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B3" w:rsidRPr="00ED4815" w:rsidRDefault="000F74B3" w:rsidP="00DA273F">
      <w:pPr>
        <w:spacing w:after="0"/>
        <w:rPr>
          <w:b/>
          <w:sz w:val="24"/>
          <w:szCs w:val="24"/>
        </w:rPr>
      </w:pPr>
      <w:r w:rsidRPr="00ED4815">
        <w:rPr>
          <w:b/>
          <w:sz w:val="24"/>
          <w:szCs w:val="24"/>
        </w:rPr>
        <w:t>PRIMERA EVALUACION “METODOLOGIA DE DESARROLLO DE SOFTWARE”</w:t>
      </w:r>
    </w:p>
    <w:p w:rsidR="000F74B3" w:rsidRDefault="004D17D5" w:rsidP="00DA273F">
      <w:pPr>
        <w:spacing w:after="0"/>
        <w:rPr>
          <w:b/>
          <w:i/>
          <w:sz w:val="20"/>
          <w:szCs w:val="20"/>
        </w:rPr>
      </w:pPr>
      <w:r w:rsidRPr="0026243D">
        <w:rPr>
          <w:b/>
          <w:i/>
          <w:sz w:val="20"/>
          <w:szCs w:val="20"/>
        </w:rPr>
        <w:t>Evaluación</w:t>
      </w:r>
      <w:r w:rsidR="000F74B3" w:rsidRPr="0026243D">
        <w:rPr>
          <w:b/>
          <w:i/>
          <w:sz w:val="20"/>
          <w:szCs w:val="20"/>
        </w:rPr>
        <w:t xml:space="preserve"> </w:t>
      </w:r>
      <w:r w:rsidR="000D5486">
        <w:rPr>
          <w:b/>
          <w:i/>
          <w:sz w:val="20"/>
          <w:szCs w:val="20"/>
        </w:rPr>
        <w:t>Practica</w:t>
      </w:r>
      <w:r w:rsidR="0081594C">
        <w:rPr>
          <w:b/>
          <w:i/>
          <w:sz w:val="20"/>
          <w:szCs w:val="20"/>
        </w:rPr>
        <w:t xml:space="preserve"> (15 Puntos)</w:t>
      </w:r>
      <w:r w:rsidR="000F74B3" w:rsidRPr="0026243D">
        <w:rPr>
          <w:b/>
          <w:i/>
          <w:sz w:val="20"/>
          <w:szCs w:val="20"/>
        </w:rPr>
        <w:t>:</w:t>
      </w:r>
      <w:r w:rsidR="0026243D" w:rsidRPr="0026243D">
        <w:rPr>
          <w:b/>
          <w:i/>
          <w:sz w:val="20"/>
          <w:szCs w:val="20"/>
        </w:rPr>
        <w:t xml:space="preserve"> </w:t>
      </w:r>
      <w:r w:rsidR="00A45BB9">
        <w:rPr>
          <w:b/>
          <w:i/>
          <w:sz w:val="20"/>
          <w:szCs w:val="20"/>
        </w:rPr>
        <w:t xml:space="preserve">Fecha: </w:t>
      </w:r>
      <w:r w:rsidR="004F1BE9">
        <w:rPr>
          <w:b/>
          <w:i/>
          <w:sz w:val="20"/>
          <w:szCs w:val="20"/>
        </w:rPr>
        <w:t xml:space="preserve">3 </w:t>
      </w:r>
      <w:r w:rsidR="00A45BB9">
        <w:rPr>
          <w:b/>
          <w:i/>
          <w:sz w:val="20"/>
          <w:szCs w:val="20"/>
        </w:rPr>
        <w:t xml:space="preserve"> de </w:t>
      </w:r>
      <w:r w:rsidR="004F1BE9">
        <w:rPr>
          <w:b/>
          <w:i/>
          <w:sz w:val="20"/>
          <w:szCs w:val="20"/>
        </w:rPr>
        <w:t>Diciembre de 2012</w:t>
      </w:r>
    </w:p>
    <w:p w:rsidR="0082383D" w:rsidRPr="0026243D" w:rsidRDefault="00A45BB9" w:rsidP="00DA273F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Nombre: …………</w:t>
      </w:r>
      <w:r w:rsidR="00F05F79">
        <w:rPr>
          <w:b/>
          <w:i/>
          <w:sz w:val="20"/>
          <w:szCs w:val="20"/>
        </w:rPr>
        <w:t>………………………….</w:t>
      </w:r>
    </w:p>
    <w:p w:rsidR="000F74B3" w:rsidRPr="00510215" w:rsidRDefault="000F74B3" w:rsidP="00DA273F">
      <w:pPr>
        <w:spacing w:after="0"/>
        <w:rPr>
          <w:sz w:val="20"/>
          <w:szCs w:val="20"/>
        </w:rPr>
      </w:pPr>
    </w:p>
    <w:p w:rsidR="00BC6C46" w:rsidRPr="00F05F79" w:rsidRDefault="000D5486">
      <w:pPr>
        <w:rPr>
          <w:b/>
        </w:rPr>
      </w:pPr>
      <w:r w:rsidRPr="00F05F79">
        <w:rPr>
          <w:b/>
        </w:rPr>
        <w:t>Dado la siguiente situación de la empresa, realizar las secciones</w:t>
      </w:r>
      <w:r w:rsidR="00D50D0F" w:rsidRPr="00F05F79">
        <w:rPr>
          <w:b/>
        </w:rPr>
        <w:t xml:space="preserve"> de </w:t>
      </w:r>
      <w:r w:rsidR="00D50D0F" w:rsidRPr="00F05F79">
        <w:rPr>
          <w:b/>
          <w:color w:val="548DD4" w:themeColor="text2" w:themeTint="99"/>
        </w:rPr>
        <w:t>Oportunidad del negocio y Solución de Concepto</w:t>
      </w:r>
      <w:r w:rsidRPr="00F05F79">
        <w:rPr>
          <w:b/>
          <w:color w:val="548DD4" w:themeColor="text2" w:themeTint="99"/>
        </w:rPr>
        <w:t xml:space="preserve"> del documento de visión</w:t>
      </w:r>
      <w:r w:rsidRPr="00F05F79">
        <w:rPr>
          <w:b/>
        </w:rPr>
        <w:t>.</w:t>
      </w:r>
    </w:p>
    <w:p w:rsidR="000D5486" w:rsidRDefault="000D5486">
      <w:r>
        <w:t>Empresa: COMBO S.A</w:t>
      </w:r>
    </w:p>
    <w:p w:rsidR="000D5486" w:rsidRDefault="000D5486" w:rsidP="000D5486">
      <w:pPr>
        <w:jc w:val="both"/>
      </w:pPr>
      <w:r w:rsidRPr="00176F1A">
        <w:t xml:space="preserve">La cadena de Restaurantes COMBO S.A. desea </w:t>
      </w:r>
      <w:r>
        <w:t>llevar un mejor  control de</w:t>
      </w:r>
      <w:r w:rsidRPr="00176F1A">
        <w:t xml:space="preserve"> los diferentes menú de sus restaurantes, los cuales están especializados en diferentes tipos de comidas dependiendo del lugar donde se encuentran, entre ellos Comida Típica, China, Mexicana, Rápida, Italiana, </w:t>
      </w:r>
      <w:r>
        <w:t xml:space="preserve">entre otras. </w:t>
      </w:r>
    </w:p>
    <w:p w:rsidR="000D5486" w:rsidRPr="00176F1A" w:rsidRDefault="000D5486" w:rsidP="000D5486">
      <w:pPr>
        <w:jc w:val="both"/>
      </w:pPr>
      <w:r>
        <w:t>Actualmente no se controla nada y existe desperdicios de ingredientes, daño de alimentos, robo en pequeñas cantidades de ingredientes, mal actitud por parte de personal, por lo que se desea tener un mejor control en:</w:t>
      </w:r>
    </w:p>
    <w:p w:rsidR="000D5486" w:rsidRPr="00176F1A" w:rsidRDefault="000D5486" w:rsidP="000D5486">
      <w:pPr>
        <w:jc w:val="both"/>
      </w:pPr>
      <w:r w:rsidRPr="00176F1A">
        <w:t>El proceso de elaboración de cada plato: Ingredientes, cantidad, tiempo de preparación, grado de calorías, costo, que restaurante lo tiene, entre otros.</w:t>
      </w:r>
    </w:p>
    <w:p w:rsidR="000D5486" w:rsidRPr="00176F1A" w:rsidRDefault="000D5486" w:rsidP="000D5486">
      <w:pPr>
        <w:jc w:val="both"/>
      </w:pPr>
      <w:r w:rsidRPr="00176F1A">
        <w:t>El control de ingredientes: proveedor, manejo de stock, tipo de alimentos, si pereciese o no, costos, entre otros.</w:t>
      </w:r>
    </w:p>
    <w:p w:rsidR="000D5486" w:rsidRPr="00176F1A" w:rsidRDefault="000D5486" w:rsidP="000D5486">
      <w:pPr>
        <w:jc w:val="both"/>
      </w:pPr>
      <w:r w:rsidRPr="00176F1A">
        <w:t>El Control de las ventas: por restaurante, plato, cantidad, mesa, mesero, fecha y hora.</w:t>
      </w:r>
    </w:p>
    <w:p w:rsidR="000D5486" w:rsidRPr="000D5486" w:rsidRDefault="000D5486">
      <w:bookmarkStart w:id="0" w:name="_GoBack"/>
      <w:bookmarkEnd w:id="0"/>
    </w:p>
    <w:sectPr w:rsidR="000D5486" w:rsidRPr="000D5486" w:rsidSect="00C16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667"/>
    <w:multiLevelType w:val="hybridMultilevel"/>
    <w:tmpl w:val="DA9E6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126CC"/>
    <w:multiLevelType w:val="hybridMultilevel"/>
    <w:tmpl w:val="4FF01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3A44"/>
    <w:multiLevelType w:val="hybridMultilevel"/>
    <w:tmpl w:val="F1F62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F7577"/>
    <w:multiLevelType w:val="hybridMultilevel"/>
    <w:tmpl w:val="4BAEB5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B3"/>
    <w:rsid w:val="00040BA9"/>
    <w:rsid w:val="00087551"/>
    <w:rsid w:val="000D5486"/>
    <w:rsid w:val="000F74B3"/>
    <w:rsid w:val="00161CBC"/>
    <w:rsid w:val="0018133B"/>
    <w:rsid w:val="0021006E"/>
    <w:rsid w:val="002251F8"/>
    <w:rsid w:val="00256F4F"/>
    <w:rsid w:val="0026243D"/>
    <w:rsid w:val="002749F0"/>
    <w:rsid w:val="002C5DBF"/>
    <w:rsid w:val="00364255"/>
    <w:rsid w:val="003E30D4"/>
    <w:rsid w:val="004327D0"/>
    <w:rsid w:val="004D17D5"/>
    <w:rsid w:val="004E0302"/>
    <w:rsid w:val="004F1BE9"/>
    <w:rsid w:val="00510215"/>
    <w:rsid w:val="00520233"/>
    <w:rsid w:val="005B4CBF"/>
    <w:rsid w:val="005C1A49"/>
    <w:rsid w:val="005D0B1F"/>
    <w:rsid w:val="006A7AD5"/>
    <w:rsid w:val="006D6F36"/>
    <w:rsid w:val="006E1CAC"/>
    <w:rsid w:val="00701B8A"/>
    <w:rsid w:val="00730642"/>
    <w:rsid w:val="007605EA"/>
    <w:rsid w:val="0079270C"/>
    <w:rsid w:val="0081594C"/>
    <w:rsid w:val="0082383D"/>
    <w:rsid w:val="008925B4"/>
    <w:rsid w:val="008B37F8"/>
    <w:rsid w:val="009A1050"/>
    <w:rsid w:val="009C4348"/>
    <w:rsid w:val="009F0E3A"/>
    <w:rsid w:val="009F392E"/>
    <w:rsid w:val="009F56AC"/>
    <w:rsid w:val="00A07DED"/>
    <w:rsid w:val="00A45BB9"/>
    <w:rsid w:val="00B65DF9"/>
    <w:rsid w:val="00B72A96"/>
    <w:rsid w:val="00B87182"/>
    <w:rsid w:val="00BB0F74"/>
    <w:rsid w:val="00BC4EB8"/>
    <w:rsid w:val="00BC6C46"/>
    <w:rsid w:val="00BF63ED"/>
    <w:rsid w:val="00C162FF"/>
    <w:rsid w:val="00C35F4E"/>
    <w:rsid w:val="00D12862"/>
    <w:rsid w:val="00D50D0F"/>
    <w:rsid w:val="00DA273F"/>
    <w:rsid w:val="00DD1A18"/>
    <w:rsid w:val="00DE6C23"/>
    <w:rsid w:val="00E53F1B"/>
    <w:rsid w:val="00E553CA"/>
    <w:rsid w:val="00EA2442"/>
    <w:rsid w:val="00EC08D2"/>
    <w:rsid w:val="00ED4815"/>
    <w:rsid w:val="00F05F79"/>
    <w:rsid w:val="00F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F7E6-382E-4EF7-823B-66218F55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Edcom</dc:creator>
  <cp:lastModifiedBy>Victor Munoz</cp:lastModifiedBy>
  <cp:revision>2</cp:revision>
  <dcterms:created xsi:type="dcterms:W3CDTF">2012-12-03T02:20:00Z</dcterms:created>
  <dcterms:modified xsi:type="dcterms:W3CDTF">2012-12-03T02:20:00Z</dcterms:modified>
</cp:coreProperties>
</file>