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19" w:rsidRDefault="00CE0719" w:rsidP="00CE0719">
      <w:pPr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-375920</wp:posOffset>
            </wp:positionV>
            <wp:extent cx="2828925" cy="866775"/>
            <wp:effectExtent l="0" t="0" r="0" b="0"/>
            <wp:wrapSquare wrapText="bothSides"/>
            <wp:docPr id="1" name="0 Imagen" descr="logo-fc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csh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</w:t>
      </w:r>
    </w:p>
    <w:p w:rsidR="00CE0719" w:rsidRDefault="00CE0719" w:rsidP="00CE0719">
      <w:pPr>
        <w:rPr>
          <w:b/>
        </w:rPr>
      </w:pPr>
    </w:p>
    <w:p w:rsidR="00CE0719" w:rsidRDefault="00CE0719" w:rsidP="00CE0719">
      <w:pPr>
        <w:jc w:val="center"/>
        <w:rPr>
          <w:b/>
        </w:rPr>
      </w:pPr>
      <w:r>
        <w:rPr>
          <w:b/>
        </w:rPr>
        <w:t>ESPOL  -  FACULTAD DE CIENCIAS SOCIALES Y HUMANISTICAS</w:t>
      </w:r>
    </w:p>
    <w:p w:rsidR="00CE0719" w:rsidRPr="00FD65F7" w:rsidRDefault="00CE0719" w:rsidP="00CE0719">
      <w:pPr>
        <w:rPr>
          <w:b/>
          <w:sz w:val="24"/>
          <w:szCs w:val="24"/>
        </w:rPr>
      </w:pPr>
      <w:r w:rsidRPr="00FD65F7">
        <w:rPr>
          <w:b/>
          <w:sz w:val="24"/>
          <w:szCs w:val="24"/>
        </w:rPr>
        <w:t xml:space="preserve">MATERIA: MARCO LEGAL EMPRESARIAL    </w:t>
      </w:r>
    </w:p>
    <w:p w:rsidR="00CE0719" w:rsidRPr="00FD65F7" w:rsidRDefault="00CE0719" w:rsidP="00CE0719">
      <w:pPr>
        <w:rPr>
          <w:b/>
          <w:sz w:val="24"/>
          <w:szCs w:val="24"/>
        </w:rPr>
      </w:pPr>
      <w:r w:rsidRPr="00FD65F7">
        <w:rPr>
          <w:b/>
          <w:sz w:val="24"/>
          <w:szCs w:val="24"/>
        </w:rPr>
        <w:t xml:space="preserve">SEGUNDA EVALUACIÓN                                                                                         LISTA # ______     </w:t>
      </w:r>
    </w:p>
    <w:p w:rsidR="00CE0719" w:rsidRPr="00FD65F7" w:rsidRDefault="00CE0719" w:rsidP="00CE0719">
      <w:pPr>
        <w:ind w:right="-234"/>
        <w:rPr>
          <w:b/>
          <w:sz w:val="24"/>
          <w:szCs w:val="24"/>
        </w:rPr>
      </w:pPr>
      <w:r w:rsidRPr="00FD65F7">
        <w:rPr>
          <w:b/>
          <w:sz w:val="24"/>
          <w:szCs w:val="24"/>
        </w:rPr>
        <w:t>APELLIDOS Y NOMBRES___________________________________________________</w:t>
      </w:r>
    </w:p>
    <w:p w:rsidR="00CE0719" w:rsidRPr="00FD65F7" w:rsidRDefault="00CE0719" w:rsidP="00CE0719">
      <w:pPr>
        <w:ind w:right="-234"/>
        <w:rPr>
          <w:b/>
          <w:sz w:val="24"/>
          <w:szCs w:val="24"/>
        </w:rPr>
      </w:pPr>
      <w:r w:rsidRPr="00FD65F7">
        <w:rPr>
          <w:b/>
          <w:sz w:val="24"/>
          <w:szCs w:val="24"/>
        </w:rPr>
        <w:t xml:space="preserve">PARALELO </w:t>
      </w:r>
      <w:r>
        <w:rPr>
          <w:b/>
          <w:sz w:val="24"/>
          <w:szCs w:val="24"/>
        </w:rPr>
        <w:t>461</w:t>
      </w:r>
      <w:r w:rsidRPr="00FD65F7"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ab/>
      </w:r>
      <w:r w:rsidRPr="00FD65F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</w:t>
      </w:r>
      <w:r w:rsidRPr="00FD65F7">
        <w:rPr>
          <w:b/>
          <w:sz w:val="24"/>
          <w:szCs w:val="24"/>
        </w:rPr>
        <w:t xml:space="preserve">   FECHA: FEBRERO 11 2014   </w:t>
      </w:r>
    </w:p>
    <w:p w:rsidR="00CE0719" w:rsidRPr="00FD65F7" w:rsidRDefault="00CE0719" w:rsidP="00CE0719">
      <w:pPr>
        <w:tabs>
          <w:tab w:val="right" w:pos="8838"/>
        </w:tabs>
        <w:rPr>
          <w:b/>
          <w:sz w:val="24"/>
          <w:szCs w:val="24"/>
        </w:rPr>
      </w:pPr>
      <w:r w:rsidRPr="00FD65F7">
        <w:rPr>
          <w:b/>
          <w:sz w:val="24"/>
          <w:szCs w:val="24"/>
        </w:rPr>
        <w:t xml:space="preserve">CALIFICACIÓN_____________  </w:t>
      </w:r>
    </w:p>
    <w:p w:rsidR="00CE0719" w:rsidRDefault="00CE0719" w:rsidP="00CE0719">
      <w:pPr>
        <w:jc w:val="center"/>
        <w:rPr>
          <w:sz w:val="28"/>
          <w:szCs w:val="28"/>
        </w:rPr>
      </w:pPr>
    </w:p>
    <w:p w:rsidR="00CE0719" w:rsidRDefault="00CE0719" w:rsidP="00CE0719">
      <w:pPr>
        <w:jc w:val="center"/>
      </w:pPr>
      <w:r>
        <w:rPr>
          <w:sz w:val="28"/>
          <w:szCs w:val="28"/>
        </w:rPr>
        <w:t xml:space="preserve">COMPROMISO DE HONOR                             </w:t>
      </w:r>
    </w:p>
    <w:p w:rsidR="00CE0719" w:rsidRDefault="00CE0719" w:rsidP="00CE0719">
      <w:pPr>
        <w:jc w:val="center"/>
      </w:pPr>
      <w:r>
        <w:t>YO______________________________________________________________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CE0719" w:rsidRDefault="00CE0719" w:rsidP="00CE0719">
      <w:pPr>
        <w:jc w:val="center"/>
      </w:pPr>
      <w:r>
        <w:t>(Escriba aquí sus cuatro nombres)</w:t>
      </w:r>
    </w:p>
    <w:p w:rsidR="00CE0719" w:rsidRDefault="00CE0719" w:rsidP="00CE0719">
      <w:pPr>
        <w:jc w:val="both"/>
      </w:pPr>
      <w:r>
        <w:rPr>
          <w:sz w:val="20"/>
          <w:szCs w:val="20"/>
        </w:rPr>
        <w:t xml:space="preserve"> Al firmar este</w:t>
      </w:r>
      <w:r>
        <w:t xml:space="preserve"> </w:t>
      </w:r>
      <w:r>
        <w:rPr>
          <w:sz w:val="20"/>
          <w:szCs w:val="20"/>
        </w:rPr>
        <w:t xml:space="preserve">compromiso, reconozco que la presente lección  está diseñada para ser resuelta de manera individual, que puedo usar una calculadora </w:t>
      </w:r>
      <w:r>
        <w:rPr>
          <w:i/>
          <w:sz w:val="20"/>
          <w:szCs w:val="20"/>
        </w:rPr>
        <w:t xml:space="preserve">ordinaria </w:t>
      </w:r>
      <w:r>
        <w:rPr>
          <w:sz w:val="20"/>
          <w:szCs w:val="20"/>
        </w:rPr>
        <w:t xml:space="preserve">para cálculos aritméticos, un lápiz o esferográfico; que solo puedo comunicarme con la persona responsable de la recepción del examen; y, cualquier instrumento  de comunicación que hubiere traído, debo apagarlo y depositarlo en la parte anterior del aula. Junto con algún otro material que se encuentre  acompañándolo, No debo además, consultar libros, notas ni apuntes adicionales a las que se entreguen en esta evaluación .Los temas debo desarrollarlos de manera ordenada Firmo  al pie del presente compromiso, como constancia haber leído y aceptar la declaración anterior. </w:t>
      </w:r>
    </w:p>
    <w:p w:rsidR="00CE0719" w:rsidRDefault="00CE0719" w:rsidP="00CE0719">
      <w:pPr>
        <w:jc w:val="both"/>
        <w:rPr>
          <w:sz w:val="20"/>
          <w:szCs w:val="20"/>
        </w:rPr>
      </w:pPr>
      <w:r>
        <w:rPr>
          <w:sz w:val="20"/>
          <w:szCs w:val="20"/>
        </w:rPr>
        <w:t>“Como estudiante de la ESPOL,  me comprometo a combatir la mediocridad y actuar con honestidad por eso no copio ni  dejo copiar”</w:t>
      </w:r>
    </w:p>
    <w:p w:rsidR="00CE0719" w:rsidRDefault="00CE0719" w:rsidP="00CE0719">
      <w:pPr>
        <w:rPr>
          <w:sz w:val="20"/>
          <w:szCs w:val="20"/>
        </w:rPr>
      </w:pPr>
    </w:p>
    <w:p w:rsidR="00CE0719" w:rsidRDefault="00CE0719" w:rsidP="00CE071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br/>
        <w:t>FIRMA</w:t>
      </w:r>
    </w:p>
    <w:p w:rsidR="00CE0719" w:rsidRPr="00F510A9" w:rsidRDefault="00CE0719" w:rsidP="00CE0719">
      <w:pPr>
        <w:jc w:val="right"/>
        <w:rPr>
          <w:b/>
          <w:u w:val="single"/>
        </w:rPr>
      </w:pPr>
      <w:r>
        <w:rPr>
          <w:sz w:val="20"/>
          <w:szCs w:val="20"/>
        </w:rPr>
        <w:t xml:space="preserve">FECHA: FEBRERO 11 DEL 2014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3C3B56">
        <w:t>PARALELO</w:t>
      </w:r>
      <w:proofErr w:type="gramStart"/>
      <w:r w:rsidRPr="003C3B56">
        <w:t>: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 xml:space="preserve">__ 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 xml:space="preserve">NÚMERO DE MATRÍCULA_____________________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0719" w:rsidRDefault="00CE0719" w:rsidP="00CE07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LEER ANTES DE COMENZAR LA EVALUACIÓN</w:t>
      </w:r>
      <w:r>
        <w:rPr>
          <w:sz w:val="20"/>
          <w:szCs w:val="20"/>
        </w:rPr>
        <w:t xml:space="preserve">: AL  REALIZAR ESTE EXAMEN  PRIMERO LEA CON DETENIMIENTO EL RESPECTIVO TEMA  Y   </w:t>
      </w:r>
      <w:r>
        <w:rPr>
          <w:i/>
          <w:sz w:val="20"/>
          <w:szCs w:val="20"/>
        </w:rPr>
        <w:t>SIEMPRE PIENSE ANTES DE ESCRIBIR</w:t>
      </w:r>
      <w:r>
        <w:rPr>
          <w:sz w:val="20"/>
          <w:szCs w:val="20"/>
        </w:rPr>
        <w:t xml:space="preserve">, UD. TIENE </w:t>
      </w:r>
      <w:r>
        <w:rPr>
          <w:b/>
          <w:sz w:val="20"/>
          <w:szCs w:val="20"/>
        </w:rPr>
        <w:t>2 HORAS</w:t>
      </w:r>
      <w:r>
        <w:rPr>
          <w:sz w:val="20"/>
          <w:szCs w:val="20"/>
        </w:rPr>
        <w:t xml:space="preserve"> PARA CONTESTARLO, NO SE TRATA DE UNA </w:t>
      </w:r>
      <w:r>
        <w:rPr>
          <w:b/>
          <w:sz w:val="20"/>
          <w:szCs w:val="20"/>
        </w:rPr>
        <w:t>PRUEBA DE VELOCIDAD</w:t>
      </w:r>
      <w:r>
        <w:rPr>
          <w:sz w:val="20"/>
          <w:szCs w:val="20"/>
        </w:rPr>
        <w:t xml:space="preserve">. SUS RESPUESTAS DEBEN SER CLARAS, NITIDAS,  Y NO POR APURADAS  CON  BORRONES Y TACHONES.                                                         </w:t>
      </w:r>
    </w:p>
    <w:p w:rsidR="00CE0719" w:rsidRPr="00CE0719" w:rsidRDefault="00CE0719" w:rsidP="00CE0719">
      <w:pPr>
        <w:jc w:val="both"/>
        <w:rPr>
          <w:b/>
        </w:rPr>
      </w:pPr>
      <w:r>
        <w:rPr>
          <w:b/>
        </w:rPr>
        <w:lastRenderedPageBreak/>
        <w:t xml:space="preserve">VALOR 10 PUNTOS </w:t>
      </w:r>
    </w:p>
    <w:p w:rsidR="001371D9" w:rsidRPr="00CE0719" w:rsidRDefault="00102E85" w:rsidP="00CE0719">
      <w:pPr>
        <w:jc w:val="both"/>
        <w:rPr>
          <w:sz w:val="20"/>
          <w:szCs w:val="20"/>
        </w:rPr>
      </w:pPr>
      <w:r>
        <w:t>1.-</w:t>
      </w:r>
      <w:r w:rsidR="001371D9">
        <w:t xml:space="preserve">-DE ACUERDO  CON NUESTRA CONSTITUCIÓN SOLO PODRAN PRESENTAR PROYECTOS DE LEY QUE </w:t>
      </w:r>
      <w:r w:rsidR="00CE0719">
        <w:t>CREEN, MODIFIQUEN</w:t>
      </w:r>
      <w:r w:rsidR="001371D9">
        <w:t xml:space="preserve"> O SUPRIMAN IMPUESTOS </w:t>
      </w:r>
    </w:p>
    <w:p w:rsidR="001371D9" w:rsidRDefault="001371D9" w:rsidP="00CE0719">
      <w:pPr>
        <w:jc w:val="both"/>
      </w:pPr>
      <w:r>
        <w:t>A) (       ) LOS ASAMBLEISTAS QUE INTEGRAN LA ASAMBLEA NACIONAL</w:t>
      </w:r>
    </w:p>
    <w:p w:rsidR="001371D9" w:rsidRDefault="001371D9" w:rsidP="00CE0719">
      <w:pPr>
        <w:jc w:val="both"/>
      </w:pPr>
      <w:r>
        <w:t>B) (       ) LA PRESIDENTA O PRESIDENTE DE LA REPUBLICA</w:t>
      </w:r>
    </w:p>
    <w:p w:rsidR="001371D9" w:rsidRDefault="001371D9" w:rsidP="00CE0719">
      <w:pPr>
        <w:jc w:val="both"/>
      </w:pPr>
      <w:r>
        <w:t>C) (       )</w:t>
      </w:r>
      <w:r w:rsidR="00073ADA">
        <w:t xml:space="preserve"> EL PUEBLO ECUATORIANO CUANDO </w:t>
      </w:r>
      <w:r>
        <w:t xml:space="preserve">ORGANIZADAMENTE </w:t>
      </w:r>
      <w:r w:rsidR="00073ADA">
        <w:t xml:space="preserve"> </w:t>
      </w:r>
      <w:r w:rsidR="001163B2">
        <w:t xml:space="preserve">PRESENTE SU PROYECTO DE ACUERDO </w:t>
      </w:r>
      <w:r>
        <w:t xml:space="preserve"> CON EL CODIGO TRIBUTARIO.</w:t>
      </w:r>
    </w:p>
    <w:p w:rsidR="00E0394D" w:rsidRDefault="00E0394D" w:rsidP="001371D9">
      <w:pPr>
        <w:rPr>
          <w:b/>
        </w:rPr>
      </w:pPr>
    </w:p>
    <w:p w:rsidR="005977F0" w:rsidRPr="00CE0719" w:rsidRDefault="00CE0719" w:rsidP="001371D9">
      <w:pPr>
        <w:rPr>
          <w:b/>
        </w:rPr>
      </w:pPr>
      <w:r>
        <w:rPr>
          <w:b/>
        </w:rPr>
        <w:t xml:space="preserve">VALOR 10 PUNTOS </w:t>
      </w:r>
    </w:p>
    <w:p w:rsidR="005977F0" w:rsidRDefault="00102E85" w:rsidP="00CE0719">
      <w:pPr>
        <w:jc w:val="both"/>
      </w:pPr>
      <w:r>
        <w:t>2.-</w:t>
      </w:r>
      <w:r w:rsidR="005977F0">
        <w:t>LAS CASAS DE VALORES SON_____________________</w:t>
      </w:r>
      <w:r w:rsidR="00CE0719">
        <w:t>_______________________________,</w:t>
      </w:r>
      <w:r w:rsidR="005977F0">
        <w:br/>
        <w:t>MIEMBROS DE LA BOLSA DE VALORES CUYA PRINCIPAL FUNCIÓN ES LA ___________________________________________________________</w:t>
      </w:r>
      <w:r w:rsidR="00CE0719">
        <w:t xml:space="preserve"> </w:t>
      </w:r>
      <w:r w:rsidR="005977F0">
        <w:t xml:space="preserve">ADEMÁS  DE ASESORAR EN MATERIA DE </w:t>
      </w:r>
      <w:r w:rsidR="00CE0719">
        <w:t>INVERSIONES,</w:t>
      </w:r>
      <w:r w:rsidR="005977F0">
        <w:t xml:space="preserve"> AYUDAR A ESTRUCTURAR EMISIONES Y SERVIR DE </w:t>
      </w:r>
      <w:r w:rsidR="00CE0719">
        <w:t>____________________________________.</w:t>
      </w:r>
    </w:p>
    <w:p w:rsidR="00E0394D" w:rsidRDefault="00E0394D" w:rsidP="001371D9">
      <w:pPr>
        <w:rPr>
          <w:b/>
        </w:rPr>
      </w:pPr>
    </w:p>
    <w:p w:rsidR="00E0394D" w:rsidRDefault="00E0394D" w:rsidP="001371D9">
      <w:pPr>
        <w:rPr>
          <w:b/>
        </w:rPr>
      </w:pPr>
    </w:p>
    <w:p w:rsidR="005977F0" w:rsidRPr="00CE0719" w:rsidRDefault="00CE0719" w:rsidP="001371D9">
      <w:pPr>
        <w:rPr>
          <w:b/>
        </w:rPr>
      </w:pPr>
      <w:r>
        <w:rPr>
          <w:b/>
        </w:rPr>
        <w:t xml:space="preserve">VALOR 5 PUNTOS </w:t>
      </w:r>
    </w:p>
    <w:p w:rsidR="00B60D22" w:rsidRDefault="00102E85" w:rsidP="00CE0719">
      <w:pPr>
        <w:jc w:val="both"/>
      </w:pPr>
      <w:r>
        <w:t>3.-</w:t>
      </w:r>
      <w:r w:rsidR="006F4AC8">
        <w:t>SI EN SU EMPRESA SE REQUIERE REMPLAZAR A UNA MUJER TRABAJADORA DURANTE EL TIEMPO QUE DURE LA LICENCIA POR MATERNIDAD: ¿QUÉ CLASE DE CONTRATO RECOMENDARÍA QUE SE ESGOGA Y QUÉ DEBE PUNTUALIZARSE EN DICHO CONTRATO</w:t>
      </w:r>
      <w:r w:rsidR="00CE0719">
        <w:t>?</w:t>
      </w:r>
    </w:p>
    <w:p w:rsidR="00CE0719" w:rsidRDefault="00CE0719">
      <w:r>
        <w:t>CLASE DE CONTRATO ________________________________________________________________________________________________________________________________________________________________QUE DEBE PUNTUALIZARSE EN DICHO CONTRATO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394D" w:rsidRDefault="00E0394D" w:rsidP="00CE0719">
      <w:pPr>
        <w:jc w:val="both"/>
        <w:rPr>
          <w:b/>
        </w:rPr>
      </w:pPr>
    </w:p>
    <w:p w:rsidR="00E0394D" w:rsidRDefault="00E0394D" w:rsidP="00CE0719">
      <w:pPr>
        <w:jc w:val="both"/>
        <w:rPr>
          <w:b/>
        </w:rPr>
      </w:pPr>
    </w:p>
    <w:p w:rsidR="00E0394D" w:rsidRDefault="00E0394D" w:rsidP="00CE0719">
      <w:pPr>
        <w:jc w:val="both"/>
        <w:rPr>
          <w:b/>
        </w:rPr>
      </w:pPr>
    </w:p>
    <w:p w:rsidR="00CE0719" w:rsidRPr="00CE0719" w:rsidRDefault="00CE0719" w:rsidP="00CE0719">
      <w:pPr>
        <w:jc w:val="both"/>
        <w:rPr>
          <w:b/>
        </w:rPr>
      </w:pPr>
      <w:r>
        <w:rPr>
          <w:b/>
        </w:rPr>
        <w:lastRenderedPageBreak/>
        <w:t>VALOR 5 PUNTOS</w:t>
      </w:r>
    </w:p>
    <w:p w:rsidR="008B7D7C" w:rsidRDefault="00102E85" w:rsidP="00CE0719">
      <w:pPr>
        <w:jc w:val="both"/>
      </w:pPr>
      <w:r>
        <w:t xml:space="preserve">4.- </w:t>
      </w:r>
      <w:r w:rsidR="008B7D7C">
        <w:t xml:space="preserve">CUÁNDO UN TRABAJADOR  PRESENTA UNA DENUNCIA  CONTRA EL EMPLEADOR RESPECTO DE SUS OBLIGACIONES EN EL </w:t>
      </w:r>
      <w:r w:rsidR="00CE0719">
        <w:t xml:space="preserve">IESS: </w:t>
      </w:r>
      <w:r w:rsidR="008B7D7C">
        <w:t>¿QUE  LOGRA EL TRABAJADOR EN RELACIÓN CON SU ESTABILIDAD  CUANDO LA DENUNCIA ES  CIERTA O SEA JUSTIFICADA Y QUE PODRÁ  SOLICITAR EL EMPLEADOR CUANDO</w:t>
      </w:r>
      <w:r w:rsidR="00CE0719">
        <w:t xml:space="preserve"> LA DENUNCIA ES INJUSTIFICADA?</w:t>
      </w:r>
    </w:p>
    <w:p w:rsidR="00CE0719" w:rsidRDefault="00CE0719" w:rsidP="00CE0719">
      <w:r>
        <w:t>QUE  LOGRA EL TRABAJADOR EN RELACIÓN CON SU ESTABILIDAD  CUANDO LA DENUNCIA ES  CIERTA O SEA JUSTIFICADA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415A" w:rsidRPr="0032415A">
        <w:t xml:space="preserve"> </w:t>
      </w:r>
      <w:r w:rsidR="0032415A">
        <w:t xml:space="preserve">QUE PODRÁ  SOLICITAR EL EMPLEADOR CUANDO LA DENUNCIA ES INJUSTIFICADA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415A">
        <w:t>________________________________________________________________________________</w:t>
      </w:r>
    </w:p>
    <w:p w:rsidR="0032415A" w:rsidRPr="0032415A" w:rsidRDefault="0032415A" w:rsidP="0041642C">
      <w:pPr>
        <w:rPr>
          <w:b/>
        </w:rPr>
      </w:pPr>
      <w:r>
        <w:rPr>
          <w:b/>
        </w:rPr>
        <w:t xml:space="preserve">VALOR  20 PUNTOS </w:t>
      </w:r>
    </w:p>
    <w:p w:rsidR="0041642C" w:rsidRPr="0041642C" w:rsidRDefault="00102E85" w:rsidP="0041642C">
      <w:pPr>
        <w:rPr>
          <w:b/>
        </w:rPr>
      </w:pPr>
      <w:r>
        <w:t>5</w:t>
      </w:r>
      <w:r w:rsidR="00BA6448">
        <w:t xml:space="preserve">.- CUAL ES LA DIFERENCIA ENTRE EL VISTO BUENO Y EL DESPIDO INTEMPESTIVO </w:t>
      </w:r>
    </w:p>
    <w:p w:rsidR="0041642C" w:rsidRDefault="0032415A" w:rsidP="0041642C">
      <w:r>
        <w:t xml:space="preserve">VISTO BUENO </w:t>
      </w:r>
      <w:r w:rsidR="0041642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</w:t>
      </w:r>
      <w:r w:rsidR="00E0394D">
        <w:t>________________________________________________________________________________</w:t>
      </w:r>
      <w:r>
        <w:t xml:space="preserve">DESPIDO INTEMPESTIVO </w:t>
      </w:r>
      <w:r w:rsidR="0041642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</w:t>
      </w:r>
      <w:r>
        <w:br/>
      </w:r>
      <w:r w:rsidR="00E0394D">
        <w:t>________________________________________________________________________________</w:t>
      </w:r>
    </w:p>
    <w:p w:rsidR="00E0394D" w:rsidRDefault="00E0394D" w:rsidP="0041642C">
      <w:pPr>
        <w:rPr>
          <w:b/>
        </w:rPr>
      </w:pPr>
    </w:p>
    <w:p w:rsidR="0032415A" w:rsidRPr="0032415A" w:rsidRDefault="0032415A" w:rsidP="0041642C">
      <w:pPr>
        <w:rPr>
          <w:b/>
        </w:rPr>
      </w:pPr>
      <w:r w:rsidRPr="0032415A">
        <w:rPr>
          <w:b/>
        </w:rPr>
        <w:lastRenderedPageBreak/>
        <w:t>VALOR 10 PUNTOS</w:t>
      </w:r>
    </w:p>
    <w:p w:rsidR="0032415A" w:rsidRDefault="0041642C" w:rsidP="0032415A">
      <w:pPr>
        <w:jc w:val="both"/>
      </w:pPr>
      <w:r>
        <w:t xml:space="preserve"> </w:t>
      </w:r>
      <w:r w:rsidR="00014A50">
        <w:t xml:space="preserve">6.- </w:t>
      </w:r>
      <w:r w:rsidR="00A060B8">
        <w:t>EL CÓDI</w:t>
      </w:r>
      <w:r w:rsidR="00014A50">
        <w:t xml:space="preserve">GO DEL TRABAJO AL TRATAR SOBRE LA TERMINACION DEL CONTRATO </w:t>
      </w:r>
      <w:r w:rsidR="0032415A">
        <w:t xml:space="preserve">DE TRABAJO PREVIO VISTO BUENO A QUE </w:t>
      </w:r>
      <w:r w:rsidR="00014A50">
        <w:t xml:space="preserve">SE REFIERE </w:t>
      </w:r>
      <w:r w:rsidR="0032415A">
        <w:t>CUANDO EXPRES</w:t>
      </w:r>
      <w:r w:rsidR="00014A50">
        <w:t>A LA FALTA DE PROBIDAD DEL TRABAJADOR Y EXPONGA EJEMPLOS</w:t>
      </w:r>
    </w:p>
    <w:p w:rsidR="0032415A" w:rsidRDefault="0032415A" w:rsidP="0032415A">
      <w:pPr>
        <w:jc w:val="both"/>
      </w:pPr>
      <w:r>
        <w:t>EXPLICAR EN QUE CONSISTE LA FALTA DE PROBIDAD CON SUS RESPECTIVOS EJEMPLOS</w:t>
      </w:r>
    </w:p>
    <w:p w:rsidR="00E0394D" w:rsidRDefault="0032415A" w:rsidP="0032415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39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4A50">
        <w:t xml:space="preserve"> </w:t>
      </w:r>
    </w:p>
    <w:p w:rsidR="0032415A" w:rsidRDefault="0032415A" w:rsidP="00CB5FF5"/>
    <w:p w:rsidR="0032415A" w:rsidRPr="0032415A" w:rsidRDefault="0032415A" w:rsidP="00CB5FF5">
      <w:pPr>
        <w:rPr>
          <w:b/>
        </w:rPr>
      </w:pPr>
      <w:r>
        <w:rPr>
          <w:b/>
        </w:rPr>
        <w:t xml:space="preserve">VALOR 10 PUNTOS </w:t>
      </w:r>
    </w:p>
    <w:p w:rsidR="00CB5FF5" w:rsidRDefault="00CB5FF5" w:rsidP="0032415A">
      <w:pPr>
        <w:jc w:val="both"/>
      </w:pPr>
      <w:r>
        <w:t xml:space="preserve">7.-   EXPLIQUE  CUANTO SE RECONOCERÁ A LOS TRABAJADORES POR  SU PARTICIPACIÓN EN LAS UTILIDADES DE LA EMPRESA Y COMO </w:t>
      </w:r>
      <w:r w:rsidRPr="0032415A">
        <w:t>SE DISTRIBUIRÁ</w:t>
      </w:r>
      <w:r>
        <w:t xml:space="preserve"> DICHO </w:t>
      </w:r>
      <w:r w:rsidR="0032415A">
        <w:t>PORCENTAJE, EXPLICANDO</w:t>
      </w:r>
      <w:r>
        <w:t xml:space="preserve"> INTEGRALMENTE SU </w:t>
      </w:r>
      <w:r w:rsidR="0032415A">
        <w:t>RESPUESTA.</w:t>
      </w:r>
    </w:p>
    <w:p w:rsidR="0032415A" w:rsidRDefault="0032415A" w:rsidP="0032415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394D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D7C" w:rsidRDefault="008B7D7C"/>
    <w:sectPr w:rsidR="008B7D7C" w:rsidSect="00B60D2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3B" w:rsidRDefault="00FA703B" w:rsidP="00E0394D">
      <w:pPr>
        <w:spacing w:after="0" w:line="240" w:lineRule="auto"/>
      </w:pPr>
      <w:r>
        <w:separator/>
      </w:r>
    </w:p>
  </w:endnote>
  <w:endnote w:type="continuationSeparator" w:id="0">
    <w:p w:rsidR="00FA703B" w:rsidRDefault="00FA703B" w:rsidP="00E0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714"/>
      <w:docPartObj>
        <w:docPartGallery w:val="Page Numbers (Bottom of Page)"/>
        <w:docPartUnique/>
      </w:docPartObj>
    </w:sdtPr>
    <w:sdtContent>
      <w:p w:rsidR="00E0394D" w:rsidRDefault="00E0394D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0394D" w:rsidRDefault="00E039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3B" w:rsidRDefault="00FA703B" w:rsidP="00E0394D">
      <w:pPr>
        <w:spacing w:after="0" w:line="240" w:lineRule="auto"/>
      </w:pPr>
      <w:r>
        <w:separator/>
      </w:r>
    </w:p>
  </w:footnote>
  <w:footnote w:type="continuationSeparator" w:id="0">
    <w:p w:rsidR="00FA703B" w:rsidRDefault="00FA703B" w:rsidP="00E03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1D9"/>
    <w:rsid w:val="00014A50"/>
    <w:rsid w:val="00073ADA"/>
    <w:rsid w:val="000E54FF"/>
    <w:rsid w:val="00102E85"/>
    <w:rsid w:val="00105B0C"/>
    <w:rsid w:val="001163B2"/>
    <w:rsid w:val="001371D9"/>
    <w:rsid w:val="00311244"/>
    <w:rsid w:val="0032415A"/>
    <w:rsid w:val="003A5F81"/>
    <w:rsid w:val="0041642C"/>
    <w:rsid w:val="00582E33"/>
    <w:rsid w:val="005977F0"/>
    <w:rsid w:val="006D6121"/>
    <w:rsid w:val="006F4AC8"/>
    <w:rsid w:val="0080149B"/>
    <w:rsid w:val="008B7D7C"/>
    <w:rsid w:val="00A060B8"/>
    <w:rsid w:val="00A3699C"/>
    <w:rsid w:val="00B60D22"/>
    <w:rsid w:val="00BA6448"/>
    <w:rsid w:val="00C11FB4"/>
    <w:rsid w:val="00CB5FF5"/>
    <w:rsid w:val="00CE0719"/>
    <w:rsid w:val="00DF32AF"/>
    <w:rsid w:val="00E0394D"/>
    <w:rsid w:val="00F62CD2"/>
    <w:rsid w:val="00FA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039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394D"/>
  </w:style>
  <w:style w:type="paragraph" w:styleId="Piedepgina">
    <w:name w:val="footer"/>
    <w:basedOn w:val="Normal"/>
    <w:link w:val="PiedepginaCar"/>
    <w:uiPriority w:val="99"/>
    <w:unhideWhenUsed/>
    <w:rsid w:val="00E039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1370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2</cp:revision>
  <cp:lastPrinted>2014-02-10T15:51:00Z</cp:lastPrinted>
  <dcterms:created xsi:type="dcterms:W3CDTF">2014-02-10T15:53:00Z</dcterms:created>
  <dcterms:modified xsi:type="dcterms:W3CDTF">2014-02-10T15:53:00Z</dcterms:modified>
</cp:coreProperties>
</file>