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342E" w14:textId="5F149ABE" w:rsidR="0025714F" w:rsidRPr="00273DAC" w:rsidRDefault="0025714F" w:rsidP="0025714F">
      <w:pPr>
        <w:spacing w:after="0" w:line="240" w:lineRule="auto"/>
        <w:contextualSpacing/>
        <w:jc w:val="center"/>
        <w:rPr>
          <w:b/>
          <w:sz w:val="28"/>
          <w:lang w:val="es-EC"/>
        </w:rPr>
      </w:pPr>
      <w:r w:rsidRPr="00273DAC">
        <w:rPr>
          <w:b/>
          <w:sz w:val="28"/>
          <w:lang w:val="es-EC"/>
        </w:rPr>
        <w:t>ESCUELA SUPERIOR POLITÉCNICA DEL LITORAL (ESPOL)</w:t>
      </w:r>
    </w:p>
    <w:p w14:paraId="6A29BC2C" w14:textId="77777777" w:rsidR="0025714F" w:rsidRDefault="0025714F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 w:rsidRPr="00273DAC">
        <w:rPr>
          <w:b/>
          <w:sz w:val="24"/>
          <w:szCs w:val="24"/>
          <w:lang w:val="es-EC"/>
        </w:rPr>
        <w:t>FACULTAD DE CIENCIAS NATURALES Y MATEMÁTICAS</w:t>
      </w:r>
    </w:p>
    <w:p w14:paraId="5E24E0BD" w14:textId="35A8F99A" w:rsidR="0025714F" w:rsidRPr="00273DAC" w:rsidRDefault="007155E0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>
        <w:rPr>
          <w:b/>
          <w:noProof/>
          <w:sz w:val="24"/>
          <w:szCs w:val="24"/>
          <w:lang w:val="es-EC"/>
        </w:rPr>
        <w:drawing>
          <wp:anchor distT="0" distB="0" distL="114300" distR="114300" simplePos="0" relativeHeight="251658240" behindDoc="0" locked="0" layoutInCell="1" allowOverlap="1" wp14:anchorId="03DA3242" wp14:editId="26B553CF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530">
        <w:rPr>
          <w:b/>
          <w:sz w:val="24"/>
          <w:szCs w:val="24"/>
          <w:lang w:val="es-EC"/>
        </w:rPr>
        <w:t xml:space="preserve">EXAMEN </w:t>
      </w:r>
      <w:r w:rsidR="009751D1">
        <w:rPr>
          <w:b/>
          <w:sz w:val="24"/>
          <w:szCs w:val="24"/>
          <w:lang w:val="es-EC"/>
        </w:rPr>
        <w:t>FINAL</w:t>
      </w:r>
    </w:p>
    <w:p w14:paraId="47CE9D0F" w14:textId="5666CA9A" w:rsidR="0025714F" w:rsidRPr="00273DAC" w:rsidRDefault="00A12530" w:rsidP="0025714F">
      <w:pPr>
        <w:spacing w:after="0" w:line="240" w:lineRule="auto"/>
        <w:contextualSpacing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Ciencias para Arte</w:t>
      </w:r>
    </w:p>
    <w:p w14:paraId="5C6C1F97" w14:textId="77777777" w:rsidR="0025714F" w:rsidRPr="00273DAC" w:rsidRDefault="0025714F" w:rsidP="0025714F">
      <w:pPr>
        <w:spacing w:after="0" w:line="240" w:lineRule="auto"/>
        <w:contextualSpacing/>
        <w:jc w:val="center"/>
        <w:rPr>
          <w:b/>
          <w:sz w:val="18"/>
          <w:lang w:val="es-EC"/>
        </w:rPr>
      </w:pPr>
      <w:r w:rsidRPr="00273DAC">
        <w:rPr>
          <w:b/>
          <w:sz w:val="28"/>
          <w:lang w:val="es-EC"/>
        </w:rPr>
        <w:t xml:space="preserve">         </w:t>
      </w:r>
    </w:p>
    <w:p w14:paraId="3B04C736" w14:textId="7761EFA3" w:rsidR="0025714F" w:rsidRPr="00EF56B7" w:rsidRDefault="0025714F" w:rsidP="0025714F">
      <w:pPr>
        <w:spacing w:after="0" w:line="240" w:lineRule="auto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GUAYAQUIL, </w:t>
      </w:r>
      <w:r w:rsidR="009751D1">
        <w:rPr>
          <w:b/>
          <w:color w:val="000000" w:themeColor="text1"/>
          <w:sz w:val="20"/>
          <w:szCs w:val="20"/>
          <w:lang w:val="es-EC"/>
        </w:rPr>
        <w:t>15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DE </w:t>
      </w:r>
      <w:r w:rsidR="009751D1">
        <w:rPr>
          <w:b/>
          <w:color w:val="000000" w:themeColor="text1"/>
          <w:sz w:val="20"/>
          <w:szCs w:val="20"/>
          <w:lang w:val="es-EC"/>
        </w:rPr>
        <w:t>AGOSTO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DE 20</w:t>
      </w:r>
      <w:r w:rsidR="00956731" w:rsidRPr="00EF56B7">
        <w:rPr>
          <w:b/>
          <w:color w:val="000000" w:themeColor="text1"/>
          <w:sz w:val="20"/>
          <w:szCs w:val="20"/>
          <w:lang w:val="es-EC"/>
        </w:rPr>
        <w:t>22</w:t>
      </w:r>
    </w:p>
    <w:p w14:paraId="415B36E9" w14:textId="359B6213" w:rsidR="0025714F" w:rsidRPr="00EF56B7" w:rsidRDefault="008B2D49" w:rsidP="0025714F">
      <w:pPr>
        <w:spacing w:after="0" w:line="240" w:lineRule="auto"/>
        <w:ind w:left="2832" w:firstLine="708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HORARIO: </w:t>
      </w:r>
      <w:r w:rsidR="009751D1">
        <w:rPr>
          <w:b/>
          <w:color w:val="000000" w:themeColor="text1"/>
          <w:sz w:val="20"/>
          <w:szCs w:val="20"/>
          <w:lang w:val="es-EC"/>
        </w:rPr>
        <w:t>11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H</w:t>
      </w:r>
      <w:r w:rsidR="00A12530" w:rsidRPr="00EF56B7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0 A 1</w:t>
      </w:r>
      <w:r w:rsidR="009751D1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H</w:t>
      </w:r>
      <w:r w:rsidR="009751D1">
        <w:rPr>
          <w:b/>
          <w:color w:val="000000" w:themeColor="text1"/>
          <w:sz w:val="20"/>
          <w:szCs w:val="20"/>
          <w:lang w:val="es-EC"/>
        </w:rPr>
        <w:t>3</w:t>
      </w:r>
      <w:r w:rsidR="0025714F" w:rsidRPr="00EF56B7">
        <w:rPr>
          <w:b/>
          <w:color w:val="000000" w:themeColor="text1"/>
          <w:sz w:val="20"/>
          <w:szCs w:val="20"/>
          <w:lang w:val="es-EC"/>
        </w:rPr>
        <w:t>0</w:t>
      </w:r>
    </w:p>
    <w:p w14:paraId="63566FBE" w14:textId="056988FB" w:rsidR="0025714F" w:rsidRPr="00EF56B7" w:rsidRDefault="0025714F" w:rsidP="0025714F">
      <w:pPr>
        <w:spacing w:after="0" w:line="240" w:lineRule="auto"/>
        <w:ind w:firstLine="708"/>
        <w:contextualSpacing/>
        <w:jc w:val="right"/>
        <w:rPr>
          <w:b/>
          <w:color w:val="000000" w:themeColor="text1"/>
          <w:sz w:val="20"/>
          <w:szCs w:val="20"/>
          <w:lang w:val="es-EC"/>
        </w:rPr>
      </w:pPr>
      <w:r w:rsidRPr="00EF56B7">
        <w:rPr>
          <w:b/>
          <w:color w:val="000000" w:themeColor="text1"/>
          <w:sz w:val="20"/>
          <w:szCs w:val="20"/>
          <w:lang w:val="es-EC"/>
        </w:rPr>
        <w:t xml:space="preserve">FRANJA </w:t>
      </w:r>
      <w:r w:rsidR="00D920E8">
        <w:rPr>
          <w:b/>
          <w:color w:val="000000" w:themeColor="text1"/>
          <w:sz w:val="20"/>
          <w:szCs w:val="20"/>
          <w:lang w:val="es-EC"/>
        </w:rPr>
        <w:t>2</w:t>
      </w:r>
      <w:r w:rsidRPr="00EF56B7">
        <w:rPr>
          <w:b/>
          <w:color w:val="000000" w:themeColor="text1"/>
          <w:sz w:val="20"/>
          <w:szCs w:val="20"/>
          <w:lang w:val="es-EC"/>
        </w:rPr>
        <w:t xml:space="preserve"> VERSIÓN 0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5714F" w:rsidRPr="00273DAC" w14:paraId="79126B5E" w14:textId="77777777" w:rsidTr="007D7029">
        <w:tc>
          <w:tcPr>
            <w:tcW w:w="9781" w:type="dxa"/>
          </w:tcPr>
          <w:p w14:paraId="0609C9D5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14:paraId="4090A2E2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07C57BEA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3E2F823F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both"/>
            </w:pPr>
            <w:r w:rsidRPr="00273DAC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3FA4743E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230C41B2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284114F8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</w:pPr>
            <w:r w:rsidRPr="00273DAC">
              <w:rPr>
                <w:b/>
                <w:i/>
              </w:rPr>
              <w:t>N° cédula:</w:t>
            </w:r>
            <w:r w:rsidRPr="00273DAC">
              <w:t xml:space="preserve"> ___________________________</w:t>
            </w:r>
          </w:p>
          <w:p w14:paraId="63CE369F" w14:textId="77777777" w:rsidR="0025714F" w:rsidRPr="00273DAC" w:rsidRDefault="0025714F" w:rsidP="007D702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 w:line="276" w:lineRule="auto"/>
              <w:jc w:val="center"/>
              <w:rPr>
                <w:b/>
                <w:i/>
              </w:rPr>
            </w:pPr>
            <w:r w:rsidRPr="00273DAC">
              <w:t>"Como aspirante a ESPOL  me comprometo a combatir la mediocridad y actuar con honestidad, por eso no copio ni dejo copiar"</w:t>
            </w:r>
          </w:p>
        </w:tc>
      </w:tr>
    </w:tbl>
    <w:p w14:paraId="52ADEDC8" w14:textId="77777777" w:rsidR="0025714F" w:rsidRPr="00273DAC" w:rsidRDefault="0025714F" w:rsidP="0025714F">
      <w:pPr>
        <w:spacing w:after="0" w:line="240" w:lineRule="auto"/>
        <w:rPr>
          <w:lang w:val="es-EC"/>
        </w:rPr>
      </w:pPr>
    </w:p>
    <w:p w14:paraId="7587FC93" w14:textId="77777777" w:rsidR="0025714F" w:rsidRPr="00273DAC" w:rsidRDefault="0025714F" w:rsidP="0025714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273DAC">
        <w:rPr>
          <w:b/>
          <w:sz w:val="28"/>
          <w:lang w:val="en-US"/>
        </w:rPr>
        <w:t xml:space="preserve">I  N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7CF19B52" w14:textId="77777777" w:rsidR="0025714F" w:rsidRPr="00273DAC" w:rsidRDefault="0025714F" w:rsidP="0025714F">
      <w:pPr>
        <w:spacing w:after="0" w:line="240" w:lineRule="auto"/>
        <w:jc w:val="both"/>
        <w:rPr>
          <w:sz w:val="12"/>
          <w:lang w:val="en-US"/>
        </w:rPr>
      </w:pPr>
    </w:p>
    <w:p w14:paraId="5BE085CF" w14:textId="77777777" w:rsidR="0025714F" w:rsidRPr="00273DAC" w:rsidRDefault="0025714F" w:rsidP="0025714F">
      <w:pPr>
        <w:spacing w:after="0" w:line="240" w:lineRule="auto"/>
        <w:jc w:val="both"/>
        <w:rPr>
          <w:sz w:val="12"/>
          <w:lang w:val="en-US"/>
        </w:rPr>
      </w:pPr>
    </w:p>
    <w:p w14:paraId="4F7A3B21" w14:textId="6AA77E58" w:rsidR="0025714F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Abra el examen una vez que el profesor de la orden de iniciar.</w:t>
      </w:r>
    </w:p>
    <w:p w14:paraId="36A6E41D" w14:textId="35615D1C" w:rsidR="002749A4" w:rsidRPr="00273DAC" w:rsidRDefault="002749A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>
        <w:rPr>
          <w:lang w:val="es-EC"/>
        </w:rPr>
        <w:t xml:space="preserve">Al final del examen tienen algunas formulas y ecuaciones de cinemática y dinámica. </w:t>
      </w:r>
    </w:p>
    <w:p w14:paraId="1F3B2E2B" w14:textId="77777777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 xml:space="preserve">Escriba sus datos de acuerdo a lo solicitado en la hoja de respuestas, incluya su número de cédula y la </w:t>
      </w:r>
      <w:r w:rsidRPr="00EF56B7">
        <w:rPr>
          <w:b/>
          <w:color w:val="000000" w:themeColor="text1"/>
          <w:lang w:val="es-EC"/>
        </w:rPr>
        <w:t>VERSIÓN 0</w:t>
      </w:r>
      <w:r w:rsidRPr="00EF56B7">
        <w:rPr>
          <w:color w:val="000000" w:themeColor="text1"/>
          <w:lang w:val="es-EC"/>
        </w:rPr>
        <w:t xml:space="preserve"> del examen.</w:t>
      </w:r>
    </w:p>
    <w:p w14:paraId="3C66DE8B" w14:textId="2D898A64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>Verifique que el examen conste de 2</w:t>
      </w:r>
      <w:r w:rsidR="009751D1">
        <w:rPr>
          <w:color w:val="000000" w:themeColor="text1"/>
          <w:lang w:val="es-EC"/>
        </w:rPr>
        <w:t>0</w:t>
      </w:r>
      <w:r w:rsidRPr="00EF56B7">
        <w:rPr>
          <w:color w:val="000000" w:themeColor="text1"/>
          <w:lang w:val="es-EC"/>
        </w:rPr>
        <w:t xml:space="preserve"> preguntas de opción múltiple.</w:t>
      </w:r>
    </w:p>
    <w:p w14:paraId="517459CE" w14:textId="77777777" w:rsidR="0025714F" w:rsidRPr="00EF56B7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color w:val="000000" w:themeColor="text1"/>
          <w:lang w:val="es-EC"/>
        </w:rPr>
      </w:pPr>
      <w:r w:rsidRPr="00EF56B7">
        <w:rPr>
          <w:color w:val="000000" w:themeColor="text1"/>
          <w:lang w:val="es-EC"/>
        </w:rPr>
        <w:t>El valor de cada pregunta es el siguiente:</w:t>
      </w:r>
    </w:p>
    <w:p w14:paraId="77A60F78" w14:textId="310F006A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1 a la 5:       0,</w:t>
      </w:r>
      <w:r w:rsidR="00867E28" w:rsidRPr="00EF56B7">
        <w:rPr>
          <w:color w:val="000000" w:themeColor="text1"/>
        </w:rPr>
        <w:t>35</w:t>
      </w:r>
      <w:r w:rsidRPr="00EF56B7">
        <w:rPr>
          <w:color w:val="000000" w:themeColor="text1"/>
        </w:rPr>
        <w:t xml:space="preserve"> puntos</w:t>
      </w:r>
    </w:p>
    <w:p w14:paraId="38AC746B" w14:textId="4CAD1CDF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6 a la 1</w:t>
      </w:r>
      <w:r w:rsidR="0058432B" w:rsidRPr="00EF56B7">
        <w:rPr>
          <w:color w:val="000000" w:themeColor="text1"/>
        </w:rPr>
        <w:t>1</w:t>
      </w:r>
      <w:r w:rsidRPr="00EF56B7">
        <w:rPr>
          <w:color w:val="000000" w:themeColor="text1"/>
        </w:rPr>
        <w:t>:     0,5</w:t>
      </w:r>
      <w:r w:rsidR="00867E28" w:rsidRPr="00EF56B7">
        <w:rPr>
          <w:color w:val="000000" w:themeColor="text1"/>
        </w:rPr>
        <w:t>0</w:t>
      </w:r>
      <w:r w:rsidRPr="00EF56B7">
        <w:rPr>
          <w:color w:val="000000" w:themeColor="text1"/>
        </w:rPr>
        <w:t xml:space="preserve"> puntos</w:t>
      </w:r>
    </w:p>
    <w:p w14:paraId="4AFAF03B" w14:textId="030BD5D8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>De la 1</w:t>
      </w:r>
      <w:r w:rsidR="0058432B" w:rsidRPr="00EF56B7">
        <w:rPr>
          <w:color w:val="000000" w:themeColor="text1"/>
        </w:rPr>
        <w:t>2</w:t>
      </w:r>
      <w:r w:rsidRPr="00EF56B7">
        <w:rPr>
          <w:color w:val="000000" w:themeColor="text1"/>
        </w:rPr>
        <w:t xml:space="preserve"> a la 1</w:t>
      </w:r>
      <w:r w:rsidR="0058432B" w:rsidRPr="00EF56B7">
        <w:rPr>
          <w:color w:val="000000" w:themeColor="text1"/>
        </w:rPr>
        <w:t>6</w:t>
      </w:r>
      <w:r w:rsidRPr="00EF56B7">
        <w:rPr>
          <w:color w:val="000000" w:themeColor="text1"/>
        </w:rPr>
        <w:t>:   0,</w:t>
      </w:r>
      <w:r w:rsidR="00266641" w:rsidRPr="00EF56B7">
        <w:rPr>
          <w:color w:val="000000" w:themeColor="text1"/>
        </w:rPr>
        <w:t>57</w:t>
      </w:r>
      <w:r w:rsidRPr="00EF56B7">
        <w:rPr>
          <w:color w:val="000000" w:themeColor="text1"/>
        </w:rPr>
        <w:t xml:space="preserve"> puntos</w:t>
      </w:r>
    </w:p>
    <w:p w14:paraId="5E271892" w14:textId="5C3E3A15" w:rsidR="0025714F" w:rsidRPr="00EF56B7" w:rsidRDefault="00257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F56B7">
        <w:rPr>
          <w:color w:val="000000" w:themeColor="text1"/>
        </w:rPr>
        <w:t xml:space="preserve">De la </w:t>
      </w:r>
      <w:r w:rsidR="0058432B" w:rsidRPr="00EF56B7">
        <w:rPr>
          <w:color w:val="000000" w:themeColor="text1"/>
        </w:rPr>
        <w:t>17</w:t>
      </w:r>
      <w:r w:rsidRPr="00EF56B7">
        <w:rPr>
          <w:color w:val="000000" w:themeColor="text1"/>
        </w:rPr>
        <w:t xml:space="preserve"> a la 2</w:t>
      </w:r>
      <w:r w:rsidR="0058432B" w:rsidRPr="00EF56B7">
        <w:rPr>
          <w:color w:val="000000" w:themeColor="text1"/>
        </w:rPr>
        <w:t>0</w:t>
      </w:r>
      <w:r w:rsidRPr="00EF56B7">
        <w:rPr>
          <w:color w:val="000000" w:themeColor="text1"/>
        </w:rPr>
        <w:t>:   0,</w:t>
      </w:r>
      <w:r w:rsidR="00266641" w:rsidRPr="00EF56B7">
        <w:rPr>
          <w:color w:val="000000" w:themeColor="text1"/>
        </w:rPr>
        <w:t>60</w:t>
      </w:r>
      <w:r w:rsidRPr="00EF56B7">
        <w:rPr>
          <w:color w:val="000000" w:themeColor="text1"/>
        </w:rPr>
        <w:t xml:space="preserve"> puntos</w:t>
      </w:r>
    </w:p>
    <w:p w14:paraId="1CE69054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Cada pregunta tiene una sola respuesta posible.</w:t>
      </w:r>
    </w:p>
    <w:p w14:paraId="543BA096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Desarrolle todas las preguntas del examen en un tiempo máximo de 2 horas.</w:t>
      </w:r>
    </w:p>
    <w:p w14:paraId="0E8C6B91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Utilice lápiz # 2 para señalar la respuesta seleccionada en la hoja de respuestas, rellenando el correspondiente casillero tal como se indica en el modelo.</w:t>
      </w:r>
    </w:p>
    <w:p w14:paraId="3C0761AF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 xml:space="preserve">Puede usar </w:t>
      </w:r>
      <w:r w:rsidRPr="00273DAC">
        <w:rPr>
          <w:b/>
          <w:lang w:val="es-EC"/>
        </w:rPr>
        <w:t>calculadora científica básica</w:t>
      </w:r>
      <w:r w:rsidRPr="00273DAC">
        <w:rPr>
          <w:lang w:val="es-EC"/>
        </w:rPr>
        <w:t xml:space="preserve"> para el desarrollo de su examen</w:t>
      </w:r>
    </w:p>
    <w:p w14:paraId="023B3F69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b/>
          <w:lang w:val="es-EC"/>
        </w:rPr>
        <w:t xml:space="preserve">NO </w:t>
      </w:r>
      <w:r w:rsidRPr="00273DAC">
        <w:rPr>
          <w:lang w:val="es-EC"/>
        </w:rPr>
        <w:t>consulte con sus compañeros, el examen es estrictamente personal.</w:t>
      </w:r>
    </w:p>
    <w:p w14:paraId="35FC418A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En caso de tener alguna consulta, levante la mano hasta que el profesor pueda atenderlo.</w:t>
      </w:r>
    </w:p>
    <w:p w14:paraId="296B0CED" w14:textId="77777777" w:rsidR="0025714F" w:rsidRPr="00273DAC" w:rsidRDefault="002571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lang w:val="es-EC"/>
        </w:rPr>
      </w:pPr>
      <w:r w:rsidRPr="00273DAC">
        <w:rPr>
          <w:lang w:val="es-EC"/>
        </w:rPr>
        <w:t>Al culminar el examen deberá entregar tanto el cuadernillo de preguntas como la hoja de respuestas.</w:t>
      </w:r>
    </w:p>
    <w:p w14:paraId="0ADB96A6" w14:textId="77777777" w:rsidR="00183F31" w:rsidRDefault="00183F31" w:rsidP="008C633B">
      <w:pPr>
        <w:jc w:val="both"/>
        <w:rPr>
          <w:rFonts w:cs="Segoe UI"/>
          <w:color w:val="26282A"/>
          <w:shd w:val="clear" w:color="auto" w:fill="FFFFFF"/>
          <w:lang w:val="es-EC"/>
        </w:rPr>
      </w:pPr>
    </w:p>
    <w:p w14:paraId="19ED4DEF" w14:textId="733DC858" w:rsidR="00266641" w:rsidRDefault="00266641" w:rsidP="002D19E5">
      <w:pPr>
        <w:rPr>
          <w:rFonts w:cs="Segoe UI"/>
          <w:color w:val="26282A"/>
          <w:shd w:val="clear" w:color="auto" w:fill="FFFFFF"/>
          <w:lang w:val="es-EC"/>
        </w:rPr>
      </w:pPr>
    </w:p>
    <w:p w14:paraId="243BDB9F" w14:textId="77777777" w:rsidR="002749A4" w:rsidRDefault="002749A4" w:rsidP="002D19E5">
      <w:pPr>
        <w:rPr>
          <w:b/>
          <w:sz w:val="28"/>
          <w:lang w:val="es-EC"/>
        </w:rPr>
      </w:pPr>
    </w:p>
    <w:p w14:paraId="6A055A62" w14:textId="51508AE5" w:rsidR="002D19E5" w:rsidRPr="002D19E5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2D19E5">
        <w:rPr>
          <w:rFonts w:ascii="Times New Roman" w:hAnsi="Times New Roman" w:cs="Times New Roman"/>
          <w:sz w:val="24"/>
          <w:szCs w:val="24"/>
        </w:rPr>
        <w:t>Sección 1: Reproductivo básico</w:t>
      </w:r>
    </w:p>
    <w:p w14:paraId="12F44C20" w14:textId="2768B33A" w:rsidR="00581BC9" w:rsidRPr="00537516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es-MX"/>
        </w:rPr>
      </w:pPr>
      <w:r w:rsidRPr="00581BC9">
        <w:rPr>
          <w:rFonts w:ascii="Times New Roman" w:hAnsi="Times New Roman" w:cs="Times New Roman"/>
          <w:sz w:val="24"/>
          <w:szCs w:val="24"/>
          <w:lang w:val="es-MX"/>
        </w:rPr>
        <w:t>El centro de una circunferencia es el punto (</w:t>
      </w:r>
      <w:r w:rsidR="002240B5">
        <w:rPr>
          <w:rFonts w:ascii="Times New Roman" w:hAnsi="Times New Roman" w:cs="Times New Roman"/>
          <w:sz w:val="24"/>
          <w:szCs w:val="24"/>
          <w:lang w:val="es-MX"/>
        </w:rPr>
        <w:t>0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240B5">
        <w:rPr>
          <w:rFonts w:ascii="Times New Roman" w:hAnsi="Times New Roman" w:cs="Times New Roman"/>
          <w:sz w:val="24"/>
          <w:szCs w:val="24"/>
          <w:lang w:val="es-MX"/>
        </w:rPr>
        <w:t>0</w:t>
      </w:r>
      <w:r w:rsidRPr="00581BC9">
        <w:rPr>
          <w:rFonts w:ascii="Times New Roman" w:hAnsi="Times New Roman" w:cs="Times New Roman"/>
          <w:sz w:val="24"/>
          <w:szCs w:val="24"/>
          <w:lang w:val="es-MX"/>
        </w:rPr>
        <w:t xml:space="preserve">) y su radio es de 4 unidades. ¿Cuál de los siguientes </w:t>
      </w:r>
      <w:r w:rsidRPr="00537516">
        <w:rPr>
          <w:rFonts w:ascii="Times New Roman" w:hAnsi="Times New Roman" w:cs="Times New Roman"/>
          <w:sz w:val="24"/>
          <w:szCs w:val="24"/>
          <w:lang w:val="es-MX"/>
        </w:rPr>
        <w:t xml:space="preserve">puntos </w:t>
      </w:r>
      <w:r w:rsidRPr="00537516">
        <w:rPr>
          <w:rFonts w:ascii="Times New Roman" w:hAnsi="Times New Roman" w:cs="Times New Roman"/>
          <w:b/>
          <w:bCs/>
          <w:sz w:val="24"/>
          <w:szCs w:val="24"/>
          <w:lang w:val="es-MX"/>
        </w:rPr>
        <w:t>PERTENECE</w:t>
      </w:r>
      <w:r w:rsidRPr="005375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1A9F" w:rsidRPr="00537516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537516">
        <w:rPr>
          <w:rFonts w:ascii="Times New Roman" w:hAnsi="Times New Roman" w:cs="Times New Roman"/>
          <w:sz w:val="24"/>
          <w:szCs w:val="24"/>
          <w:lang w:val="es-MX"/>
        </w:rPr>
        <w:t xml:space="preserve"> la circunferencia?</w:t>
      </w:r>
    </w:p>
    <w:p w14:paraId="36BB2DFA" w14:textId="23F36F26" w:rsidR="00581BC9" w:rsidRPr="00537516" w:rsidRDefault="00581BC9">
      <w:pPr>
        <w:pStyle w:val="Sinespaciado"/>
        <w:numPr>
          <w:ilvl w:val="0"/>
          <w:numId w:val="4"/>
        </w:numPr>
        <w:ind w:left="284" w:hanging="284"/>
      </w:pPr>
      <w:r w:rsidRPr="00537516">
        <w:t>(</w:t>
      </w:r>
      <w:r w:rsidR="002240B5" w:rsidRPr="00537516">
        <w:t>0</w:t>
      </w:r>
      <w:r w:rsidRPr="00537516">
        <w:t>,</w:t>
      </w:r>
      <w:r w:rsidR="002240B5" w:rsidRPr="00537516">
        <w:t>2</w:t>
      </w:r>
      <w:r w:rsidRPr="00537516">
        <w:t>)</w:t>
      </w:r>
    </w:p>
    <w:p w14:paraId="45DF9102" w14:textId="7909D4DD" w:rsidR="00581BC9" w:rsidRPr="005142BB" w:rsidRDefault="00581BC9">
      <w:pPr>
        <w:pStyle w:val="Sinespaciado"/>
        <w:numPr>
          <w:ilvl w:val="0"/>
          <w:numId w:val="4"/>
        </w:numPr>
        <w:ind w:left="284" w:hanging="284"/>
        <w:rPr>
          <w:highlight w:val="yellow"/>
        </w:rPr>
      </w:pPr>
      <w:r w:rsidRPr="005142BB">
        <w:rPr>
          <w:highlight w:val="yellow"/>
        </w:rPr>
        <w:t>(</w:t>
      </w:r>
      <w:r w:rsidR="005142BB" w:rsidRPr="005142BB">
        <w:rPr>
          <w:highlight w:val="yellow"/>
        </w:rPr>
        <w:t>0</w:t>
      </w:r>
      <w:r w:rsidRPr="005142BB">
        <w:rPr>
          <w:highlight w:val="yellow"/>
        </w:rPr>
        <w:t>,4)</w:t>
      </w:r>
    </w:p>
    <w:p w14:paraId="2CCAD49E" w14:textId="77777777" w:rsidR="00581BC9" w:rsidRPr="00537516" w:rsidRDefault="00581BC9">
      <w:pPr>
        <w:pStyle w:val="Sinespaciado"/>
        <w:numPr>
          <w:ilvl w:val="0"/>
          <w:numId w:val="4"/>
        </w:numPr>
        <w:ind w:left="284" w:hanging="284"/>
      </w:pPr>
      <w:r w:rsidRPr="00537516">
        <w:t>(6,4)</w:t>
      </w:r>
    </w:p>
    <w:p w14:paraId="7C4B7189" w14:textId="77777777" w:rsidR="00581BC9" w:rsidRPr="00537516" w:rsidRDefault="00581BC9">
      <w:pPr>
        <w:pStyle w:val="Sinespaciado"/>
        <w:numPr>
          <w:ilvl w:val="0"/>
          <w:numId w:val="4"/>
        </w:numPr>
        <w:ind w:left="284" w:hanging="284"/>
      </w:pPr>
      <w:r w:rsidRPr="00537516">
        <w:t>(-2,4)</w:t>
      </w:r>
    </w:p>
    <w:p w14:paraId="754F8130" w14:textId="77777777" w:rsidR="00581BC9" w:rsidRPr="00537516" w:rsidRDefault="00581BC9">
      <w:pPr>
        <w:pStyle w:val="Sinespaciado"/>
        <w:numPr>
          <w:ilvl w:val="0"/>
          <w:numId w:val="4"/>
        </w:numPr>
        <w:ind w:left="284" w:hanging="284"/>
      </w:pPr>
      <w:r w:rsidRPr="00537516">
        <w:t>(2,8)</w:t>
      </w:r>
    </w:p>
    <w:p w14:paraId="3E96785A" w14:textId="77777777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147DB1C" w14:textId="14F37B80" w:rsidR="00581BC9" w:rsidRPr="00537516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</w:t>
      </w:r>
      <w:r w:rsidR="005D1A9F" w:rsidRPr="00537516">
        <w:rPr>
          <w:rFonts w:ascii="Times New Roman" w:hAnsi="Times New Roman" w:cs="Times New Roman"/>
          <w:sz w:val="24"/>
          <w:szCs w:val="24"/>
        </w:rPr>
        <w:t>s</w:t>
      </w:r>
      <w:r w:rsidRPr="00537516">
        <w:rPr>
          <w:rFonts w:ascii="Times New Roman" w:hAnsi="Times New Roman" w:cs="Times New Roman"/>
          <w:sz w:val="24"/>
          <w:szCs w:val="24"/>
        </w:rPr>
        <w:t xml:space="preserve"> coordenada</w:t>
      </w:r>
      <w:r w:rsidR="005D1A9F" w:rsidRPr="00537516">
        <w:rPr>
          <w:rFonts w:ascii="Times New Roman" w:hAnsi="Times New Roman" w:cs="Times New Roman"/>
          <w:sz w:val="24"/>
          <w:szCs w:val="24"/>
        </w:rPr>
        <w:t>s</w:t>
      </w:r>
      <w:r w:rsidRPr="00537516">
        <w:rPr>
          <w:rFonts w:ascii="Times New Roman" w:hAnsi="Times New Roman" w:cs="Times New Roman"/>
          <w:sz w:val="24"/>
          <w:szCs w:val="24"/>
        </w:rPr>
        <w:t xml:space="preserve"> del vértice de la ecuación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=8(x-1)</m:t>
        </m:r>
      </m:oMath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es:</w:t>
      </w:r>
    </w:p>
    <w:p w14:paraId="2D93F4AE" w14:textId="195AF3CE" w:rsidR="002D19E5" w:rsidRPr="00537516" w:rsidRDefault="002D19E5" w:rsidP="00581BC9">
      <w:pPr>
        <w:pStyle w:val="Prrafodelista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9999448" w14:textId="77777777" w:rsidR="00581BC9" w:rsidRPr="00537516" w:rsidRDefault="00581BC9">
      <w:pPr>
        <w:pStyle w:val="Sinespaciado"/>
        <w:numPr>
          <w:ilvl w:val="0"/>
          <w:numId w:val="5"/>
        </w:numPr>
        <w:ind w:left="284" w:hanging="284"/>
      </w:pPr>
      <w:r w:rsidRPr="00537516">
        <w:t>(5,1)</w:t>
      </w:r>
    </w:p>
    <w:p w14:paraId="43DA7A47" w14:textId="77777777" w:rsidR="00581BC9" w:rsidRPr="00537516" w:rsidRDefault="00581BC9">
      <w:pPr>
        <w:pStyle w:val="Sinespaciado"/>
        <w:numPr>
          <w:ilvl w:val="0"/>
          <w:numId w:val="5"/>
        </w:numPr>
        <w:ind w:left="284" w:hanging="284"/>
      </w:pPr>
      <w:r w:rsidRPr="00537516">
        <w:t>(-1,-5)</w:t>
      </w:r>
    </w:p>
    <w:p w14:paraId="2F91D3C1" w14:textId="77777777" w:rsidR="00581BC9" w:rsidRPr="005142BB" w:rsidRDefault="00581BC9">
      <w:pPr>
        <w:pStyle w:val="Sinespaciado"/>
        <w:numPr>
          <w:ilvl w:val="0"/>
          <w:numId w:val="5"/>
        </w:numPr>
        <w:ind w:left="284" w:hanging="284"/>
        <w:rPr>
          <w:highlight w:val="yellow"/>
        </w:rPr>
      </w:pPr>
      <w:r w:rsidRPr="005142BB">
        <w:rPr>
          <w:highlight w:val="yellow"/>
        </w:rPr>
        <w:t>(1,5)</w:t>
      </w:r>
    </w:p>
    <w:p w14:paraId="0875646A" w14:textId="77777777" w:rsidR="00581BC9" w:rsidRPr="00537516" w:rsidRDefault="00581BC9">
      <w:pPr>
        <w:pStyle w:val="Sinespaciado"/>
        <w:numPr>
          <w:ilvl w:val="0"/>
          <w:numId w:val="5"/>
        </w:numPr>
        <w:ind w:left="284" w:hanging="284"/>
      </w:pPr>
      <w:r w:rsidRPr="00537516">
        <w:t>(-5,-1)</w:t>
      </w:r>
    </w:p>
    <w:p w14:paraId="1A99ED0F" w14:textId="77777777" w:rsidR="00581BC9" w:rsidRPr="00537516" w:rsidRDefault="00581BC9">
      <w:pPr>
        <w:pStyle w:val="Sinespaciado"/>
        <w:numPr>
          <w:ilvl w:val="0"/>
          <w:numId w:val="5"/>
        </w:numPr>
        <w:ind w:left="284" w:hanging="284"/>
      </w:pPr>
      <w:r w:rsidRPr="00537516">
        <w:t>(-1,5)</w:t>
      </w:r>
    </w:p>
    <w:p w14:paraId="56E7304A" w14:textId="77777777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A2086DF" w14:textId="77777777" w:rsidR="00581BC9" w:rsidRPr="00537516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</w:pPr>
      <w:r w:rsidRPr="00537516">
        <w:rPr>
          <w:rFonts w:ascii="Times New Roman" w:hAnsi="Times New Roman" w:cs="Times New Roman"/>
          <w:sz w:val="24"/>
          <w:szCs w:val="24"/>
        </w:rPr>
        <w:t>Si el discriminante en una ecuación cuadrática es igual a cero entonces:</w:t>
      </w:r>
    </w:p>
    <w:p w14:paraId="7CE30EA5" w14:textId="77777777" w:rsidR="00581BC9" w:rsidRPr="00537516" w:rsidRDefault="00581BC9" w:rsidP="00581BC9">
      <w:pPr>
        <w:pStyle w:val="Prrafodelista"/>
        <w:ind w:left="1004"/>
      </w:pPr>
    </w:p>
    <w:p w14:paraId="2DB5D6E4" w14:textId="77777777" w:rsidR="00581BC9" w:rsidRPr="00537516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ecuación cuadrática no tiene solución</w:t>
      </w:r>
    </w:p>
    <w:p w14:paraId="3401A18D" w14:textId="0FD7DFF7" w:rsidR="00581BC9" w:rsidRPr="00537516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La ecuación cuadrática tiene </w:t>
      </w:r>
      <w:r w:rsidR="00204F2E" w:rsidRPr="00537516">
        <w:rPr>
          <w:rFonts w:ascii="Times New Roman" w:hAnsi="Times New Roman" w:cs="Times New Roman"/>
          <w:sz w:val="24"/>
          <w:szCs w:val="24"/>
        </w:rPr>
        <w:t xml:space="preserve">una </w:t>
      </w:r>
      <w:r w:rsidRPr="00537516">
        <w:rPr>
          <w:rFonts w:ascii="Times New Roman" w:hAnsi="Times New Roman" w:cs="Times New Roman"/>
          <w:sz w:val="24"/>
          <w:szCs w:val="24"/>
        </w:rPr>
        <w:t xml:space="preserve">solución </w:t>
      </w:r>
      <w:r w:rsidR="00204F2E" w:rsidRPr="00537516">
        <w:rPr>
          <w:rFonts w:ascii="Times New Roman" w:hAnsi="Times New Roman" w:cs="Times New Roman"/>
          <w:sz w:val="24"/>
          <w:szCs w:val="24"/>
        </w:rPr>
        <w:t>imaginaria</w:t>
      </w:r>
    </w:p>
    <w:p w14:paraId="3D9F64F5" w14:textId="77777777" w:rsidR="00581BC9" w:rsidRPr="00537516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ecuación cuadrática tiene dos soluciones reales diferentes</w:t>
      </w:r>
    </w:p>
    <w:p w14:paraId="26F0D077" w14:textId="77777777" w:rsidR="00581BC9" w:rsidRPr="005142BB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5142BB">
        <w:rPr>
          <w:rFonts w:ascii="Times New Roman" w:hAnsi="Times New Roman" w:cs="Times New Roman"/>
          <w:sz w:val="24"/>
          <w:szCs w:val="24"/>
          <w:highlight w:val="yellow"/>
        </w:rPr>
        <w:t>La ecuación tiene dos soluciones reales iguales</w:t>
      </w:r>
    </w:p>
    <w:p w14:paraId="7F7A2750" w14:textId="685216DF" w:rsidR="00581BC9" w:rsidRPr="00537516" w:rsidRDefault="00581BC9">
      <w:pPr>
        <w:pStyle w:val="Prrafodelista"/>
        <w:numPr>
          <w:ilvl w:val="0"/>
          <w:numId w:val="6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La ecuación tiene </w:t>
      </w:r>
      <w:r w:rsidR="00204F2E" w:rsidRPr="00537516">
        <w:rPr>
          <w:rFonts w:ascii="Times New Roman" w:hAnsi="Times New Roman" w:cs="Times New Roman"/>
          <w:sz w:val="24"/>
          <w:szCs w:val="24"/>
        </w:rPr>
        <w:t xml:space="preserve">dos </w:t>
      </w:r>
      <w:r w:rsidRPr="00537516">
        <w:rPr>
          <w:rFonts w:ascii="Times New Roman" w:hAnsi="Times New Roman" w:cs="Times New Roman"/>
          <w:sz w:val="24"/>
          <w:szCs w:val="24"/>
        </w:rPr>
        <w:t>soluciones imaginarias</w:t>
      </w:r>
    </w:p>
    <w:p w14:paraId="5C0BE476" w14:textId="785F663D" w:rsidR="002D19E5" w:rsidRPr="00537516" w:rsidRDefault="002D19E5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03AD5A0E" w14:textId="46307EB6" w:rsidR="00581BC9" w:rsidRPr="00537516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Determine la </w:t>
      </w:r>
      <w:r w:rsidR="00204F2E" w:rsidRPr="00537516">
        <w:rPr>
          <w:rFonts w:ascii="Times New Roman" w:hAnsi="Times New Roman" w:cs="Times New Roman"/>
          <w:sz w:val="24"/>
          <w:szCs w:val="24"/>
        </w:rPr>
        <w:t>componente horizontal</w:t>
      </w:r>
      <w:r w:rsidRPr="00537516">
        <w:rPr>
          <w:rFonts w:ascii="Times New Roman" w:hAnsi="Times New Roman" w:cs="Times New Roman"/>
          <w:sz w:val="24"/>
          <w:szCs w:val="24"/>
        </w:rPr>
        <w:t xml:space="preserve"> del vector mostrado en la figura</w:t>
      </w:r>
    </w:p>
    <w:p w14:paraId="2C647772" w14:textId="430725C3" w:rsidR="00581BC9" w:rsidRPr="00537516" w:rsidRDefault="00F31FD4" w:rsidP="00581BC9">
      <w:pPr>
        <w:pStyle w:val="Prrafodelista"/>
        <w:ind w:left="284"/>
      </w:pP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93B015" wp14:editId="12C51E21">
                <wp:simplePos x="0" y="0"/>
                <wp:positionH relativeFrom="column">
                  <wp:posOffset>3676516</wp:posOffset>
                </wp:positionH>
                <wp:positionV relativeFrom="paragraph">
                  <wp:posOffset>39837</wp:posOffset>
                </wp:positionV>
                <wp:extent cx="439416" cy="292701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1255" w14:textId="37FA738D" w:rsidR="00F31FD4" w:rsidRPr="00F31FD4" w:rsidRDefault="00F31FD4" w:rsidP="00F31F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3B0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9.5pt;margin-top:3.15pt;width:34.6pt;height:23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" filled="f" stroked="f">
                <v:textbox>
                  <w:txbxContent>
                    <w:p w14:paraId="38F11255" w14:textId="37FA738D" w:rsidR="00F31FD4" w:rsidRPr="00F31FD4" w:rsidRDefault="00F31FD4" w:rsidP="00F31F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72CF3" wp14:editId="58329ABF">
                <wp:simplePos x="0" y="0"/>
                <wp:positionH relativeFrom="column">
                  <wp:posOffset>4881044</wp:posOffset>
                </wp:positionH>
                <wp:positionV relativeFrom="paragraph">
                  <wp:posOffset>698039</wp:posOffset>
                </wp:positionV>
                <wp:extent cx="439416" cy="292701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566F" w14:textId="4FC593E9" w:rsidR="00F31FD4" w:rsidRPr="00F31FD4" w:rsidRDefault="00F31FD4" w:rsidP="00F31F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2CF3" id="_x0000_s1027" type="#_x0000_t202" style="position:absolute;left:0;text-align:left;margin-left:384.35pt;margin-top:54.95pt;width:34.6pt;height:23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" filled="f" stroked="f">
                <v:textbox>
                  <w:txbxContent>
                    <w:p w14:paraId="73C2566F" w14:textId="4FC593E9" w:rsidR="00F31FD4" w:rsidRPr="00F31FD4" w:rsidRDefault="00F31FD4" w:rsidP="00F31F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81BC9" w:rsidRPr="0053751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0E7803" wp14:editId="50C23784">
                <wp:simplePos x="0" y="0"/>
                <wp:positionH relativeFrom="column">
                  <wp:posOffset>2390775</wp:posOffset>
                </wp:positionH>
                <wp:positionV relativeFrom="paragraph">
                  <wp:posOffset>138430</wp:posOffset>
                </wp:positionV>
                <wp:extent cx="2493010" cy="1247775"/>
                <wp:effectExtent l="38100" t="38100" r="0" b="476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010" cy="1247775"/>
                          <a:chOff x="0" y="0"/>
                          <a:chExt cx="2493034" cy="1247775"/>
                        </a:xfrm>
                      </wpg:grpSpPr>
                      <wps:wsp>
                        <wps:cNvPr id="28" name="Conector recto de flecha 28"/>
                        <wps:cNvCnPr/>
                        <wps:spPr>
                          <a:xfrm>
                            <a:off x="1263039" y="0"/>
                            <a:ext cx="0" cy="12477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de flecha 29"/>
                        <wps:cNvCnPr/>
                        <wps:spPr>
                          <a:xfrm>
                            <a:off x="0" y="754092"/>
                            <a:ext cx="2493034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 flipH="1" flipV="1">
                            <a:off x="504825" y="314325"/>
                            <a:ext cx="761809" cy="4411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Arco 31"/>
                        <wps:cNvSpPr/>
                        <wps:spPr>
                          <a:xfrm rot="15156442">
                            <a:off x="725291" y="466663"/>
                            <a:ext cx="398672" cy="43268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328" y="554997"/>
                            <a:ext cx="43942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839FE" w14:textId="77777777" w:rsidR="00581BC9" w:rsidRDefault="00581BC9" w:rsidP="00581BC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7803" id="Grupo 27" o:spid="_x0000_s1028" style="position:absolute;left:0;text-align:left;margin-left:188.25pt;margin-top:10.9pt;width:196.3pt;height:98.25pt;z-index:251678720;mso-height-relative:margin" coordsize="24930,12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8" o:spid="_x0000_s1029" type="#_x0000_t32" style="position:absolute;left:12630;width:0;height:1247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" strokecolor="black [3200]" strokeweight=".5pt">
                  <v:stroke startarrow="block" endarrow="block" joinstyle="miter"/>
                </v:shape>
                <v:shape id="Conector recto de flecha 29" o:spid="_x0000_s1030" type="#_x0000_t32" style="position:absolute;top:7540;width:2493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" strokecolor="black [3200]" strokeweight=".5pt">
                  <v:stroke startarrow="block" endarrow="block" joinstyle="miter"/>
                </v:shape>
                <v:shape id="Conector recto de flecha 30" o:spid="_x0000_s1031" type="#_x0000_t32" style="position:absolute;left:5048;top:3143;width:7618;height:4411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" strokecolor="black [3200]" strokeweight=".5pt">
                  <v:stroke endarrow="block" joinstyle="miter"/>
                </v:shape>
                <v:shape id="Arco 31" o:spid="_x0000_s1032" style="position:absolute;left:7252;top:4666;width:3987;height:4327;rotation:-7038084fd;visibility:visible;mso-wrap-style:square;v-text-anchor:middle" coordsize="398672,432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" path="m199336,nsc309426,,398672,96861,398672,216344r-199336,l199336,xem199336,nfc309426,,398672,96861,398672,216344e" filled="f" strokecolor="black [3200]" strokeweight=".5pt">
                  <v:stroke joinstyle="miter"/>
                  <v:path arrowok="t" o:connecttype="custom" o:connectlocs="199336,0;398672,216344" o:connectangles="0,0"/>
                </v:shape>
                <v:shape id="_x0000_s1033" type="#_x0000_t202" style="position:absolute;left:7423;top:5549;width:4394;height:2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297839FE" w14:textId="77777777" w:rsidR="00581BC9" w:rsidRDefault="00581BC9" w:rsidP="00581BC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40°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25471846" w14:textId="6A61BFC7" w:rsidR="00581BC9" w:rsidRPr="00537516" w:rsidRDefault="00000000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71694A" w:rsidRPr="00537516">
        <w:rPr>
          <w:rFonts w:eastAsiaTheme="minorEastAsia"/>
        </w:rPr>
        <w:t xml:space="preserve">  </w:t>
      </w:r>
      <w:r w:rsidR="00204F2E"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37C8B" wp14:editId="781A8F34">
                <wp:simplePos x="0" y="0"/>
                <wp:positionH relativeFrom="column">
                  <wp:posOffset>2975710</wp:posOffset>
                </wp:positionH>
                <wp:positionV relativeFrom="paragraph">
                  <wp:posOffset>138664</wp:posOffset>
                </wp:positionV>
                <wp:extent cx="439416" cy="292701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16" cy="292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64C9" w14:textId="77777777" w:rsidR="00E026D2" w:rsidRDefault="00000000" w:rsidP="00E026D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7C8B" id="_x0000_s1034" type="#_x0000_t202" style="position:absolute;left:0;text-align:left;margin-left:234.3pt;margin-top:10.9pt;width:34.6pt;height:2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" filled="f" stroked="f">
                <v:textbox>
                  <w:txbxContent>
                    <w:p w14:paraId="680664C9" w14:textId="77777777" w:rsidR="00E026D2" w:rsidRDefault="00000000" w:rsidP="00E026D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5061884" w14:textId="6C451F34" w:rsidR="0071694A" w:rsidRPr="00537516" w:rsidRDefault="005142BB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sen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  <w:r w:rsidR="0071694A" w:rsidRPr="00537516">
        <w:rPr>
          <w:rFonts w:eastAsiaTheme="minorEastAsia"/>
        </w:rPr>
        <w:t xml:space="preserve"> </w:t>
      </w:r>
    </w:p>
    <w:p w14:paraId="1663D1F1" w14:textId="2EA151D1" w:rsidR="00204F2E" w:rsidRPr="00537516" w:rsidRDefault="0071694A">
      <w:pPr>
        <w:pStyle w:val="Prrafodelista"/>
        <w:numPr>
          <w:ilvl w:val="0"/>
          <w:numId w:val="7"/>
        </w:numPr>
        <w:spacing w:after="160" w:line="259" w:lineRule="auto"/>
        <w:ind w:left="284" w:hanging="283"/>
      </w:pPr>
      <m:oMath>
        <m:r>
          <w:rPr>
            <w:rFonts w:ascii="Cambria Math" w:hAnsi="Cambria Math"/>
            <w:highlight w:val="yellow"/>
          </w:rPr>
          <m:t>-A</m:t>
        </m:r>
        <m:func>
          <m:funcPr>
            <m:ctrlPr>
              <w:rPr>
                <w:rFonts w:ascii="Cambria Math" w:hAnsi="Cambria Math"/>
                <w:i/>
                <w:highlight w:val="yellow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 xml:space="preserve">cos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40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o</m:t>
                </m:r>
              </m:sup>
            </m:sSup>
          </m:e>
        </m:func>
      </m:oMath>
      <w:r w:rsidR="00204F2E" w:rsidRPr="00537516">
        <w:rPr>
          <w:rFonts w:eastAsiaTheme="minorEastAsia"/>
        </w:rPr>
        <w:t xml:space="preserve"> </w:t>
      </w:r>
    </w:p>
    <w:p w14:paraId="7C9515B5" w14:textId="02FE9130" w:rsidR="00581BC9" w:rsidRPr="00537516" w:rsidRDefault="005142BB">
      <w:pPr>
        <w:pStyle w:val="Prrafodelista"/>
        <w:numPr>
          <w:ilvl w:val="0"/>
          <w:numId w:val="7"/>
        </w:numPr>
        <w:spacing w:after="160" w:line="259" w:lineRule="auto"/>
        <w:ind w:left="284" w:hanging="283"/>
        <w:rPr>
          <w:rFonts w:eastAsiaTheme="minorEastAsia"/>
        </w:rPr>
      </w:pPr>
      <m:oMath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cos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</w:p>
    <w:p w14:paraId="4F4700CE" w14:textId="60C3DD72" w:rsidR="0071694A" w:rsidRPr="00537516" w:rsidRDefault="0071694A">
      <w:pPr>
        <w:pStyle w:val="Prrafodelista"/>
        <w:numPr>
          <w:ilvl w:val="0"/>
          <w:numId w:val="7"/>
        </w:numPr>
        <w:spacing w:after="160" w:line="259" w:lineRule="auto"/>
        <w:ind w:left="284" w:hanging="283"/>
        <w:rPr>
          <w:rFonts w:eastAsiaTheme="minorEastAsia"/>
        </w:rPr>
      </w:pPr>
      <m:oMath>
        <m:r>
          <w:rPr>
            <w:rFonts w:ascii="Cambria Math" w:hAnsi="Cambria Math"/>
          </w:rPr>
          <m:t>-A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sen 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o</m:t>
                </m:r>
              </m:sup>
            </m:sSup>
          </m:e>
        </m:func>
      </m:oMath>
    </w:p>
    <w:p w14:paraId="53663541" w14:textId="5915CF53" w:rsidR="002D19E5" w:rsidRDefault="002D19E5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34BF969E" w14:textId="350201B8" w:rsidR="00F21C4D" w:rsidRDefault="00F21C4D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2908ACE9" w14:textId="77777777" w:rsidR="00F21C4D" w:rsidRPr="00537516" w:rsidRDefault="00F21C4D" w:rsidP="002D19E5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3328F6BF" w14:textId="4023C90A" w:rsidR="00581BC9" w:rsidRPr="00537516" w:rsidRDefault="00581BC9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Una esfera de masa m, se suelta </w:t>
      </w:r>
      <w:r w:rsidR="00F31FD4" w:rsidRPr="00537516">
        <w:rPr>
          <w:rFonts w:ascii="Times New Roman" w:hAnsi="Times New Roman" w:cs="Times New Roman"/>
          <w:sz w:val="24"/>
          <w:szCs w:val="24"/>
        </w:rPr>
        <w:t xml:space="preserve">desde el punto A </w:t>
      </w:r>
      <w:r w:rsidRPr="00537516">
        <w:rPr>
          <w:rFonts w:ascii="Times New Roman" w:hAnsi="Times New Roman" w:cs="Times New Roman"/>
          <w:sz w:val="24"/>
          <w:szCs w:val="24"/>
        </w:rPr>
        <w:t>sobre una rampa sin rozamiento, tal como muestra la figura. ¿Cuál de las siguientes alternativas es correcta?</w:t>
      </w:r>
    </w:p>
    <w:p w14:paraId="458ED979" w14:textId="77777777" w:rsidR="00581BC9" w:rsidRPr="00537516" w:rsidRDefault="00581BC9" w:rsidP="00581BC9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B35B18A" wp14:editId="43404B79">
                <wp:simplePos x="0" y="0"/>
                <wp:positionH relativeFrom="column">
                  <wp:posOffset>3707765</wp:posOffset>
                </wp:positionH>
                <wp:positionV relativeFrom="paragraph">
                  <wp:posOffset>172085</wp:posOffset>
                </wp:positionV>
                <wp:extent cx="3019425" cy="704850"/>
                <wp:effectExtent l="0" t="0" r="28575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704850"/>
                          <a:chOff x="0" y="0"/>
                          <a:chExt cx="3019425" cy="704850"/>
                        </a:xfrm>
                      </wpg:grpSpPr>
                      <wps:wsp>
                        <wps:cNvPr id="34" name="Cuadro de texto 34"/>
                        <wps:cNvSpPr txBox="1"/>
                        <wps:spPr>
                          <a:xfrm>
                            <a:off x="355600" y="7620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0DAE5" w14:textId="77777777" w:rsidR="00581BC9" w:rsidRPr="00A4452D" w:rsidRDefault="00581BC9" w:rsidP="00581BC9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upo 35"/>
                        <wpg:cNvGrpSpPr/>
                        <wpg:grpSpPr>
                          <a:xfrm>
                            <a:off x="0" y="0"/>
                            <a:ext cx="3019425" cy="704850"/>
                            <a:chOff x="0" y="0"/>
                            <a:chExt cx="3019425" cy="704850"/>
                          </a:xfrm>
                        </wpg:grpSpPr>
                        <wps:wsp>
                          <wps:cNvPr id="36" name="Cuadro de texto 36"/>
                          <wps:cNvSpPr txBox="1"/>
                          <wps:spPr>
                            <a:xfrm>
                              <a:off x="1098550" y="438150"/>
                              <a:ext cx="2667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A316C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upo 37"/>
                          <wpg:cNvGrpSpPr/>
                          <wpg:grpSpPr>
                            <a:xfrm>
                              <a:off x="0" y="0"/>
                              <a:ext cx="3019425" cy="509891"/>
                              <a:chOff x="0" y="0"/>
                              <a:chExt cx="3019425" cy="509891"/>
                            </a:xfrm>
                          </wpg:grpSpPr>
                          <wps:wsp>
                            <wps:cNvPr id="38" name="Elipse 38"/>
                            <wps:cNvSpPr/>
                            <wps:spPr>
                              <a:xfrm>
                                <a:off x="2076450" y="34290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" name="Grupo 39"/>
                            <wpg:cNvGrpSpPr/>
                            <wpg:grpSpPr>
                              <a:xfrm>
                                <a:off x="0" y="0"/>
                                <a:ext cx="3019425" cy="509891"/>
                                <a:chOff x="0" y="0"/>
                                <a:chExt cx="3019425" cy="509891"/>
                              </a:xfrm>
                            </wpg:grpSpPr>
                            <wps:wsp>
                              <wps:cNvPr id="40" name="Conector recto 40"/>
                              <wps:cNvCnPr/>
                              <wps:spPr>
                                <a:xfrm flipH="1" flipV="1">
                                  <a:off x="409575" y="85725"/>
                                  <a:ext cx="0" cy="4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" name="Grupo 41"/>
                              <wpg:cNvGrpSpPr/>
                              <wpg:grpSpPr>
                                <a:xfrm>
                                  <a:off x="0" y="0"/>
                                  <a:ext cx="3019425" cy="509891"/>
                                  <a:chOff x="-85725" y="0"/>
                                  <a:chExt cx="3019425" cy="509891"/>
                                </a:xfrm>
                              </wpg:grpSpPr>
                              <wpg:grpSp>
                                <wpg:cNvPr id="42" name="Grupo 42"/>
                                <wpg:cNvGrpSpPr/>
                                <wpg:grpSpPr>
                                  <a:xfrm>
                                    <a:off x="238125" y="9525"/>
                                    <a:ext cx="2695575" cy="500366"/>
                                    <a:chOff x="0" y="0"/>
                                    <a:chExt cx="2695575" cy="500366"/>
                                  </a:xfrm>
                                </wpg:grpSpPr>
                                <wps:wsp>
                                  <wps:cNvPr id="43" name="Forma libre: forma 43"/>
                                  <wps:cNvSpPr/>
                                  <wps:spPr>
                                    <a:xfrm>
                                      <a:off x="57150" y="0"/>
                                      <a:ext cx="2295525" cy="500366"/>
                                    </a:xfrm>
                                    <a:custGeom>
                                      <a:avLst/>
                                      <a:gdLst>
                                        <a:gd name="connsiteX0" fmla="*/ 0 w 2295525"/>
                                        <a:gd name="connsiteY0" fmla="*/ 28575 h 500366"/>
                                        <a:gd name="connsiteX1" fmla="*/ 790575 w 2295525"/>
                                        <a:gd name="connsiteY1" fmla="*/ 495300 h 500366"/>
                                        <a:gd name="connsiteX2" fmla="*/ 1295400 w 2295525"/>
                                        <a:gd name="connsiteY2" fmla="*/ 285750 h 500366"/>
                                        <a:gd name="connsiteX3" fmla="*/ 1809750 w 2295525"/>
                                        <a:gd name="connsiteY3" fmla="*/ 438150 h 500366"/>
                                        <a:gd name="connsiteX4" fmla="*/ 2295525 w 2295525"/>
                                        <a:gd name="connsiteY4" fmla="*/ 0 h 50036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95525" h="500366">
                                          <a:moveTo>
                                            <a:pt x="0" y="28575"/>
                                          </a:moveTo>
                                          <a:cubicBezTo>
                                            <a:pt x="287337" y="240506"/>
                                            <a:pt x="574675" y="452438"/>
                                            <a:pt x="790575" y="495300"/>
                                          </a:cubicBezTo>
                                          <a:cubicBezTo>
                                            <a:pt x="1006475" y="538162"/>
                                            <a:pt x="1125537" y="295275"/>
                                            <a:pt x="1295400" y="285750"/>
                                          </a:cubicBezTo>
                                          <a:cubicBezTo>
                                            <a:pt x="1465263" y="276225"/>
                                            <a:pt x="1643063" y="485775"/>
                                            <a:pt x="1809750" y="438150"/>
                                          </a:cubicBezTo>
                                          <a:cubicBezTo>
                                            <a:pt x="1976437" y="390525"/>
                                            <a:pt x="2135981" y="195262"/>
                                            <a:pt x="2295525" y="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Conector recto 44"/>
                                  <wps:cNvCnPr/>
                                  <wps:spPr>
                                    <a:xfrm>
                                      <a:off x="0" y="495300"/>
                                      <a:ext cx="26955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5" name="Elipse 45"/>
                                <wps:cNvSpPr/>
                                <wps:spPr>
                                  <a:xfrm>
                                    <a:off x="304800" y="0"/>
                                    <a:ext cx="95250" cy="952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Elipse 46"/>
                                <wps:cNvSpPr/>
                                <wps:spPr>
                                  <a:xfrm>
                                    <a:off x="1114425" y="409575"/>
                                    <a:ext cx="95250" cy="9525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Cuadro de texto 47"/>
                                <wps:cNvSpPr txBox="1"/>
                                <wps:spPr>
                                  <a:xfrm>
                                    <a:off x="-85725" y="123883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16D8D9" w14:textId="77777777" w:rsidR="00581BC9" w:rsidRPr="00A4452D" w:rsidRDefault="00581BC9" w:rsidP="00581BC9">
                                      <w:pPr>
                                        <w:rPr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lang w:val="es-MX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Cuadro de texto 48"/>
                                <wps:cNvSpPr txBox="1"/>
                                <wps:spPr>
                                  <a:xfrm>
                                    <a:off x="1819275" y="125002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89C3CB" w14:textId="77777777" w:rsidR="00581BC9" w:rsidRPr="00A4452D" w:rsidRDefault="00581BC9" w:rsidP="00581BC9">
                                      <w:pPr>
                                        <w:rPr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lang w:val="es-MX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35B18A" id="Grupo 33" o:spid="_x0000_s1035" style="position:absolute;left:0;text-align:left;margin-left:291.95pt;margin-top:13.55pt;width:237.75pt;height:55.5pt;z-index:251680768" coordsize="30194,7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">
                <v:shape id="Cuadro de texto 34" o:spid="_x0000_s1036" type="#_x0000_t202" style="position:absolute;left:3556;top:762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07F0DAE5" w14:textId="77777777" w:rsidR="00581BC9" w:rsidRPr="00A4452D" w:rsidRDefault="00581BC9" w:rsidP="00581BC9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A</w:t>
                        </w:r>
                      </w:p>
                    </w:txbxContent>
                  </v:textbox>
                </v:shape>
                <v:group id="Grupo 35" o:spid="_x0000_s1037" style="position:absolute;width:30194;height:7048" coordsize="30194,7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Cuadro de texto 36" o:spid="_x0000_s1038" type="#_x0000_t202" style="position:absolute;left:10985;top:4381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  <v:textbox>
                      <w:txbxContent>
                        <w:p w14:paraId="3E0A316C" w14:textId="77777777" w:rsidR="00581BC9" w:rsidRPr="00A4452D" w:rsidRDefault="00581BC9" w:rsidP="00581BC9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upo 37" o:spid="_x0000_s1039" style="position:absolute;width:30194;height:5098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<v:oval id="Elipse 38" o:spid="_x0000_s1040" style="position:absolute;left:20764;top:3429;width:953;height:9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" fillcolor="#5b9bd5 [3204]" strokecolor="#1f4d78 [1604]" strokeweight="1pt">
                      <v:stroke joinstyle="miter"/>
                    </v:oval>
                    <v:group id="Grupo 39" o:spid="_x0000_s1041" style="position:absolute;width:30194;height:5098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  <v:line id="Conector recto 40" o:spid="_x0000_s1042" style="position:absolute;flip:x y;visibility:visible;mso-wrap-style:square" from="4095,857" to="4095,4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" strokecolor="black [3200]" strokeweight=".5pt">
                        <v:stroke joinstyle="miter"/>
                      </v:line>
                      <v:group id="Grupo 41" o:spid="_x0000_s1043" style="position:absolute;width:30194;height:5098" coordorigin="-857" coordsize="30194,5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  <v:group id="Grupo 42" o:spid="_x0000_s1044" style="position:absolute;left:2381;top:95;width:26956;height:5003" coordsize="26955,50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      <v:shape id="Forma libre: forma 43" o:spid="_x0000_s1045" style="position:absolute;left:571;width:22955;height:5003;visibility:visible;mso-wrap-style:square;v-text-anchor:middle" coordsize="2295525,500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" path="m,28575c287337,240506,574675,452438,790575,495300v215900,42862,334962,-200025,504825,-209550c1465263,276225,1643063,485775,1809750,438150,1976437,390525,2135981,195262,2295525,e" filled="f" strokecolor="black [3200]" strokeweight=".5pt">
                            <v:stroke joinstyle="miter"/>
                            <v:path arrowok="t" o:connecttype="custom" o:connectlocs="0,28575;790575,495300;1295400,285750;1809750,438150;2295525,0" o:connectangles="0,0,0,0,0"/>
                          </v:shape>
                          <v:line id="Conector recto 44" o:spid="_x0000_s1046" style="position:absolute;visibility:visible;mso-wrap-style:square" from="0,4953" to="26955,4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" strokecolor="black [3200]" strokeweight=".5pt">
                            <v:stroke joinstyle="miter"/>
                          </v:line>
                        </v:group>
                        <v:oval id="Elipse 45" o:spid="_x0000_s1047" style="position:absolute;left:3048;width:952;height:9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" fillcolor="#5b9bd5 [3204]" strokecolor="#1f4d78 [1604]" strokeweight="1pt">
                          <v:stroke joinstyle="miter"/>
                        </v:oval>
                        <v:oval id="Elipse 46" o:spid="_x0000_s1048" style="position:absolute;left:11144;top:4095;width:952;height:9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" fillcolor="#5b9bd5 [3204]" strokecolor="#1f4d78 [1604]" strokeweight="1pt">
                          <v:stroke joinstyle="miter"/>
                        </v:oval>
                        <v:shape id="Cuadro de texto 47" o:spid="_x0000_s1049" type="#_x0000_t202" style="position:absolute;left:-857;top:1238;width:2666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        <v:textbox>
                            <w:txbxContent>
                              <w:p w14:paraId="2816D8D9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Cuadro de texto 48" o:spid="_x0000_s1050" type="#_x0000_t202" style="position:absolute;left:18192;top:1250;width:266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        <v:textbox>
                            <w:txbxContent>
                              <w:p w14:paraId="0F89C3CB" w14:textId="77777777" w:rsidR="00581BC9" w:rsidRPr="00A4452D" w:rsidRDefault="00581BC9" w:rsidP="00581BC9">
                                <w:pPr>
                                  <w:rPr>
                                    <w:lang w:val="es-MX"/>
                                  </w:rPr>
                                </w:pPr>
                                <w:r>
                                  <w:rPr>
                                    <w:lang w:val="es-MX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1439D9DE" w14:textId="77777777" w:rsidR="00581BC9" w:rsidRPr="005142BB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5142BB">
        <w:rPr>
          <w:rFonts w:ascii="Times New Roman" w:hAnsi="Times New Roman" w:cs="Times New Roman"/>
          <w:sz w:val="24"/>
          <w:szCs w:val="24"/>
          <w:highlight w:val="yellow"/>
        </w:rPr>
        <w:t>La velocidad en el punto B es mayor que en el punto A</w:t>
      </w:r>
    </w:p>
    <w:p w14:paraId="0A67C423" w14:textId="77777777" w:rsidR="00581BC9" w:rsidRPr="00537516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velocidad en el punto A es mayor que en el punto B</w:t>
      </w:r>
    </w:p>
    <w:p w14:paraId="49DC25D1" w14:textId="77777777" w:rsidR="00581BC9" w:rsidRPr="00537516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La velocidad en el punto C es mayor que en el punto B </w:t>
      </w:r>
    </w:p>
    <w:p w14:paraId="1DA3981F" w14:textId="77777777" w:rsidR="00581BC9" w:rsidRPr="00537516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velocidad en el punto A es igual que en el punto B y C</w:t>
      </w:r>
    </w:p>
    <w:p w14:paraId="280FA4E5" w14:textId="77777777" w:rsidR="00581BC9" w:rsidRPr="00537516" w:rsidRDefault="00581BC9">
      <w:pPr>
        <w:pStyle w:val="Prrafodelista"/>
        <w:numPr>
          <w:ilvl w:val="0"/>
          <w:numId w:val="8"/>
        </w:numPr>
        <w:spacing w:after="160" w:line="259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velocidad en el punto A es mayor que en el punto C</w:t>
      </w:r>
    </w:p>
    <w:p w14:paraId="583CF981" w14:textId="77777777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3CAAAC" w14:textId="77777777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6C5609" w14:textId="77777777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84116E9" w14:textId="61D5727B" w:rsidR="00E134FF" w:rsidRPr="00537516" w:rsidRDefault="00E134FF" w:rsidP="002D19E5">
      <w:pPr>
        <w:rPr>
          <w:rFonts w:ascii="Times New Roman" w:hAnsi="Times New Roman" w:cs="Times New Roman"/>
          <w:sz w:val="24"/>
          <w:szCs w:val="24"/>
        </w:rPr>
      </w:pPr>
    </w:p>
    <w:p w14:paraId="6CE852A6" w14:textId="77777777" w:rsidR="001C63D2" w:rsidRPr="00537516" w:rsidRDefault="001C63D2" w:rsidP="002D19E5">
      <w:pPr>
        <w:rPr>
          <w:rFonts w:ascii="Times New Roman" w:hAnsi="Times New Roman" w:cs="Times New Roman"/>
          <w:sz w:val="24"/>
          <w:szCs w:val="24"/>
        </w:rPr>
      </w:pPr>
    </w:p>
    <w:p w14:paraId="66A19DF7" w14:textId="0AAF4FEB" w:rsidR="002D19E5" w:rsidRPr="00537516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lastRenderedPageBreak/>
        <w:t>Sección 2: Transferencial básico</w:t>
      </w:r>
    </w:p>
    <w:p w14:paraId="1783CB7D" w14:textId="182FB24C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537516">
        <w:rPr>
          <w:rFonts w:ascii="Times New Roman" w:hAnsi="Times New Roman" w:cs="Times New Roman"/>
          <w:sz w:val="24"/>
          <w:szCs w:val="24"/>
        </w:rPr>
        <w:t>La energía cinética</w:t>
      </w:r>
      <w:r w:rsidR="00A10EE6" w:rsidRPr="00537516">
        <w:rPr>
          <w:rFonts w:ascii="Times New Roman" w:hAnsi="Times New Roman" w:cs="Times New Roman"/>
          <w:sz w:val="24"/>
          <w:szCs w:val="24"/>
        </w:rPr>
        <w:t xml:space="preserve"> (</w:t>
      </w:r>
      <w:r w:rsidRPr="0053751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10EE6" w:rsidRPr="00537516">
        <w:rPr>
          <w:rFonts w:ascii="Times New Roman" w:eastAsiaTheme="minorEastAsia" w:hAnsi="Times New Roman" w:cs="Times New Roman"/>
        </w:rPr>
        <w:t xml:space="preserve">) </w:t>
      </w:r>
      <w:r w:rsidR="00A10EE6" w:rsidRPr="00537516">
        <w:rPr>
          <w:rFonts w:eastAsiaTheme="minorEastAsia"/>
        </w:rPr>
        <w:t xml:space="preserve"> </w:t>
      </w:r>
      <w:r w:rsidRPr="00537516">
        <w:rPr>
          <w:rFonts w:ascii="Times New Roman" w:hAnsi="Times New Roman" w:cs="Times New Roman"/>
          <w:sz w:val="24"/>
          <w:szCs w:val="24"/>
        </w:rPr>
        <w:t>de un cuerpo de masa 400g que viaja con una rapidez de 4.0 m/s es:</w:t>
      </w:r>
    </w:p>
    <w:p w14:paraId="362233A8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5924852D" w14:textId="77777777" w:rsidR="00B7676B" w:rsidRPr="00537516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3200 J</w:t>
      </w:r>
    </w:p>
    <w:p w14:paraId="691604AF" w14:textId="77777777" w:rsidR="00B7676B" w:rsidRPr="005142BB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5142BB">
        <w:rPr>
          <w:rFonts w:ascii="Times New Roman" w:hAnsi="Times New Roman" w:cs="Times New Roman"/>
          <w:sz w:val="24"/>
          <w:szCs w:val="24"/>
          <w:highlight w:val="yellow"/>
        </w:rPr>
        <w:t>3.2 J</w:t>
      </w:r>
    </w:p>
    <w:p w14:paraId="0CBE98A6" w14:textId="77777777" w:rsidR="00B7676B" w:rsidRPr="00537516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32 J</w:t>
      </w:r>
    </w:p>
    <w:p w14:paraId="06F2E170" w14:textId="77777777" w:rsidR="00B7676B" w:rsidRPr="00537516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320 J</w:t>
      </w:r>
    </w:p>
    <w:p w14:paraId="2EBF43F4" w14:textId="77777777" w:rsidR="00B7676B" w:rsidRPr="00537516" w:rsidRDefault="00B7676B">
      <w:pPr>
        <w:pStyle w:val="Prrafodelista"/>
        <w:numPr>
          <w:ilvl w:val="0"/>
          <w:numId w:val="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22 J</w:t>
      </w:r>
    </w:p>
    <w:p w14:paraId="5FFE11E3" w14:textId="77777777" w:rsidR="002D19E5" w:rsidRPr="00537516" w:rsidRDefault="002D19E5" w:rsidP="002D19E5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14:paraId="319786D2" w14:textId="77777777" w:rsidR="005528B9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La tortuga politécnica se mueve tal como muestra la figura</w:t>
      </w:r>
      <w:r w:rsidR="001C63D2" w:rsidRPr="00537516">
        <w:rPr>
          <w:rFonts w:ascii="Times New Roman" w:hAnsi="Times New Roman" w:cs="Times New Roman"/>
          <w:sz w:val="24"/>
          <w:szCs w:val="24"/>
        </w:rPr>
        <w:t xml:space="preserve"> (camina 4m horizontal luego sube 2m luego continua 6 m a la derecha y finalmente sube 3m)</w:t>
      </w:r>
      <w:r w:rsidRPr="00537516">
        <w:rPr>
          <w:rFonts w:ascii="Times New Roman" w:hAnsi="Times New Roman" w:cs="Times New Roman"/>
          <w:sz w:val="24"/>
          <w:szCs w:val="24"/>
        </w:rPr>
        <w:t xml:space="preserve"> hasta llegar a su hogar. Determine la magnitud de su desplazamiento</w:t>
      </w:r>
    </w:p>
    <w:p w14:paraId="2FD28752" w14:textId="4B846806" w:rsidR="00B7676B" w:rsidRPr="00537516" w:rsidRDefault="00B7676B" w:rsidP="005528B9">
      <w:pPr>
        <w:pStyle w:val="Prrafodelista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B5D952" wp14:editId="3A5F1B9F">
                <wp:simplePos x="0" y="0"/>
                <wp:positionH relativeFrom="column">
                  <wp:posOffset>2152015</wp:posOffset>
                </wp:positionH>
                <wp:positionV relativeFrom="paragraph">
                  <wp:posOffset>7620</wp:posOffset>
                </wp:positionV>
                <wp:extent cx="1898650" cy="1193800"/>
                <wp:effectExtent l="0" t="0" r="0" b="63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0" cy="1193800"/>
                          <a:chOff x="0" y="0"/>
                          <a:chExt cx="1898650" cy="119380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215900"/>
                            <a:ext cx="1898650" cy="977900"/>
                            <a:chOff x="0" y="0"/>
                            <a:chExt cx="1898650" cy="977900"/>
                          </a:xfrm>
                        </wpg:grpSpPr>
                        <wpg:grpSp>
                          <wpg:cNvPr id="4" name="Grupo 4"/>
                          <wpg:cNvGrpSpPr/>
                          <wpg:grpSpPr>
                            <a:xfrm>
                              <a:off x="0" y="0"/>
                              <a:ext cx="1562100" cy="777875"/>
                              <a:chOff x="0" y="0"/>
                              <a:chExt cx="1562100" cy="77787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n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575" t="6374" r="18141" b="11155"/>
                              <a:stretch/>
                            </pic:blipFill>
                            <pic:spPr bwMode="auto">
                              <a:xfrm>
                                <a:off x="0" y="469900"/>
                                <a:ext cx="41275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6" name="Grupo 6"/>
                            <wpg:cNvGrpSpPr/>
                            <wpg:grpSpPr>
                              <a:xfrm>
                                <a:off x="412750" y="0"/>
                                <a:ext cx="1149350" cy="679450"/>
                                <a:chOff x="0" y="0"/>
                                <a:chExt cx="1149350" cy="679450"/>
                              </a:xfrm>
                            </wpg:grpSpPr>
                            <wps:wsp>
                              <wps:cNvPr id="7" name="Conector recto 7"/>
                              <wps:cNvCnPr/>
                              <wps:spPr>
                                <a:xfrm>
                                  <a:off x="0" y="679450"/>
                                  <a:ext cx="457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ector recto 8"/>
                              <wps:cNvCnPr/>
                              <wps:spPr>
                                <a:xfrm flipV="1">
                                  <a:off x="457200" y="438150"/>
                                  <a:ext cx="0" cy="241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ector recto 9"/>
                              <wps:cNvCnPr/>
                              <wps:spPr>
                                <a:xfrm>
                                  <a:off x="457200" y="438150"/>
                                  <a:ext cx="6921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ector recto 10"/>
                              <wps:cNvCnPr/>
                              <wps:spPr>
                                <a:xfrm flipV="1">
                                  <a:off x="1149350" y="0"/>
                                  <a:ext cx="0" cy="438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1" name="Cuadro de texto 11"/>
                          <wps:cNvSpPr txBox="1"/>
                          <wps:spPr>
                            <a:xfrm>
                              <a:off x="495300" y="67945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AD2497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4m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622300" y="43815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E1C8F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2</w:t>
                                </w: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1009650" y="24130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90A604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6</w:t>
                                </w: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uadro de texto 18"/>
                          <wps:cNvSpPr txBox="1"/>
                          <wps:spPr>
                            <a:xfrm>
                              <a:off x="1524000" y="101600"/>
                              <a:ext cx="37465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387FE5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3</w:t>
                                </w:r>
                                <w:r w:rsidRPr="00EC7089"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4" t="16380" r="14724" b="20978"/>
                          <a:stretch/>
                        </pic:blipFill>
                        <pic:spPr bwMode="auto">
                          <a:xfrm>
                            <a:off x="1466850" y="0"/>
                            <a:ext cx="2368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B5D952" id="Grupo 1" o:spid="_x0000_s1051" style="position:absolute;left:0;text-align:left;margin-left:169.45pt;margin-top:.6pt;width:149.5pt;height:94pt;z-index:251682816" coordsize="18986,1193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">
                <v:group id="Grupo 3" o:spid="_x0000_s1052" style="position:absolute;top:2159;width:18986;height:9779" coordsize="18986,9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group id="Grupo 4" o:spid="_x0000_s1053" style="position:absolute;width:15621;height:7778" coordsize="15621,77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54" type="#_x0000_t75" style="position:absolute;top:4699;width:4127;height:30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">
                      <v:imagedata r:id="rId8" o:title="" croptop="4177f" cropbottom="7311f" cropleft="13484f" cropright="11889f"/>
                    </v:shape>
                    <v:group id="Grupo 6" o:spid="_x0000_s1055" style="position:absolute;left:4127;width:11494;height:6794" coordsize="11493,67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<v:line id="Conector recto 7" o:spid="_x0000_s1056" style="position:absolute;visibility:visible;mso-wrap-style:square" from="0,6794" to="4572,6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" strokecolor="black [3200]" strokeweight=".5pt">
                        <v:stroke joinstyle="miter"/>
                      </v:line>
                      <v:line id="Conector recto 8" o:spid="_x0000_s1057" style="position:absolute;flip:y;visibility:visible;mso-wrap-style:square" from="4572,4381" to="4572,6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" strokecolor="black [3200]" strokeweight=".5pt">
                        <v:stroke joinstyle="miter"/>
                      </v:line>
                      <v:line id="Conector recto 9" o:spid="_x0000_s1058" style="position:absolute;visibility:visible;mso-wrap-style:square" from="4572,4381" to="11493,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" strokecolor="black [3200]" strokeweight=".5pt">
                        <v:stroke joinstyle="miter"/>
                      </v:line>
                      <v:line id="Conector recto 10" o:spid="_x0000_s1059" style="position:absolute;flip:y;visibility:visible;mso-wrap-style:square" from="11493,0" to="11493,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" strokecolor="black [3200]" strokeweight=".5pt">
                        <v:stroke joinstyle="miter"/>
                      </v:line>
                    </v:group>
                  </v:group>
                  <v:shape id="Cuadro de texto 11" o:spid="_x0000_s1060" type="#_x0000_t202" style="position:absolute;left:4953;top:6794;width:3746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<v:textbox>
                      <w:txbxContent>
                        <w:p w14:paraId="2EAD2497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4m</w:t>
                          </w:r>
                        </w:p>
                      </w:txbxContent>
                    </v:textbox>
                  </v:shape>
                  <v:shape id="Cuadro de texto 12" o:spid="_x0000_s1061" type="#_x0000_t202" style="position:absolute;left:6223;top:4381;width:3746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0D2E1C8F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2</w:t>
                          </w: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  <v:shape id="Cuadro de texto 13" o:spid="_x0000_s1062" type="#_x0000_t202" style="position:absolute;left:10096;top:2413;width:37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<v:textbox>
                      <w:txbxContent>
                        <w:p w14:paraId="5190A604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6</w:t>
                          </w: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  <v:shape id="Cuadro de texto 18" o:spid="_x0000_s1063" type="#_x0000_t202" style="position:absolute;left:15240;top:1016;width:37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  <v:textbox>
                      <w:txbxContent>
                        <w:p w14:paraId="1E387FE5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3</w:t>
                          </w:r>
                          <w:r w:rsidRPr="00EC7089">
                            <w:rPr>
                              <w:sz w:val="18"/>
                              <w:szCs w:val="18"/>
                              <w:lang w:val="es-MX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Imagen 20" o:spid="_x0000_s1064" type="#_x0000_t75" style="position:absolute;left:14668;width:2369;height:2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">
                  <v:imagedata r:id="rId9" o:title="" croptop="10735f" cropbottom="13748f" cropleft="10252f" cropright="9650f"/>
                </v:shape>
              </v:group>
            </w:pict>
          </mc:Fallback>
        </mc:AlternateContent>
      </w:r>
    </w:p>
    <w:p w14:paraId="60AF10D3" w14:textId="77777777" w:rsidR="00B7676B" w:rsidRPr="00537516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15 m</w:t>
      </w:r>
    </w:p>
    <w:p w14:paraId="37254F9C" w14:textId="77777777" w:rsidR="00B7676B" w:rsidRPr="00537516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10 m</w:t>
      </w:r>
    </w:p>
    <w:p w14:paraId="2D6BEF29" w14:textId="77777777" w:rsidR="00B7676B" w:rsidRPr="00537516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7.2 m</w:t>
      </w:r>
    </w:p>
    <w:p w14:paraId="20C2C96B" w14:textId="53C0C874" w:rsidR="00B7676B" w:rsidRPr="00537516" w:rsidRDefault="00B7676B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8.4 m</w:t>
      </w:r>
    </w:p>
    <w:p w14:paraId="25D6E7E1" w14:textId="79B87B0D" w:rsidR="005528B9" w:rsidRPr="00527422" w:rsidRDefault="005528B9">
      <w:pPr>
        <w:pStyle w:val="Prrafodelista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527422">
        <w:rPr>
          <w:rFonts w:ascii="Times New Roman" w:hAnsi="Times New Roman" w:cs="Times New Roman"/>
          <w:sz w:val="24"/>
          <w:szCs w:val="24"/>
          <w:highlight w:val="yellow"/>
        </w:rPr>
        <w:t>11.2 m</w:t>
      </w:r>
    </w:p>
    <w:p w14:paraId="021E3F85" w14:textId="77777777" w:rsidR="00C96A44" w:rsidRPr="00537516" w:rsidRDefault="00C96A44" w:rsidP="00C96A44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76D3383" w14:textId="27D3EB37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Al simplificar la expresión algebr</w:t>
      </w:r>
      <w:r w:rsidR="00527422">
        <w:rPr>
          <w:rFonts w:ascii="Times New Roman" w:hAnsi="Times New Roman" w:cs="Times New Roman"/>
          <w:sz w:val="24"/>
          <w:szCs w:val="24"/>
        </w:rPr>
        <w:t>á</w:t>
      </w:r>
      <w:r w:rsidRPr="00537516">
        <w:rPr>
          <w:rFonts w:ascii="Times New Roman" w:hAnsi="Times New Roman" w:cs="Times New Roman"/>
          <w:sz w:val="24"/>
          <w:szCs w:val="24"/>
        </w:rPr>
        <w:t xml:space="preserve">ica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8/6</m:t>
                </m:r>
              </m:sup>
            </m:sSup>
          </m:e>
        </m:rad>
      </m:oMath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obtenemos:</w:t>
      </w:r>
    </w:p>
    <w:p w14:paraId="035DE031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436E62BC" w14:textId="67AD8A32" w:rsidR="00B7676B" w:rsidRPr="00537516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7CCEA334" w14:textId="1B712D04" w:rsidR="00B7676B" w:rsidRPr="00527422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1/3</m:t>
            </m:r>
          </m:sup>
        </m:sSup>
      </m:oMath>
    </w:p>
    <w:p w14:paraId="1E580B16" w14:textId="7679B646" w:rsidR="00B7676B" w:rsidRPr="00537516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8/10</m:t>
            </m:r>
          </m:sup>
        </m:sSup>
      </m:oMath>
    </w:p>
    <w:p w14:paraId="32AE14F3" w14:textId="4D577D38" w:rsidR="00B7676B" w:rsidRPr="00537516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32/6</m:t>
            </m:r>
          </m:sup>
        </m:sSup>
      </m:oMath>
    </w:p>
    <w:p w14:paraId="5B666C77" w14:textId="719B688E" w:rsidR="00B7676B" w:rsidRPr="00537516" w:rsidRDefault="00000000">
      <w:pPr>
        <w:pStyle w:val="Prrafodelista"/>
        <w:numPr>
          <w:ilvl w:val="0"/>
          <w:numId w:val="1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16/3</m:t>
            </m:r>
          </m:sup>
        </m:sSup>
      </m:oMath>
    </w:p>
    <w:p w14:paraId="4CD99755" w14:textId="77777777" w:rsidR="00C96A44" w:rsidRPr="00537516" w:rsidRDefault="00C96A44" w:rsidP="00C96A44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8FA9E7E" w14:textId="3EDDD682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537516">
        <w:rPr>
          <w:rFonts w:ascii="Times New Roman" w:hAnsi="Times New Roman" w:cs="Times New Roman"/>
          <w:sz w:val="24"/>
          <w:szCs w:val="24"/>
        </w:rPr>
        <w:t>Un camión de masa “m” se mueve con una aceleración de 4m/s</w:t>
      </w:r>
      <w:r w:rsidR="00105C29" w:rsidRPr="00537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7516">
        <w:rPr>
          <w:rFonts w:ascii="Times New Roman" w:hAnsi="Times New Roman" w:cs="Times New Roman"/>
          <w:sz w:val="24"/>
          <w:szCs w:val="24"/>
        </w:rPr>
        <w:t xml:space="preserve"> debido a una fuerza neta de 32 N</w:t>
      </w:r>
      <w:r w:rsidRPr="00537516">
        <w:rPr>
          <w:rFonts w:ascii="Times New Roman" w:eastAsiaTheme="minorEastAsia" w:hAnsi="Times New Roman" w:cs="Times New Roman"/>
          <w:sz w:val="24"/>
          <w:szCs w:val="24"/>
        </w:rPr>
        <w:t>. Determine el valor de la masa “m”</w:t>
      </w:r>
      <w:r w:rsidR="00A10EE6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neta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m a)</m:t>
        </m:r>
      </m:oMath>
    </w:p>
    <w:p w14:paraId="719F2CED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028B622F" w14:textId="06B3EF13" w:rsidR="00B7676B" w:rsidRPr="00537516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 kg </m:t>
        </m:r>
      </m:oMath>
    </w:p>
    <w:p w14:paraId="38424FB6" w14:textId="77777777" w:rsidR="00B7676B" w:rsidRPr="00537516" w:rsidRDefault="00B7676B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 kg </m:t>
        </m:r>
      </m:oMath>
    </w:p>
    <w:p w14:paraId="62F8BA28" w14:textId="2BC9CC53" w:rsidR="00B7676B" w:rsidRPr="00537516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 kg </m:t>
        </m:r>
      </m:oMath>
    </w:p>
    <w:p w14:paraId="7B0A747B" w14:textId="18594F09" w:rsidR="00B7676B" w:rsidRPr="00537516" w:rsidRDefault="00105C29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8 kg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5B239EB9" w14:textId="77777777" w:rsidR="00B7676B" w:rsidRPr="00537516" w:rsidRDefault="00B7676B">
      <w:pPr>
        <w:pStyle w:val="Prrafodelista"/>
        <w:numPr>
          <w:ilvl w:val="0"/>
          <w:numId w:val="12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12 kg </m:t>
        </m:r>
      </m:oMath>
    </w:p>
    <w:p w14:paraId="6EED06F3" w14:textId="77777777" w:rsidR="002D19E5" w:rsidRPr="00537516" w:rsidRDefault="002D19E5" w:rsidP="002D19E5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14:paraId="0D247565" w14:textId="77777777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Dados los vectores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j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537516">
        <w:rPr>
          <w:rFonts w:ascii="Times New Roman" w:hAnsi="Times New Roman" w:cs="Times New Roman"/>
          <w:sz w:val="24"/>
          <w:szCs w:val="24"/>
        </w:rPr>
        <w:t xml:space="preserve"> y el vector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j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537516">
        <w:rPr>
          <w:rFonts w:ascii="Times New Roman" w:hAnsi="Times New Roman" w:cs="Times New Roman"/>
          <w:sz w:val="24"/>
          <w:szCs w:val="24"/>
        </w:rPr>
        <w:t>. Determine el producto escalar entre esos vectores.</w:t>
      </w:r>
    </w:p>
    <w:p w14:paraId="4AB85AC3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1D7ED816" w14:textId="77777777" w:rsidR="00B7676B" w:rsidRPr="00537516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-2i+3j-k</m:t>
        </m:r>
      </m:oMath>
    </w:p>
    <w:p w14:paraId="26349764" w14:textId="77777777" w:rsidR="00B7676B" w:rsidRPr="00537516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15</m:t>
        </m:r>
      </m:oMath>
    </w:p>
    <w:p w14:paraId="4AA0912C" w14:textId="77777777" w:rsidR="00B7676B" w:rsidRPr="00537516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i+4j+0k</m:t>
        </m:r>
      </m:oMath>
    </w:p>
    <w:p w14:paraId="0CEE2785" w14:textId="77777777" w:rsidR="00B7676B" w:rsidRPr="00537516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</m:t>
        </m:r>
      </m:oMath>
    </w:p>
    <w:p w14:paraId="276EC753" w14:textId="77777777" w:rsidR="00B7676B" w:rsidRPr="00527422" w:rsidRDefault="00B7676B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527422">
        <w:rPr>
          <w:rFonts w:ascii="Times New Roman" w:eastAsiaTheme="minorEastAsia" w:hAnsi="Times New Roman" w:cs="Times New Roman"/>
          <w:sz w:val="24"/>
          <w:szCs w:val="24"/>
          <w:highlight w:val="yellow"/>
        </w:rPr>
        <w:t>0</w:t>
      </w:r>
    </w:p>
    <w:p w14:paraId="16A6D6FB" w14:textId="15AB7D09" w:rsidR="002D19E5" w:rsidRPr="00537516" w:rsidRDefault="002D19E5" w:rsidP="002D19E5">
      <w:pPr>
        <w:rPr>
          <w:rFonts w:ascii="Times New Roman" w:hAnsi="Times New Roman" w:cs="Times New Roman"/>
          <w:sz w:val="24"/>
          <w:szCs w:val="24"/>
        </w:rPr>
      </w:pPr>
    </w:p>
    <w:p w14:paraId="6EE886E7" w14:textId="698C3471" w:rsidR="00402E69" w:rsidRPr="00537516" w:rsidRDefault="00402E69" w:rsidP="002D19E5">
      <w:pPr>
        <w:rPr>
          <w:rFonts w:ascii="Times New Roman" w:hAnsi="Times New Roman" w:cs="Times New Roman"/>
          <w:sz w:val="24"/>
          <w:szCs w:val="24"/>
        </w:rPr>
      </w:pPr>
    </w:p>
    <w:p w14:paraId="6CE7AA42" w14:textId="77777777" w:rsidR="002749A4" w:rsidRPr="00537516" w:rsidRDefault="002749A4" w:rsidP="002D19E5">
      <w:pPr>
        <w:rPr>
          <w:rFonts w:ascii="Times New Roman" w:hAnsi="Times New Roman" w:cs="Times New Roman"/>
          <w:sz w:val="24"/>
          <w:szCs w:val="24"/>
        </w:rPr>
      </w:pPr>
    </w:p>
    <w:p w14:paraId="470D9F1A" w14:textId="3862A26C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Dada la ecuación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=8(x-1)</m:t>
        </m:r>
      </m:oMath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. Determine </w:t>
      </w:r>
      <w:r w:rsidR="0058153D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el valor p de la parábola. </w:t>
      </w:r>
    </w:p>
    <w:p w14:paraId="709D8282" w14:textId="77777777" w:rsidR="00B7676B" w:rsidRPr="00537516" w:rsidRDefault="00B7676B" w:rsidP="00B7676B">
      <w:pPr>
        <w:pStyle w:val="Prrafodelista"/>
        <w:ind w:left="1004"/>
        <w:rPr>
          <w:rFonts w:ascii="Times New Roman" w:hAnsi="Times New Roman" w:cs="Times New Roman"/>
          <w:sz w:val="24"/>
          <w:szCs w:val="24"/>
        </w:rPr>
      </w:pPr>
    </w:p>
    <w:p w14:paraId="65A49BCD" w14:textId="360C0375" w:rsidR="00B7676B" w:rsidRPr="00537516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p</w:t>
      </w:r>
      <w:r w:rsidR="00B7676B" w:rsidRPr="00537516">
        <w:rPr>
          <w:rFonts w:ascii="Times New Roman" w:hAnsi="Times New Roman" w:cs="Times New Roman"/>
          <w:sz w:val="24"/>
          <w:szCs w:val="24"/>
        </w:rPr>
        <w:t>=5</w:t>
      </w:r>
    </w:p>
    <w:p w14:paraId="76F9FAEF" w14:textId="03186DDA" w:rsidR="00B7676B" w:rsidRPr="00537516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p</w:t>
      </w:r>
      <w:r w:rsidR="00B7676B" w:rsidRPr="00537516">
        <w:rPr>
          <w:rFonts w:ascii="Times New Roman" w:hAnsi="Times New Roman" w:cs="Times New Roman"/>
          <w:sz w:val="24"/>
          <w:szCs w:val="24"/>
        </w:rPr>
        <w:t>=1</w:t>
      </w:r>
    </w:p>
    <w:p w14:paraId="6F1C9F81" w14:textId="4FBE298F" w:rsidR="00B7676B" w:rsidRPr="00537516" w:rsidRDefault="0058153D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p</w:t>
      </w:r>
      <w:r w:rsidR="00B7676B" w:rsidRPr="00537516">
        <w:rPr>
          <w:rFonts w:ascii="Times New Roman" w:hAnsi="Times New Roman" w:cs="Times New Roman"/>
          <w:sz w:val="24"/>
          <w:szCs w:val="24"/>
        </w:rPr>
        <w:t>=</w:t>
      </w:r>
      <w:r w:rsidRPr="00537516">
        <w:rPr>
          <w:rFonts w:ascii="Times New Roman" w:hAnsi="Times New Roman" w:cs="Times New Roman"/>
          <w:sz w:val="24"/>
          <w:szCs w:val="24"/>
        </w:rPr>
        <w:t>8</w:t>
      </w:r>
    </w:p>
    <w:p w14:paraId="381FFB4B" w14:textId="68D97517" w:rsidR="00B7676B" w:rsidRPr="00527422" w:rsidRDefault="00905914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  <w:highlight w:val="yellow"/>
        </w:rPr>
      </w:pPr>
      <w:r w:rsidRPr="00527422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B7676B" w:rsidRPr="00527422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58153D" w:rsidRPr="00527422">
        <w:rPr>
          <w:rFonts w:ascii="Times New Roman" w:hAnsi="Times New Roman" w:cs="Times New Roman"/>
          <w:sz w:val="24"/>
          <w:szCs w:val="24"/>
          <w:highlight w:val="yellow"/>
        </w:rPr>
        <w:t>2</w:t>
      </w:r>
    </w:p>
    <w:p w14:paraId="3DF84796" w14:textId="0A05E80C" w:rsidR="00B7676B" w:rsidRPr="00537516" w:rsidRDefault="00905914">
      <w:pPr>
        <w:pStyle w:val="Prrafodelista"/>
        <w:numPr>
          <w:ilvl w:val="0"/>
          <w:numId w:val="14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p</w:t>
      </w:r>
      <w:r w:rsidR="00B7676B" w:rsidRPr="00537516">
        <w:rPr>
          <w:rFonts w:ascii="Times New Roman" w:hAnsi="Times New Roman" w:cs="Times New Roman"/>
          <w:sz w:val="24"/>
          <w:szCs w:val="24"/>
        </w:rPr>
        <w:t>=</w:t>
      </w:r>
      <w:r w:rsidR="0058153D" w:rsidRPr="00537516">
        <w:rPr>
          <w:rFonts w:ascii="Times New Roman" w:hAnsi="Times New Roman" w:cs="Times New Roman"/>
          <w:sz w:val="24"/>
          <w:szCs w:val="24"/>
        </w:rPr>
        <w:t>4</w:t>
      </w:r>
    </w:p>
    <w:p w14:paraId="5D77D447" w14:textId="77D32E9A" w:rsidR="00402E69" w:rsidRPr="00537516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Sección 3: Transferencial superior </w:t>
      </w:r>
    </w:p>
    <w:p w14:paraId="492B3770" w14:textId="77777777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Si el área de la figura mostrada es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37516">
        <w:rPr>
          <w:rFonts w:ascii="Times New Roman" w:eastAsiaTheme="minorEastAsia" w:hAnsi="Times New Roman" w:cs="Times New Roman"/>
          <w:sz w:val="24"/>
          <w:szCs w:val="24"/>
        </w:rPr>
        <w:t>. ¿Cuál es el valor de la base (b) del triángulo?</w:t>
      </w:r>
    </w:p>
    <w:p w14:paraId="19FAADDD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18BC1B" wp14:editId="612E60A5">
                <wp:simplePos x="0" y="0"/>
                <wp:positionH relativeFrom="column">
                  <wp:posOffset>2717165</wp:posOffset>
                </wp:positionH>
                <wp:positionV relativeFrom="paragraph">
                  <wp:posOffset>292100</wp:posOffset>
                </wp:positionV>
                <wp:extent cx="2705100" cy="914400"/>
                <wp:effectExtent l="19050" t="57150" r="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914400"/>
                          <a:chOff x="0" y="0"/>
                          <a:chExt cx="2705100" cy="914400"/>
                        </a:xfrm>
                      </wpg:grpSpPr>
                      <wps:wsp>
                        <wps:cNvPr id="22" name="Conector recto 22"/>
                        <wps:cNvCnPr/>
                        <wps:spPr>
                          <a:xfrm>
                            <a:off x="2082800" y="0"/>
                            <a:ext cx="2794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 flipV="1">
                            <a:off x="1803400" y="81280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upo 24"/>
                        <wpg:cNvGrpSpPr/>
                        <wpg:grpSpPr>
                          <a:xfrm>
                            <a:off x="0" y="0"/>
                            <a:ext cx="2705100" cy="914400"/>
                            <a:chOff x="0" y="0"/>
                            <a:chExt cx="2705100" cy="914400"/>
                          </a:xfrm>
                        </wpg:grpSpPr>
                        <wpg:grpSp>
                          <wpg:cNvPr id="25" name="Grupo 25"/>
                          <wpg:cNvGrpSpPr/>
                          <wpg:grpSpPr>
                            <a:xfrm>
                              <a:off x="0" y="0"/>
                              <a:ext cx="2705100" cy="819150"/>
                              <a:chOff x="0" y="273050"/>
                              <a:chExt cx="2705100" cy="819150"/>
                            </a:xfrm>
                          </wpg:grpSpPr>
                          <wpg:grpSp>
                            <wpg:cNvPr id="26" name="Grupo 26"/>
                            <wpg:cNvGrpSpPr/>
                            <wpg:grpSpPr>
                              <a:xfrm>
                                <a:off x="0" y="273050"/>
                                <a:ext cx="2082800" cy="819150"/>
                                <a:chOff x="0" y="273050"/>
                                <a:chExt cx="2082800" cy="819150"/>
                              </a:xfrm>
                            </wpg:grpSpPr>
                            <wps:wsp>
                              <wps:cNvPr id="49" name="Conector recto 49"/>
                              <wps:cNvCnPr/>
                              <wps:spPr>
                                <a:xfrm>
                                  <a:off x="0" y="1092200"/>
                                  <a:ext cx="1790700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Conector recto 50"/>
                              <wps:cNvCnPr/>
                              <wps:spPr>
                                <a:xfrm flipV="1">
                                  <a:off x="0" y="273050"/>
                                  <a:ext cx="2082800" cy="8191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Conector recto 51"/>
                              <wps:cNvCnPr/>
                              <wps:spPr>
                                <a:xfrm flipH="1">
                                  <a:off x="1790700" y="273050"/>
                                  <a:ext cx="292100" cy="81915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Cuadro de texto 52"/>
                            <wps:cNvSpPr txBox="1"/>
                            <wps:spPr>
                              <a:xfrm>
                                <a:off x="2082800" y="533400"/>
                                <a:ext cx="6223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97596" w14:textId="77777777" w:rsidR="00B7676B" w:rsidRPr="00EC7089" w:rsidRDefault="00B7676B" w:rsidP="00B7676B">
                                  <w:pP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7089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EC7089">
                                    <w:rPr>
                                      <w:sz w:val="18"/>
                                      <w:szCs w:val="18"/>
                                      <w:lang w:val="es-MX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Conector recto de flecha 53"/>
                          <wps:cNvCnPr/>
                          <wps:spPr>
                            <a:xfrm flipV="1">
                              <a:off x="2152650" y="0"/>
                              <a:ext cx="0" cy="81915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uadro de texto 54"/>
                          <wps:cNvSpPr txBox="1"/>
                          <wps:spPr>
                            <a:xfrm>
                              <a:off x="831850" y="615950"/>
                              <a:ext cx="62230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E07B56" w14:textId="77777777" w:rsidR="00B7676B" w:rsidRPr="00EC7089" w:rsidRDefault="00B7676B" w:rsidP="00B7676B">
                                <w:pP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MX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18BC1B" id="Grupo 21" o:spid="_x0000_s1065" style="position:absolute;left:0;text-align:left;margin-left:213.95pt;margin-top:23pt;width:213pt;height:1in;z-index:251684864" coordsize="27051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">
                <v:line id="Conector recto 22" o:spid="_x0000_s1066" style="position:absolute;visibility:visible;mso-wrap-style:square" from="20828,0" to="2362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" strokecolor="black [3200]" strokeweight=".5pt">
                  <v:stroke dashstyle="dash" joinstyle="miter"/>
                </v:line>
                <v:line id="Conector recto 23" o:spid="_x0000_s1067" style="position:absolute;flip:y;visibility:visible;mso-wrap-style:square" from="18034,8128" to="24003,8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" strokecolor="black [3200]" strokeweight=".5pt">
                  <v:stroke dashstyle="dash" joinstyle="miter"/>
                </v:line>
                <v:group id="Grupo 24" o:spid="_x0000_s1068" style="position:absolute;width:27051;height:9144" coordsize="2705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group id="Grupo 25" o:spid="_x0000_s1069" style="position:absolute;width:27051;height:8191" coordorigin=",2730" coordsize="27051,8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<v:group id="Grupo 26" o:spid="_x0000_s1070" style="position:absolute;top:2730;width:20828;height:8192" coordorigin=",2730" coordsize="20828,8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line id="Conector recto 49" o:spid="_x0000_s1071" style="position:absolute;visibility:visible;mso-wrap-style:square" from="0,10922" to="17907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" strokecolor="black [3200]" strokeweight="3pt">
                        <v:stroke joinstyle="miter"/>
                      </v:line>
                      <v:line id="Conector recto 50" o:spid="_x0000_s1072" style="position:absolute;flip:y;visibility:visible;mso-wrap-style:square" from="0,2730" to="20828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" strokecolor="black [3200]" strokeweight="2.25pt">
                        <v:stroke joinstyle="miter"/>
                      </v:line>
                      <v:line id="Conector recto 51" o:spid="_x0000_s1073" style="position:absolute;flip:x;visibility:visible;mso-wrap-style:square" from="17907,2730" to="20828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" strokecolor="black [3200]" strokeweight="3pt">
                        <v:stroke joinstyle="miter"/>
                      </v:line>
                    </v:group>
                    <v:shape id="Cuadro de texto 52" o:spid="_x0000_s1074" type="#_x0000_t202" style="position:absolute;left:20828;top:5334;width:6223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16497596" w14:textId="77777777" w:rsidR="00B7676B" w:rsidRPr="00EC7089" w:rsidRDefault="00B7676B" w:rsidP="00B7676B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7089">
                              <w:rPr>
                                <w:sz w:val="18"/>
                                <w:szCs w:val="18"/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EC7089">
                              <w:rPr>
                                <w:sz w:val="18"/>
                                <w:szCs w:val="18"/>
                                <w:lang w:val="es-MX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Conector recto de flecha 53" o:spid="_x0000_s1075" type="#_x0000_t32" style="position:absolute;left:21526;width:0;height:819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" strokecolor="black [3200]" strokeweight=".5pt">
                    <v:stroke startarrow="block" endarrow="block" joinstyle="miter"/>
                  </v:shape>
                  <v:shape id="Cuadro de texto 54" o:spid="_x0000_s1076" type="#_x0000_t202" style="position:absolute;left:8318;top:6159;width:6223;height:2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  <v:textbox>
                      <w:txbxContent>
                        <w:p w14:paraId="34E07B56" w14:textId="77777777" w:rsidR="00B7676B" w:rsidRPr="00EC7089" w:rsidRDefault="00B7676B" w:rsidP="00B7676B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MX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ECB986" w14:textId="77777777" w:rsidR="00B7676B" w:rsidRPr="00537516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 cm</m:t>
        </m:r>
      </m:oMath>
      <w:r w:rsidRPr="005375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61309" w14:textId="77777777" w:rsidR="00B7676B" w:rsidRPr="00527422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8 cm</m:t>
        </m:r>
      </m:oMath>
    </w:p>
    <w:p w14:paraId="1C651371" w14:textId="77777777" w:rsidR="00B7676B" w:rsidRPr="00537516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10 cm</m:t>
        </m:r>
      </m:oMath>
    </w:p>
    <w:p w14:paraId="6CA7A15A" w14:textId="77777777" w:rsidR="00B7676B" w:rsidRPr="00537516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 cm</m:t>
        </m:r>
      </m:oMath>
    </w:p>
    <w:p w14:paraId="75E5E896" w14:textId="77777777" w:rsidR="00B7676B" w:rsidRPr="00537516" w:rsidRDefault="00B7676B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15 cm</m:t>
        </m:r>
      </m:oMath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554F632" w14:textId="73361B3A" w:rsidR="00402E69" w:rsidRPr="00537516" w:rsidRDefault="00402E69" w:rsidP="002D19E5">
      <w:pPr>
        <w:rPr>
          <w:rFonts w:ascii="Times New Roman" w:hAnsi="Times New Roman" w:cs="Times New Roman"/>
          <w:sz w:val="24"/>
          <w:szCs w:val="24"/>
        </w:rPr>
      </w:pPr>
    </w:p>
    <w:p w14:paraId="7DBF82AB" w14:textId="77777777" w:rsidR="002749A4" w:rsidRPr="00537516" w:rsidRDefault="002749A4" w:rsidP="002D19E5">
      <w:pPr>
        <w:rPr>
          <w:rFonts w:ascii="Times New Roman" w:hAnsi="Times New Roman" w:cs="Times New Roman"/>
          <w:sz w:val="24"/>
          <w:szCs w:val="24"/>
        </w:rPr>
      </w:pPr>
    </w:p>
    <w:p w14:paraId="46F64FB0" w14:textId="6722D4D4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Determine la resultante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537516">
        <w:rPr>
          <w:rFonts w:ascii="Times New Roman" w:hAnsi="Times New Roman" w:cs="Times New Roman"/>
          <w:sz w:val="24"/>
          <w:szCs w:val="24"/>
        </w:rPr>
        <w:t xml:space="preserve"> 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BF36A0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7498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de los vectores </w:t>
      </w:r>
      <w:r w:rsidR="00BF36A0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mostrados en la figura </w:t>
      </w:r>
    </w:p>
    <w:p w14:paraId="725BE847" w14:textId="7E1C8FFA" w:rsidR="00B7676B" w:rsidRPr="00537516" w:rsidRDefault="00BF36A0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563E5B27" wp14:editId="7242DC2B">
            <wp:simplePos x="0" y="0"/>
            <wp:positionH relativeFrom="column">
              <wp:posOffset>3073400</wp:posOffset>
            </wp:positionH>
            <wp:positionV relativeFrom="paragraph">
              <wp:posOffset>50555</wp:posOffset>
            </wp:positionV>
            <wp:extent cx="2419350" cy="2003425"/>
            <wp:effectExtent l="0" t="0" r="6350" b="3175"/>
            <wp:wrapTight wrapText="bothSides">
              <wp:wrapPolygon edited="0">
                <wp:start x="0" y="0"/>
                <wp:lineTo x="0" y="21497"/>
                <wp:lineTo x="21543" y="21497"/>
                <wp:lineTo x="21543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AE7B9" w14:textId="77777777" w:rsidR="00B7676B" w:rsidRPr="00537516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5i+12j</m:t>
        </m:r>
      </m:oMath>
    </w:p>
    <w:p w14:paraId="30C88ED5" w14:textId="0C1CB81C" w:rsidR="00B7676B" w:rsidRPr="00537516" w:rsidRDefault="0060503D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-8k</m:t>
        </m:r>
      </m:oMath>
    </w:p>
    <w:p w14:paraId="191C4711" w14:textId="77777777" w:rsidR="00B7676B" w:rsidRPr="00537516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6i-4k</m:t>
        </m:r>
      </m:oMath>
    </w:p>
    <w:p w14:paraId="6CDF07CD" w14:textId="31AF368A" w:rsidR="00B7676B" w:rsidRPr="00527422" w:rsidRDefault="00BF36A0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5i+6j-8k</m:t>
        </m:r>
      </m:oMath>
    </w:p>
    <w:p w14:paraId="433B3F41" w14:textId="6697F7AC" w:rsidR="00B7676B" w:rsidRPr="00537516" w:rsidRDefault="00B7676B">
      <w:pPr>
        <w:pStyle w:val="Prrafodelista"/>
        <w:numPr>
          <w:ilvl w:val="0"/>
          <w:numId w:val="18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5i+6j-4k</m:t>
        </m:r>
      </m:oMath>
    </w:p>
    <w:p w14:paraId="52F67D26" w14:textId="28CC630E" w:rsidR="00B7676B" w:rsidRPr="00537516" w:rsidRDefault="00B7676B" w:rsidP="00B7676B">
      <w:pPr>
        <w:pStyle w:val="Sinespaciado"/>
        <w:rPr>
          <w:rFonts w:ascii="Times New Roman" w:hAnsi="Times New Roman" w:cs="Times New Roman"/>
        </w:rPr>
      </w:pPr>
    </w:p>
    <w:p w14:paraId="4400E607" w14:textId="7185817E" w:rsidR="00BF36A0" w:rsidRPr="00537516" w:rsidRDefault="00BF36A0" w:rsidP="00B7676B">
      <w:pPr>
        <w:pStyle w:val="Sinespaciado"/>
        <w:rPr>
          <w:rFonts w:ascii="Times New Roman" w:hAnsi="Times New Roman" w:cs="Times New Roman"/>
        </w:rPr>
      </w:pPr>
    </w:p>
    <w:p w14:paraId="29C5AEA5" w14:textId="77777777" w:rsidR="00BF36A0" w:rsidRPr="00537516" w:rsidRDefault="00BF36A0" w:rsidP="00B7676B">
      <w:pPr>
        <w:pStyle w:val="Sinespaciado"/>
        <w:rPr>
          <w:rFonts w:ascii="Times New Roman" w:hAnsi="Times New Roman" w:cs="Times New Roman"/>
        </w:rPr>
      </w:pPr>
    </w:p>
    <w:p w14:paraId="793A4021" w14:textId="7EB46D46" w:rsidR="003F7498" w:rsidRPr="00537516" w:rsidRDefault="003F7498" w:rsidP="002D19E5">
      <w:pPr>
        <w:rPr>
          <w:rFonts w:ascii="Times New Roman" w:hAnsi="Times New Roman" w:cs="Times New Roman"/>
        </w:rPr>
      </w:pPr>
    </w:p>
    <w:p w14:paraId="6AD1155B" w14:textId="77777777" w:rsidR="00A40A5B" w:rsidRPr="00537516" w:rsidRDefault="00A40A5B" w:rsidP="002D19E5">
      <w:pPr>
        <w:rPr>
          <w:rFonts w:ascii="Times New Roman" w:hAnsi="Times New Roman" w:cs="Times New Roman"/>
          <w:sz w:val="24"/>
          <w:szCs w:val="24"/>
        </w:rPr>
      </w:pPr>
    </w:p>
    <w:p w14:paraId="6003C631" w14:textId="4E9693D9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537516">
        <w:rPr>
          <w:rFonts w:ascii="Times New Roman" w:hAnsi="Times New Roman" w:cs="Times New Roman"/>
          <w:sz w:val="24"/>
          <w:szCs w:val="24"/>
        </w:rPr>
        <w:t>Dos vehículos se encuentran separados una distancia de 600 m, el vehículo A tiene una velocidad constante de +4.00 m/s</w:t>
      </w:r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y el vehículo B tiene una velocidad constante de -6.00 m/s. Determine el tiempo que tardan los vehículos </w:t>
      </w:r>
      <w:r w:rsidR="0060503D" w:rsidRPr="00537516">
        <w:rPr>
          <w:rFonts w:ascii="Times New Roman" w:eastAsiaTheme="minorEastAsia" w:hAnsi="Times New Roman" w:cs="Times New Roman"/>
          <w:sz w:val="24"/>
          <w:szCs w:val="24"/>
        </w:rPr>
        <w:t>en</w:t>
      </w:r>
      <w:r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encontrarse.</w:t>
      </w:r>
      <w:r w:rsidR="00A40A5B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( </m:t>
        </m:r>
        <m:acc>
          <m:accPr>
            <m:chr m:val="⃗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</w:rPr>
              <m:t>∆x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∙t </m:t>
        </m:r>
      </m:oMath>
      <w:r w:rsidR="00A40A5B" w:rsidRPr="00537516">
        <w:rPr>
          <w:rFonts w:ascii="Times New Roman" w:eastAsiaTheme="minorEastAsia" w:hAnsi="Times New Roman" w:cs="Times New Roman"/>
        </w:rPr>
        <w:t>)</w:t>
      </w:r>
    </w:p>
    <w:p w14:paraId="0BD72B8F" w14:textId="77777777" w:rsidR="00B7676B" w:rsidRPr="00537516" w:rsidRDefault="00B7676B" w:rsidP="00B7676B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58AEB3B0" w14:textId="2E9F31D7" w:rsidR="00B7676B" w:rsidRPr="00537516" w:rsidRDefault="0060503D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30 s</m:t>
        </m:r>
      </m:oMath>
    </w:p>
    <w:p w14:paraId="41303D41" w14:textId="4A223C7E" w:rsidR="00B7676B" w:rsidRPr="00537516" w:rsidRDefault="0060503D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120 s</m:t>
        </m:r>
      </m:oMath>
    </w:p>
    <w:p w14:paraId="1E779D0B" w14:textId="2BCCD221" w:rsidR="0060503D" w:rsidRPr="00537516" w:rsidRDefault="003F7498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300 s</m:t>
        </m:r>
      </m:oMath>
    </w:p>
    <w:p w14:paraId="1D15E343" w14:textId="71A23A70" w:rsidR="00B7676B" w:rsidRPr="00537516" w:rsidRDefault="003F7498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600 s</m:t>
        </m:r>
      </m:oMath>
    </w:p>
    <w:p w14:paraId="45761FBA" w14:textId="21553C75" w:rsidR="00301956" w:rsidRPr="007900E4" w:rsidRDefault="00B7676B">
      <w:pPr>
        <w:pStyle w:val="Prrafodelista"/>
        <w:numPr>
          <w:ilvl w:val="0"/>
          <w:numId w:val="19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highlight w:val="yellow"/>
          </w:rPr>
          <m:t>60 s</m:t>
        </m:r>
      </m:oMath>
    </w:p>
    <w:p w14:paraId="5DFD0F2C" w14:textId="0E7BA7AE" w:rsidR="003F7498" w:rsidRPr="00537516" w:rsidRDefault="003F7498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38DC81DF" w14:textId="7E6F22AC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08921873" w14:textId="67C09FE8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3C386F5" w14:textId="5F1D529F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02F79401" w14:textId="6EF58F9A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BFB58B7" w14:textId="29BC8E4D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41ABEDD3" w14:textId="7BCF86EC" w:rsidR="002749A4" w:rsidRPr="00537516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637812AE" w14:textId="2FD21D2C" w:rsidR="002749A4" w:rsidRDefault="002749A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2AB5E698" w14:textId="5186507A" w:rsidR="00F21C4D" w:rsidRDefault="00F21C4D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28CA40D9" w14:textId="77777777" w:rsidR="007900E4" w:rsidRPr="00537516" w:rsidRDefault="007900E4" w:rsidP="003F749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1EED998C" w14:textId="77777777" w:rsidR="00755033" w:rsidRPr="00537516" w:rsidRDefault="00755033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Determine la ecuación de la </w:t>
      </w:r>
      <w:r w:rsidR="00B7676B" w:rsidRPr="00537516">
        <w:rPr>
          <w:rFonts w:ascii="Times New Roman" w:hAnsi="Times New Roman" w:cs="Times New Roman"/>
          <w:sz w:val="24"/>
          <w:szCs w:val="24"/>
        </w:rPr>
        <w:t>recta</w:t>
      </w:r>
      <w:r w:rsidRPr="00537516">
        <w:rPr>
          <w:rFonts w:ascii="Times New Roman" w:hAnsi="Times New Roman" w:cs="Times New Roman"/>
          <w:sz w:val="24"/>
          <w:szCs w:val="24"/>
        </w:rPr>
        <w:t xml:space="preserve"> que p</w:t>
      </w:r>
      <w:r w:rsidR="00B7676B" w:rsidRPr="00537516">
        <w:rPr>
          <w:rFonts w:ascii="Times New Roman" w:hAnsi="Times New Roman" w:cs="Times New Roman"/>
          <w:sz w:val="24"/>
          <w:szCs w:val="24"/>
        </w:rPr>
        <w:t xml:space="preserve">asa por los puntos A(2,4) y B(3,1). </w:t>
      </w:r>
    </w:p>
    <w:p w14:paraId="4534B934" w14:textId="77777777" w:rsidR="00B7676B" w:rsidRPr="00537516" w:rsidRDefault="00B7676B" w:rsidP="00B7676B">
      <w:pPr>
        <w:pStyle w:val="Prrafodelista"/>
        <w:ind w:left="567"/>
        <w:rPr>
          <w:rFonts w:ascii="Times New Roman" w:hAnsi="Times New Roman" w:cs="Times New Roman"/>
          <w:sz w:val="24"/>
          <w:szCs w:val="24"/>
        </w:rPr>
      </w:pPr>
    </w:p>
    <w:p w14:paraId="12B1EA24" w14:textId="77777777" w:rsidR="00B7676B" w:rsidRPr="007900E4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3x+y-10=0</m:t>
        </m:r>
      </m:oMath>
    </w:p>
    <w:p w14:paraId="4E703048" w14:textId="77777777" w:rsidR="00B7676B" w:rsidRPr="00537516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x-3y+10=0</m:t>
        </m:r>
      </m:oMath>
    </w:p>
    <w:p w14:paraId="40F925C1" w14:textId="77777777" w:rsidR="00B7676B" w:rsidRPr="00537516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x-3y=0</m:t>
        </m:r>
      </m:oMath>
    </w:p>
    <w:p w14:paraId="312A30A9" w14:textId="77777777" w:rsidR="00B7676B" w:rsidRPr="00537516" w:rsidRDefault="00B7676B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x+y=0</m:t>
        </m:r>
      </m:oMath>
    </w:p>
    <w:p w14:paraId="3A998B2D" w14:textId="28BCDB1A" w:rsidR="00B7676B" w:rsidRPr="00537516" w:rsidRDefault="00421556">
      <w:pPr>
        <w:pStyle w:val="Prrafodelista"/>
        <w:numPr>
          <w:ilvl w:val="0"/>
          <w:numId w:val="20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3x+y+8=0</m:t>
        </m:r>
      </m:oMath>
    </w:p>
    <w:p w14:paraId="62D7DDA8" w14:textId="77777777" w:rsidR="00454478" w:rsidRPr="00537516" w:rsidRDefault="00454478" w:rsidP="00454478">
      <w:pPr>
        <w:pStyle w:val="Prrafodelista"/>
        <w:spacing w:after="160" w:line="259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14:paraId="4660E2F3" w14:textId="5BBDA752" w:rsidR="00F21C4D" w:rsidRDefault="00775A3A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Una canica es lanzada hacia arriba de forma</w:t>
      </w:r>
      <w:r w:rsidR="00F21C4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vertical</w:t>
      </w:r>
      <w:r w:rsidR="00F21C4D">
        <w:rPr>
          <w:rFonts w:ascii="Times New Roman" w:hAnsi="Times New Roman" w:cs="Times New Roman"/>
          <w:sz w:val="24"/>
          <w:szCs w:val="24"/>
          <w:lang w:val="es-ES_tradnl"/>
        </w:rPr>
        <w:t xml:space="preserve">, la velocidad en el punto más alto es </w:t>
      </w:r>
      <w:r w:rsidR="007900E4">
        <w:rPr>
          <w:rFonts w:ascii="Times New Roman" w:hAnsi="Times New Roman" w:cs="Times New Roman"/>
          <w:sz w:val="24"/>
          <w:szCs w:val="24"/>
          <w:lang w:val="es-ES_tradnl"/>
        </w:rPr>
        <w:t>cero</w:t>
      </w:r>
      <w:r w:rsidR="00F21C4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F21C4D" w:rsidRPr="00FE67ED">
        <w:rPr>
          <w:rFonts w:ascii="Times New Roman" w:hAnsi="Times New Roman" w:cs="Times New Roman"/>
          <w:sz w:val="24"/>
          <w:szCs w:val="24"/>
          <w:lang w:val="es-ES_tradnl"/>
        </w:rPr>
        <w:t>[No considere la resistencia del aire y g</w:t>
      </w:r>
      <w:r w:rsidR="007900E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21C4D" w:rsidRPr="00FE67ED">
        <w:rPr>
          <w:rFonts w:ascii="Times New Roman" w:hAnsi="Times New Roman" w:cs="Times New Roman"/>
          <w:sz w:val="24"/>
          <w:szCs w:val="24"/>
          <w:lang w:val="es-ES_tradnl"/>
        </w:rPr>
        <w:t>= 10.0 m/s</w:t>
      </w:r>
      <w:r w:rsidR="00F21C4D" w:rsidRPr="00FE67ED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</w:t>
      </w:r>
      <w:r w:rsidR="00F21C4D" w:rsidRPr="00FE67ED">
        <w:rPr>
          <w:rFonts w:ascii="Times New Roman" w:hAnsi="Times New Roman" w:cs="Times New Roman"/>
          <w:sz w:val="24"/>
          <w:szCs w:val="24"/>
          <w:lang w:val="es-ES_tradnl"/>
        </w:rPr>
        <w:t>]</w:t>
      </w:r>
    </w:p>
    <w:p w14:paraId="0DEF5940" w14:textId="77777777" w:rsidR="00F21C4D" w:rsidRDefault="00F21C4D" w:rsidP="00F21C4D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3F9EFA" w14:textId="77777777" w:rsidR="00F21C4D" w:rsidRPr="00775A3A" w:rsidRDefault="00F21C4D">
      <w:pPr>
        <w:pStyle w:val="Prrafodelista"/>
        <w:numPr>
          <w:ilvl w:val="0"/>
          <w:numId w:val="23"/>
        </w:numPr>
        <w:spacing w:after="160" w:line="259" w:lineRule="auto"/>
        <w:rPr>
          <w:rFonts w:ascii="Cambria Math" w:eastAsiaTheme="minorEastAsia" w:hAnsi="Cambria Math" w:cs="Times New Roman"/>
          <w:iCs/>
          <w:sz w:val="24"/>
          <w:szCs w:val="24"/>
          <w:highlight w:val="yellow"/>
          <w:lang w:val="es-ES_tradnl"/>
        </w:rPr>
      </w:pPr>
      <w:r w:rsidRPr="00775A3A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V</w:t>
      </w:r>
      <w:r w:rsidRPr="00775A3A">
        <w:rPr>
          <w:rFonts w:ascii="Cambria Math" w:eastAsiaTheme="minorEastAsia" w:hAnsi="Cambria Math" w:cs="Times New Roman"/>
          <w:iCs/>
          <w:sz w:val="24"/>
          <w:szCs w:val="24"/>
          <w:highlight w:val="yellow"/>
          <w:lang w:val="es-ES_tradnl"/>
        </w:rPr>
        <w:t>erdadero</w:t>
      </w:r>
    </w:p>
    <w:p w14:paraId="4DC2B589" w14:textId="77777777" w:rsidR="00F21C4D" w:rsidRDefault="00F21C4D">
      <w:pPr>
        <w:pStyle w:val="Prrafodelista"/>
        <w:numPr>
          <w:ilvl w:val="0"/>
          <w:numId w:val="23"/>
        </w:numPr>
        <w:spacing w:after="160" w:line="259" w:lineRule="auto"/>
        <w:rPr>
          <w:rFonts w:ascii="Cambria Math" w:eastAsiaTheme="minorEastAsia" w:hAnsi="Cambria Math" w:cs="Times New Roman"/>
          <w:iCs/>
          <w:sz w:val="24"/>
          <w:szCs w:val="24"/>
          <w:lang w:val="es-ES_tradnl"/>
        </w:rPr>
      </w:pPr>
      <w:r w:rsidRPr="00FE67ED">
        <w:rPr>
          <w:rFonts w:ascii="Cambria Math" w:eastAsiaTheme="minorEastAsia" w:hAnsi="Cambria Math" w:cs="Times New Roman"/>
          <w:iCs/>
          <w:sz w:val="24"/>
          <w:szCs w:val="24"/>
          <w:lang w:val="es-ES_tradnl"/>
        </w:rPr>
        <w:t>Falso</w:t>
      </w:r>
    </w:p>
    <w:p w14:paraId="576D39FF" w14:textId="77777777" w:rsidR="002D19E5" w:rsidRPr="00537516" w:rsidRDefault="002D19E5" w:rsidP="002D19E5">
      <w:pPr>
        <w:rPr>
          <w:rFonts w:ascii="Times New Roman" w:hAnsi="Times New Roman" w:cs="Times New Roman"/>
          <w:sz w:val="24"/>
          <w:szCs w:val="24"/>
        </w:rPr>
      </w:pPr>
    </w:p>
    <w:p w14:paraId="64075B45" w14:textId="36EAE12B" w:rsidR="002D19E5" w:rsidRPr="00537516" w:rsidRDefault="002D19E5" w:rsidP="002D19E5">
      <w:pPr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Sección 4: Crítico superior </w:t>
      </w:r>
    </w:p>
    <w:p w14:paraId="089B3868" w14:textId="56184A9B" w:rsidR="00B7676B" w:rsidRPr="00537516" w:rsidRDefault="00B7676B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eastAsiaTheme="minorEastAsia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Un bloque de masa m </w:t>
      </w:r>
      <w:r w:rsidR="00775A3A">
        <w:rPr>
          <w:rFonts w:ascii="Times New Roman" w:hAnsi="Times New Roman" w:cs="Times New Roman"/>
          <w:sz w:val="24"/>
          <w:szCs w:val="24"/>
        </w:rPr>
        <w:t>resbala</w:t>
      </w:r>
      <w:r w:rsidRPr="00537516">
        <w:rPr>
          <w:rFonts w:ascii="Times New Roman" w:hAnsi="Times New Roman" w:cs="Times New Roman"/>
          <w:sz w:val="24"/>
          <w:szCs w:val="24"/>
        </w:rPr>
        <w:t xml:space="preserve"> desde lo alto de un plano inclinado</w:t>
      </w:r>
      <w:r w:rsidR="00775A3A">
        <w:rPr>
          <w:rFonts w:ascii="Times New Roman" w:hAnsi="Times New Roman" w:cs="Times New Roman"/>
          <w:sz w:val="24"/>
          <w:szCs w:val="24"/>
        </w:rPr>
        <w:t xml:space="preserve"> con velocidad inicial cero</w:t>
      </w:r>
      <w:r w:rsidRPr="00537516">
        <w:rPr>
          <w:rFonts w:ascii="Times New Roman" w:hAnsi="Times New Roman" w:cs="Times New Roman"/>
          <w:sz w:val="24"/>
          <w:szCs w:val="24"/>
        </w:rPr>
        <w:t xml:space="preserve">, si no existe rozamiento entre las superficies. Determine la rapidez con la que el bloque llega a la base del plano, tal como muestra la figura. Considere </w:t>
      </w:r>
      <m:oMath>
        <m:r>
          <w:rPr>
            <w:rFonts w:ascii="Cambria Math" w:hAnsi="Cambria Math" w:cs="Times New Roman"/>
            <w:sz w:val="24"/>
            <w:szCs w:val="24"/>
          </w:rPr>
          <m:t>g=10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14062" w:rsidRPr="00537516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14062" w:rsidRPr="00537516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hAnsi="Cambria Math"/>
          </w:rPr>
          <m:t>U=m g h</m:t>
        </m:r>
      </m:oMath>
      <w:r w:rsidR="00A40A5B" w:rsidRPr="00537516">
        <w:rPr>
          <w:rFonts w:ascii="Times New Roman" w:eastAsiaTheme="minorEastAsia" w:hAnsi="Times New Roman" w:cs="Times New Roman"/>
        </w:rPr>
        <w:t>.</w:t>
      </w:r>
    </w:p>
    <w:p w14:paraId="45CFB112" w14:textId="77777777" w:rsidR="00B7676B" w:rsidRPr="00537516" w:rsidRDefault="00B7676B" w:rsidP="00B7676B">
      <w:pPr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9BF36" wp14:editId="0D996B50">
                <wp:simplePos x="0" y="0"/>
                <wp:positionH relativeFrom="column">
                  <wp:posOffset>3111500</wp:posOffset>
                </wp:positionH>
                <wp:positionV relativeFrom="paragraph">
                  <wp:posOffset>110490</wp:posOffset>
                </wp:positionV>
                <wp:extent cx="107950" cy="107950"/>
                <wp:effectExtent l="38100" t="38100" r="44450" b="4445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387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C14FA" id="Rectángulo 224" o:spid="_x0000_s1026" style="position:absolute;margin-left:245pt;margin-top:8.7pt;width:8.5pt;height:8.5pt;rotation:200910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" fillcolor="black [3200]" strokecolor="black [1600]" strokeweight="1pt"/>
            </w:pict>
          </mc:Fallback>
        </mc:AlternateContent>
      </w: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B696BB" wp14:editId="64C16663">
                <wp:simplePos x="0" y="0"/>
                <wp:positionH relativeFrom="column">
                  <wp:posOffset>2764790</wp:posOffset>
                </wp:positionH>
                <wp:positionV relativeFrom="paragraph">
                  <wp:posOffset>483870</wp:posOffset>
                </wp:positionV>
                <wp:extent cx="422361" cy="258580"/>
                <wp:effectExtent l="0" t="0" r="0" b="0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61" cy="25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94040" w14:textId="77777777" w:rsidR="00B7676B" w:rsidRPr="003B53FF" w:rsidRDefault="00B7676B" w:rsidP="00B767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96BB" id="Cuadro de texto 223" o:spid="_x0000_s1077" type="#_x0000_t202" style="position:absolute;margin-left:217.7pt;margin-top:38.1pt;width:33.25pt;height:20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" filled="f" stroked="f" strokeweight=".5pt">
                <v:textbox>
                  <w:txbxContent>
                    <w:p w14:paraId="2D694040" w14:textId="77777777" w:rsidR="00B7676B" w:rsidRPr="003B53FF" w:rsidRDefault="00B7676B" w:rsidP="00B7676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 m</w:t>
                      </w:r>
                    </w:p>
                  </w:txbxContent>
                </v:textbox>
              </v:shape>
            </w:pict>
          </mc:Fallback>
        </mc:AlternateContent>
      </w:r>
      <w:r w:rsidRPr="005375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A81D7BA" wp14:editId="123DECC4">
                <wp:simplePos x="0" y="0"/>
                <wp:positionH relativeFrom="column">
                  <wp:posOffset>3110865</wp:posOffset>
                </wp:positionH>
                <wp:positionV relativeFrom="paragraph">
                  <wp:posOffset>191770</wp:posOffset>
                </wp:positionV>
                <wp:extent cx="1336546" cy="887286"/>
                <wp:effectExtent l="0" t="19050" r="54610" b="8255"/>
                <wp:wrapNone/>
                <wp:docPr id="222" name="Grupo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546" cy="887286"/>
                          <a:chOff x="0" y="0"/>
                          <a:chExt cx="1336546" cy="887286"/>
                        </a:xfrm>
                      </wpg:grpSpPr>
                      <wps:wsp>
                        <wps:cNvPr id="220" name="Triángulo rectángulo 220"/>
                        <wps:cNvSpPr/>
                        <wps:spPr>
                          <a:xfrm>
                            <a:off x="0" y="0"/>
                            <a:ext cx="1336546" cy="844875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Cuadro de texto 221"/>
                        <wps:cNvSpPr txBox="1"/>
                        <wps:spPr>
                          <a:xfrm>
                            <a:off x="762000" y="628650"/>
                            <a:ext cx="422521" cy="25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1C5D9" w14:textId="77777777" w:rsidR="00B7676B" w:rsidRDefault="00B7676B" w:rsidP="00B7676B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1D7BA" id="Grupo 222" o:spid="_x0000_s1078" style="position:absolute;margin-left:244.95pt;margin-top:15.1pt;width:105.25pt;height:69.85pt;z-index:251708416" coordsize="13365,8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ángulo rectángulo 220" o:spid="_x0000_s1079" type="#_x0000_t6" style="position:absolute;width:13365;height:8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" filled="f" strokecolor="black [3200]" strokeweight="1pt"/>
                <v:shape id="Cuadro de texto 221" o:spid="_x0000_s1080" type="#_x0000_t202" style="position:absolute;left:7620;top:6286;width:4225;height:25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" filled="f" stroked="f" strokeweight=".5pt">
                  <v:textbox>
                    <w:txbxContent>
                      <w:p w14:paraId="6111C5D9" w14:textId="77777777" w:rsidR="00B7676B" w:rsidRDefault="00B7676B" w:rsidP="00B7676B">
                        <w:r>
                          <w:t>30°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C8CE5B" w14:textId="77777777" w:rsidR="00B7676B" w:rsidRPr="00537516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 m/s</m:t>
        </m:r>
      </m:oMath>
    </w:p>
    <w:p w14:paraId="71A146E8" w14:textId="77777777" w:rsidR="00B7676B" w:rsidRPr="00775A3A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</w:rPr>
          <m:t>11 m/s</m:t>
        </m:r>
      </m:oMath>
    </w:p>
    <w:p w14:paraId="532A27EB" w14:textId="77777777" w:rsidR="00B7676B" w:rsidRPr="00537516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iCs/>
          <w:sz w:val="24"/>
          <w:szCs w:val="24"/>
        </w:rPr>
        <w:t>16 m/s</w:t>
      </w:r>
    </w:p>
    <w:p w14:paraId="134A431B" w14:textId="77777777" w:rsidR="00B7676B" w:rsidRPr="00537516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 m/s</m:t>
        </m:r>
      </m:oMath>
    </w:p>
    <w:p w14:paraId="22FD2965" w14:textId="77777777" w:rsidR="00B7676B" w:rsidRPr="00537516" w:rsidRDefault="00B7676B">
      <w:pPr>
        <w:pStyle w:val="Prrafodelista"/>
        <w:numPr>
          <w:ilvl w:val="0"/>
          <w:numId w:val="15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eastAsiaTheme="minorEastAsia" w:hAnsi="Times New Roman" w:cs="Times New Roman"/>
          <w:sz w:val="24"/>
          <w:szCs w:val="24"/>
        </w:rPr>
        <w:t>18 m/s</w:t>
      </w:r>
    </w:p>
    <w:p w14:paraId="1A437D5A" w14:textId="2328C12F" w:rsidR="00A01C48" w:rsidRDefault="00A01C48" w:rsidP="00A01C48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87E164" w14:textId="10DEB7CF" w:rsidR="00F21C4D" w:rsidRDefault="00F21C4D" w:rsidP="00A01C48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B3E4B0D" w14:textId="77777777" w:rsidR="00F21C4D" w:rsidRPr="00537516" w:rsidRDefault="00F21C4D" w:rsidP="00A01C48">
      <w:pPr>
        <w:pStyle w:val="Prrafodelista"/>
        <w:spacing w:after="160" w:line="259" w:lineRule="auto"/>
        <w:ind w:left="56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4024E14" w14:textId="4AA35C7C" w:rsidR="008334DC" w:rsidRPr="00537516" w:rsidRDefault="008334DC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 xml:space="preserve">Determine la medida del ángulo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37516">
        <w:rPr>
          <w:rFonts w:ascii="Times New Roman" w:hAnsi="Times New Roman" w:cs="Times New Roman"/>
          <w:sz w:val="24"/>
          <w:szCs w:val="24"/>
        </w:rPr>
        <w:t>, de la figura mostrada</w:t>
      </w:r>
      <w:r w:rsidR="0041443D">
        <w:rPr>
          <w:rFonts w:ascii="Times New Roman" w:hAnsi="Times New Roman" w:cs="Times New Roman"/>
          <w:sz w:val="24"/>
          <w:szCs w:val="24"/>
        </w:rPr>
        <w:t>, la respuesta esta redondeada a dos cifras significativas.</w:t>
      </w:r>
    </w:p>
    <w:p w14:paraId="177A39AC" w14:textId="77777777" w:rsidR="008334DC" w:rsidRPr="00537516" w:rsidRDefault="008334DC" w:rsidP="008334DC">
      <w:pPr>
        <w:pStyle w:val="Sinespaciado"/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A19DC8" wp14:editId="7839E467">
                <wp:simplePos x="0" y="0"/>
                <wp:positionH relativeFrom="column">
                  <wp:posOffset>2933065</wp:posOffset>
                </wp:positionH>
                <wp:positionV relativeFrom="paragraph">
                  <wp:posOffset>130168</wp:posOffset>
                </wp:positionV>
                <wp:extent cx="1651000" cy="1287280"/>
                <wp:effectExtent l="0" t="19050" r="0" b="0"/>
                <wp:wrapNone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0" cy="1287280"/>
                          <a:chOff x="0" y="0"/>
                          <a:chExt cx="1651000" cy="1287280"/>
                        </a:xfrm>
                      </wpg:grpSpPr>
                      <wps:wsp>
                        <wps:cNvPr id="217" name="Triángulo isósceles 217"/>
                        <wps:cNvSpPr/>
                        <wps:spPr>
                          <a:xfrm>
                            <a:off x="273050" y="0"/>
                            <a:ext cx="1031875" cy="10668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Cuadro de texto 219"/>
                        <wps:cNvSpPr txBox="1"/>
                        <wps:spPr>
                          <a:xfrm>
                            <a:off x="0" y="311150"/>
                            <a:ext cx="57785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1B11E7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Cuadro de texto 225"/>
                        <wps:cNvSpPr txBox="1"/>
                        <wps:spPr>
                          <a:xfrm>
                            <a:off x="1003300" y="336550"/>
                            <a:ext cx="64770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C5C36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Cuadro de texto 226"/>
                        <wps:cNvSpPr txBox="1"/>
                        <wps:spPr>
                          <a:xfrm>
                            <a:off x="558800" y="1028700"/>
                            <a:ext cx="546100" cy="25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3AF44" w14:textId="77777777" w:rsidR="008334DC" w:rsidRPr="005C0A58" w:rsidRDefault="008334DC" w:rsidP="008334DC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Cuadro de texto 227"/>
                        <wps:cNvSpPr txBox="1"/>
                        <wps:spPr>
                          <a:xfrm>
                            <a:off x="577850" y="69850"/>
                            <a:ext cx="4222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FD24A" w14:textId="77777777" w:rsidR="008334DC" w:rsidRDefault="008334DC" w:rsidP="008334D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19DC8" id="Grupo 200" o:spid="_x0000_s1081" style="position:absolute;margin-left:230.95pt;margin-top:10.25pt;width:130pt;height:101.35pt;z-index:251712512;mso-height-relative:margin" coordsize="16510,12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17" o:spid="_x0000_s1082" type="#_x0000_t5" style="position:absolute;left:2730;width:10319;height:106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" fillcolor="white [3201]" strokecolor="black [3200]" strokeweight="1pt"/>
                <v:shape id="Cuadro de texto 219" o:spid="_x0000_s1083" type="#_x0000_t202" style="position:absolute;top:3111;width:5778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" filled="f" stroked="f" strokeweight=".5pt">
                  <v:textbox>
                    <w:txbxContent>
                      <w:p w14:paraId="5A1B11E7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12 cm</w:t>
                        </w:r>
                      </w:p>
                    </w:txbxContent>
                  </v:textbox>
                </v:shape>
                <v:shape id="Cuadro de texto 225" o:spid="_x0000_s1084" type="#_x0000_t202" style="position:absolute;left:10033;top:3365;width:6477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" filled="f" stroked="f" strokeweight=".5pt">
                  <v:textbox>
                    <w:txbxContent>
                      <w:p w14:paraId="734C5C36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12 cm</w:t>
                        </w:r>
                      </w:p>
                    </w:txbxContent>
                  </v:textbox>
                </v:shape>
                <v:shape id="Cuadro de texto 226" o:spid="_x0000_s1085" type="#_x0000_t202" style="position:absolute;left:5588;top:10287;width:5461;height:2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" filled="f" stroked="f" strokeweight=".5pt">
                  <v:textbox>
                    <w:txbxContent>
                      <w:p w14:paraId="1CE3AF44" w14:textId="77777777" w:rsidR="008334DC" w:rsidRPr="005C0A58" w:rsidRDefault="008334DC" w:rsidP="008334DC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8 cm</w:t>
                        </w:r>
                      </w:p>
                    </w:txbxContent>
                  </v:textbox>
                </v:shape>
                <v:shape id="Cuadro de texto 227" o:spid="_x0000_s1086" type="#_x0000_t202" style="position:absolute;left:5778;top:698;width:4223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" filled="f" stroked="f" strokeweight=".5pt">
                  <v:textbox>
                    <w:txbxContent>
                      <w:p w14:paraId="301FD24A" w14:textId="77777777" w:rsidR="008334DC" w:rsidRDefault="008334DC" w:rsidP="008334D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7033E3F" w14:textId="79A695B5" w:rsidR="008334DC" w:rsidRPr="00537516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22°</m:t>
        </m:r>
      </m:oMath>
    </w:p>
    <w:p w14:paraId="6277CAA8" w14:textId="163F3ECB" w:rsidR="008334DC" w:rsidRPr="00537516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iCs/>
          <w:sz w:val="24"/>
          <w:szCs w:val="24"/>
        </w:rPr>
        <w:t>78°</w:t>
      </w:r>
    </w:p>
    <w:p w14:paraId="28A66BB8" w14:textId="4CD555B6" w:rsidR="008334DC" w:rsidRPr="00537516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43°</m:t>
        </m:r>
      </m:oMath>
    </w:p>
    <w:p w14:paraId="137F3FC6" w14:textId="669A9AA7" w:rsidR="008334DC" w:rsidRPr="00D36846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D36846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>3</w:t>
      </w:r>
      <w:r w:rsidR="00D36846" w:rsidRPr="00D36846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>9</w:t>
      </w:r>
      <w:r w:rsidRPr="00D36846">
        <w:rPr>
          <w:rFonts w:ascii="Times New Roman" w:eastAsiaTheme="minorEastAsia" w:hAnsi="Times New Roman" w:cs="Times New Roman"/>
          <w:iCs/>
          <w:sz w:val="24"/>
          <w:szCs w:val="24"/>
          <w:highlight w:val="yellow"/>
        </w:rPr>
        <w:t>°</w:t>
      </w:r>
    </w:p>
    <w:p w14:paraId="13BE3ED0" w14:textId="30E9CEE2" w:rsidR="008334DC" w:rsidRPr="00537516" w:rsidRDefault="008334DC">
      <w:pPr>
        <w:pStyle w:val="Prrafodelista"/>
        <w:numPr>
          <w:ilvl w:val="0"/>
          <w:numId w:val="17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63°</m:t>
        </m:r>
      </m:oMath>
    </w:p>
    <w:p w14:paraId="047C67AA" w14:textId="77777777" w:rsidR="008334DC" w:rsidRPr="00537516" w:rsidRDefault="008334DC" w:rsidP="008334DC">
      <w:pPr>
        <w:pStyle w:val="Prrafodelista"/>
        <w:ind w:left="567"/>
        <w:rPr>
          <w:rFonts w:ascii="Cambria Math" w:hAnsi="Cambria Math"/>
          <w:iCs/>
        </w:rPr>
      </w:pPr>
    </w:p>
    <w:p w14:paraId="4607C486" w14:textId="2A2CB412" w:rsidR="002D19E5" w:rsidRPr="00537516" w:rsidRDefault="002D19E5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004F03B" w14:textId="702E42AB" w:rsidR="00A01C48" w:rsidRPr="00537516" w:rsidRDefault="00A01C4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9C08C3D" w14:textId="2AD0CC37" w:rsidR="00421556" w:rsidRPr="0053751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371B78" w14:textId="08259AFF" w:rsidR="00421556" w:rsidRPr="0053751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B7D84B" w14:textId="18F17CCE" w:rsidR="00421556" w:rsidRPr="0053751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34DB039" w14:textId="4CDE41E8" w:rsidR="0042155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5934444" w14:textId="7DAE9627" w:rsidR="00F21C4D" w:rsidRDefault="00F21C4D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DC351E0" w14:textId="3928D405" w:rsidR="00F21C4D" w:rsidRDefault="00F21C4D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E5A8EE4" w14:textId="77777777" w:rsidR="00F21C4D" w:rsidRPr="00537516" w:rsidRDefault="00F21C4D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D13C58E" w14:textId="223A9716" w:rsidR="00421556" w:rsidRPr="00537516" w:rsidRDefault="00421556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FF1240" w14:textId="77777777" w:rsidR="00A01C48" w:rsidRPr="00537516" w:rsidRDefault="00A01C48" w:rsidP="002D19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BC4DA3" w14:textId="77777777" w:rsidR="008334DC" w:rsidRPr="00537516" w:rsidRDefault="008334DC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Una bala de cañón se dispara con una velocidad Vo=5i+35j m/s, tal como muestra la figura. Determine el tiempo en el que la bala de cañón se encuentra en el punto B</w:t>
      </w:r>
    </w:p>
    <w:p w14:paraId="28FB380A" w14:textId="77777777" w:rsidR="008334DC" w:rsidRPr="00537516" w:rsidRDefault="008334DC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[No considere la resistencia del aire y g= 10.0 m/s</w:t>
      </w:r>
      <w:r w:rsidRPr="00537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7516">
        <w:rPr>
          <w:rFonts w:ascii="Times New Roman" w:hAnsi="Times New Roman" w:cs="Times New Roman"/>
          <w:sz w:val="24"/>
          <w:szCs w:val="24"/>
        </w:rPr>
        <w:t>]</w:t>
      </w:r>
    </w:p>
    <w:p w14:paraId="48A19898" w14:textId="2059FC65" w:rsidR="008334DC" w:rsidRPr="00537516" w:rsidRDefault="00C517EF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58FDF276" wp14:editId="36182EFD">
            <wp:simplePos x="0" y="0"/>
            <wp:positionH relativeFrom="column">
              <wp:posOffset>4044022</wp:posOffset>
            </wp:positionH>
            <wp:positionV relativeFrom="paragraph">
              <wp:posOffset>61106</wp:posOffset>
            </wp:positionV>
            <wp:extent cx="2530475" cy="1115695"/>
            <wp:effectExtent l="0" t="0" r="0" b="1905"/>
            <wp:wrapTight wrapText="bothSides">
              <wp:wrapPolygon edited="0">
                <wp:start x="0" y="0"/>
                <wp:lineTo x="0" y="21391"/>
                <wp:lineTo x="21464" y="21391"/>
                <wp:lineTo x="21464" y="0"/>
                <wp:lineTo x="0" y="0"/>
              </wp:wrapPolygon>
            </wp:wrapTight>
            <wp:docPr id="241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EB90" w14:textId="2058C88C" w:rsidR="008334DC" w:rsidRPr="00537516" w:rsidRDefault="008334DC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</w:p>
    <w:p w14:paraId="7FC4E62D" w14:textId="7C2130CC" w:rsidR="008334DC" w:rsidRPr="00537516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2s</m:t>
        </m:r>
      </m:oMath>
    </w:p>
    <w:p w14:paraId="3FBF37B8" w14:textId="77777777" w:rsidR="008334DC" w:rsidRPr="00537516" w:rsidRDefault="008334DC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3s</m:t>
        </m:r>
      </m:oMath>
    </w:p>
    <w:p w14:paraId="25C972ED" w14:textId="0F8768B7" w:rsidR="008334DC" w:rsidRPr="0041443D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highlight w:val="yellow"/>
          </w:rPr>
          <m:t>5s</m:t>
        </m:r>
      </m:oMath>
    </w:p>
    <w:p w14:paraId="3C4AA2D9" w14:textId="77777777" w:rsidR="008334DC" w:rsidRPr="00537516" w:rsidRDefault="008334DC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7s</m:t>
        </m:r>
      </m:oMath>
    </w:p>
    <w:p w14:paraId="4111BB16" w14:textId="318EB4E6" w:rsidR="008334DC" w:rsidRPr="00537516" w:rsidRDefault="00C517EF">
      <w:pPr>
        <w:pStyle w:val="Prrafodelista"/>
        <w:numPr>
          <w:ilvl w:val="0"/>
          <w:numId w:val="21"/>
        </w:numPr>
        <w:spacing w:after="160" w:line="259" w:lineRule="auto"/>
        <w:ind w:left="567" w:hanging="283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6s</m:t>
        </m:r>
      </m:oMath>
    </w:p>
    <w:p w14:paraId="39D80DC0" w14:textId="77777777" w:rsidR="00493DCD" w:rsidRPr="00537516" w:rsidRDefault="00493DCD" w:rsidP="00493DCD">
      <w:pPr>
        <w:pStyle w:val="Prrafodelista"/>
        <w:spacing w:before="100" w:beforeAutospacing="1" w:after="100" w:afterAutospacing="1" w:line="240" w:lineRule="auto"/>
        <w:rPr>
          <w:rFonts w:ascii="TimesNewRoman" w:eastAsia="Times New Roman" w:hAnsi="TimesNewRoman" w:cs="Times New Roman"/>
          <w:sz w:val="24"/>
          <w:szCs w:val="24"/>
          <w:lang w:eastAsia="zh-CN"/>
        </w:rPr>
      </w:pPr>
    </w:p>
    <w:p w14:paraId="63E042C0" w14:textId="6517DAC9" w:rsidR="008334DC" w:rsidRPr="00537516" w:rsidRDefault="008334DC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7516">
        <w:rPr>
          <w:rFonts w:ascii="Times New Roman" w:hAnsi="Times New Roman" w:cs="Times New Roman"/>
          <w:sz w:val="24"/>
          <w:szCs w:val="24"/>
        </w:rPr>
        <w:t>Un tanque de guerra parte de un punto de control</w:t>
      </w:r>
      <w:r w:rsidR="00C87FAA">
        <w:rPr>
          <w:rFonts w:ascii="Times New Roman" w:hAnsi="Times New Roman" w:cs="Times New Roman"/>
          <w:sz w:val="24"/>
          <w:szCs w:val="24"/>
        </w:rPr>
        <w:t xml:space="preserve"> “o”</w:t>
      </w:r>
      <w:r w:rsidR="00C517EF" w:rsidRPr="00537516">
        <w:rPr>
          <w:rFonts w:ascii="Times New Roman" w:hAnsi="Times New Roman" w:cs="Times New Roman"/>
          <w:sz w:val="24"/>
          <w:szCs w:val="24"/>
        </w:rPr>
        <w:t xml:space="preserve">, </w:t>
      </w:r>
      <w:r w:rsidR="00C87FAA">
        <w:rPr>
          <w:rFonts w:ascii="Times New Roman" w:hAnsi="Times New Roman" w:cs="Times New Roman"/>
          <w:sz w:val="24"/>
          <w:szCs w:val="24"/>
        </w:rPr>
        <w:t xml:space="preserve">considere </w:t>
      </w:r>
      <w:r w:rsidR="00C517EF" w:rsidRPr="00537516">
        <w:rPr>
          <w:rFonts w:ascii="Times New Roman" w:hAnsi="Times New Roman" w:cs="Times New Roman"/>
          <w:sz w:val="24"/>
          <w:szCs w:val="24"/>
        </w:rPr>
        <w:t xml:space="preserve">el plano </w:t>
      </w:r>
      <w:r w:rsidR="00C87FAA">
        <w:rPr>
          <w:rFonts w:ascii="Times New Roman" w:hAnsi="Times New Roman" w:cs="Times New Roman"/>
          <w:sz w:val="24"/>
          <w:szCs w:val="24"/>
        </w:rPr>
        <w:t>mostrado en la figura,</w:t>
      </w:r>
      <w:r w:rsidR="00C517EF" w:rsidRPr="00537516">
        <w:rPr>
          <w:rFonts w:ascii="Times New Roman" w:hAnsi="Times New Roman" w:cs="Times New Roman"/>
          <w:sz w:val="24"/>
          <w:szCs w:val="24"/>
        </w:rPr>
        <w:t xml:space="preserve"> </w:t>
      </w:r>
      <w:r w:rsidRPr="00537516">
        <w:rPr>
          <w:rFonts w:ascii="Times New Roman" w:hAnsi="Times New Roman" w:cs="Times New Roman"/>
          <w:sz w:val="24"/>
          <w:szCs w:val="24"/>
        </w:rPr>
        <w:t xml:space="preserve">recorre 10 km al </w:t>
      </w:r>
      <w:r w:rsidR="00C517EF" w:rsidRPr="00537516">
        <w:rPr>
          <w:rFonts w:ascii="Times New Roman" w:hAnsi="Times New Roman" w:cs="Times New Roman"/>
          <w:sz w:val="24"/>
          <w:szCs w:val="24"/>
        </w:rPr>
        <w:t>sur</w:t>
      </w:r>
      <w:r w:rsidRPr="00537516">
        <w:rPr>
          <w:rFonts w:ascii="Times New Roman" w:hAnsi="Times New Roman" w:cs="Times New Roman"/>
          <w:sz w:val="24"/>
          <w:szCs w:val="24"/>
        </w:rPr>
        <w:t xml:space="preserve">, luego cambia su rumbo al este </w:t>
      </w:r>
      <w:r w:rsidR="005760E1" w:rsidRPr="00537516">
        <w:rPr>
          <w:rFonts w:ascii="Times New Roman" w:hAnsi="Times New Roman" w:cs="Times New Roman"/>
          <w:sz w:val="24"/>
          <w:szCs w:val="24"/>
        </w:rPr>
        <w:t>recorriendo</w:t>
      </w:r>
      <w:r w:rsidRPr="00537516">
        <w:rPr>
          <w:rFonts w:ascii="Times New Roman" w:hAnsi="Times New Roman" w:cs="Times New Roman"/>
          <w:sz w:val="24"/>
          <w:szCs w:val="24"/>
        </w:rPr>
        <w:t xml:space="preserve"> 40 km</w:t>
      </w:r>
      <w:r w:rsidR="005760E1" w:rsidRPr="00537516">
        <w:rPr>
          <w:rFonts w:ascii="Times New Roman" w:hAnsi="Times New Roman" w:cs="Times New Roman"/>
          <w:sz w:val="24"/>
          <w:szCs w:val="24"/>
        </w:rPr>
        <w:t>. D</w:t>
      </w:r>
      <w:r w:rsidRPr="00537516">
        <w:rPr>
          <w:rFonts w:ascii="Times New Roman" w:hAnsi="Times New Roman" w:cs="Times New Roman"/>
          <w:sz w:val="24"/>
          <w:szCs w:val="24"/>
        </w:rPr>
        <w:t>e</w:t>
      </w:r>
      <w:r w:rsidR="005760E1" w:rsidRPr="00537516">
        <w:rPr>
          <w:rFonts w:ascii="Times New Roman" w:hAnsi="Times New Roman" w:cs="Times New Roman"/>
          <w:sz w:val="24"/>
          <w:szCs w:val="24"/>
        </w:rPr>
        <w:t>te</w:t>
      </w:r>
      <w:r w:rsidRPr="00537516">
        <w:rPr>
          <w:rFonts w:ascii="Times New Roman" w:hAnsi="Times New Roman" w:cs="Times New Roman"/>
          <w:sz w:val="24"/>
          <w:szCs w:val="24"/>
        </w:rPr>
        <w:t>rmine el vector desplazamiento del tanque de guerra</w:t>
      </w:r>
      <w:r w:rsidR="005760E1" w:rsidRPr="00537516">
        <w:rPr>
          <w:rFonts w:ascii="Times New Roman" w:hAnsi="Times New Roman" w:cs="Times New Roman"/>
          <w:sz w:val="24"/>
          <w:szCs w:val="24"/>
        </w:rPr>
        <w:t xml:space="preserve">, considere la dirección </w:t>
      </w:r>
      <w:r w:rsidR="00C87FAA">
        <w:rPr>
          <w:rFonts w:ascii="Times New Roman" w:hAnsi="Times New Roman" w:cs="Times New Roman"/>
          <w:sz w:val="24"/>
          <w:szCs w:val="24"/>
        </w:rPr>
        <w:t>referente tomada desde el este</w:t>
      </w:r>
      <w:r w:rsidRPr="00537516">
        <w:rPr>
          <w:rFonts w:ascii="Times New Roman" w:hAnsi="Times New Roman" w:cs="Times New Roman"/>
          <w:sz w:val="24"/>
          <w:szCs w:val="24"/>
        </w:rPr>
        <w:t>.</w:t>
      </w:r>
    </w:p>
    <w:p w14:paraId="2D6DB6AA" w14:textId="1A11B29C" w:rsidR="008334DC" w:rsidRPr="00537516" w:rsidRDefault="00C87FAA" w:rsidP="008334DC">
      <w:pPr>
        <w:pStyle w:val="Prrafodelist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FDDAB2" wp14:editId="1A0D3118">
                <wp:simplePos x="0" y="0"/>
                <wp:positionH relativeFrom="column">
                  <wp:posOffset>5099538</wp:posOffset>
                </wp:positionH>
                <wp:positionV relativeFrom="paragraph">
                  <wp:posOffset>877521</wp:posOffset>
                </wp:positionV>
                <wp:extent cx="274320" cy="262988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68F1" w14:textId="02E12F0B" w:rsidR="00C87FAA" w:rsidRDefault="00C87FAA" w:rsidP="00C87FAA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DDAB2" id="Cuadro de texto 62" o:spid="_x0000_s1087" type="#_x0000_t202" style="position:absolute;left:0;text-align:left;margin-left:401.55pt;margin-top:69.1pt;width:21.6pt;height:20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" filled="f" stroked="f" strokeweight=".5pt">
                <v:textbox>
                  <w:txbxContent>
                    <w:p w14:paraId="621D68F1" w14:textId="02E12F0B" w:rsidR="00C87FAA" w:rsidRDefault="00C87FAA" w:rsidP="00C87FAA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144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15983F" wp14:editId="05935E66">
                <wp:simplePos x="0" y="0"/>
                <wp:positionH relativeFrom="column">
                  <wp:posOffset>4259726</wp:posOffset>
                </wp:positionH>
                <wp:positionV relativeFrom="paragraph">
                  <wp:posOffset>874982</wp:posOffset>
                </wp:positionV>
                <wp:extent cx="351692" cy="262988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A658B" w14:textId="6B526B25" w:rsidR="0041443D" w:rsidRDefault="0041443D" w:rsidP="0041443D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983F" id="Cuadro de texto 61" o:spid="_x0000_s1088" type="#_x0000_t202" style="position:absolute;left:0;text-align:left;margin-left:335.4pt;margin-top:68.9pt;width:27.7pt;height:20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3W+Gw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" filled="f" stroked="f" strokeweight=".5pt">
                <v:textbox>
                  <w:txbxContent>
                    <w:p w14:paraId="1D0A658B" w14:textId="6B526B25" w:rsidR="0041443D" w:rsidRDefault="0041443D" w:rsidP="0041443D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144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35C87B" wp14:editId="0BDFCB43">
                <wp:simplePos x="0" y="0"/>
                <wp:positionH relativeFrom="column">
                  <wp:posOffset>6006905</wp:posOffset>
                </wp:positionH>
                <wp:positionV relativeFrom="paragraph">
                  <wp:posOffset>818564</wp:posOffset>
                </wp:positionV>
                <wp:extent cx="351692" cy="262988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0AA9D" w14:textId="4811ABDA" w:rsidR="0041443D" w:rsidRDefault="0041443D" w:rsidP="0041443D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5C87B" id="Cuadro de texto 60" o:spid="_x0000_s1089" type="#_x0000_t202" style="position:absolute;left:0;text-align:left;margin-left:473pt;margin-top:64.45pt;width:27.7pt;height:20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9QaHA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" filled="f" stroked="f" strokeweight=".5pt">
                <v:textbox>
                  <w:txbxContent>
                    <w:p w14:paraId="62C0AA9D" w14:textId="4811ABDA" w:rsidR="0041443D" w:rsidRDefault="0041443D" w:rsidP="0041443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144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4ED828" wp14:editId="5C891EFD">
                <wp:simplePos x="0" y="0"/>
                <wp:positionH relativeFrom="column">
                  <wp:posOffset>5218723</wp:posOffset>
                </wp:positionH>
                <wp:positionV relativeFrom="paragraph">
                  <wp:posOffset>128661</wp:posOffset>
                </wp:positionV>
                <wp:extent cx="351692" cy="262988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979A9" w14:textId="6D29A6F4" w:rsidR="0041443D" w:rsidRDefault="0041443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D828" id="Cuadro de texto 58" o:spid="_x0000_s1090" type="#_x0000_t202" style="position:absolute;left:0;text-align:left;margin-left:410.9pt;margin-top:10.15pt;width:27.7pt;height:20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" filled="f" stroked="f" strokeweight=".5pt">
                <v:textbox>
                  <w:txbxContent>
                    <w:p w14:paraId="3B5979A9" w14:textId="6D29A6F4" w:rsidR="0041443D" w:rsidRDefault="0041443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144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A8A940" wp14:editId="5B0516AC">
                <wp:simplePos x="0" y="0"/>
                <wp:positionH relativeFrom="column">
                  <wp:posOffset>5268009</wp:posOffset>
                </wp:positionH>
                <wp:positionV relativeFrom="paragraph">
                  <wp:posOffset>314325</wp:posOffset>
                </wp:positionV>
                <wp:extent cx="0" cy="1308100"/>
                <wp:effectExtent l="63500" t="25400" r="50800" b="381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69445" id="Conector recto de flecha 55" o:spid="_x0000_s1026" type="#_x0000_t32" style="position:absolute;margin-left:414.8pt;margin-top:24.75pt;width:0;height:10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" strokecolor="black [3200]" strokeweight=".5pt">
                <v:stroke startarrow="block" endarrow="block" joinstyle="miter"/>
              </v:shape>
            </w:pict>
          </mc:Fallback>
        </mc:AlternateContent>
      </w:r>
      <w:r w:rsidR="004144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A903E8" wp14:editId="1B2034EF">
                <wp:simplePos x="0" y="0"/>
                <wp:positionH relativeFrom="column">
                  <wp:posOffset>4487593</wp:posOffset>
                </wp:positionH>
                <wp:positionV relativeFrom="paragraph">
                  <wp:posOffset>954893</wp:posOffset>
                </wp:positionV>
                <wp:extent cx="1603717" cy="0"/>
                <wp:effectExtent l="25400" t="63500" r="0" b="7620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7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ADEE7" id="Conector recto de flecha 56" o:spid="_x0000_s1026" type="#_x0000_t32" style="position:absolute;margin-left:353.35pt;margin-top:75.2pt;width:126.3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&#13;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8C70A23" w14:textId="77777777" w:rsidR="0042620D" w:rsidRPr="0042620D" w:rsidRDefault="008334DC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57.8 km ; 346° </m:t>
        </m:r>
      </m:oMath>
    </w:p>
    <w:p w14:paraId="18A81D03" w14:textId="6C5D77BA" w:rsidR="008334DC" w:rsidRPr="00537516" w:rsidRDefault="008334DC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57.8 km ; 14° </m:t>
        </m:r>
      </m:oMath>
    </w:p>
    <w:p w14:paraId="046DC23A" w14:textId="272D9081" w:rsidR="008334DC" w:rsidRPr="00537516" w:rsidRDefault="008D29AD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41.2 km ; 76°</m:t>
        </m:r>
      </m:oMath>
    </w:p>
    <w:p w14:paraId="01C0DF26" w14:textId="1DEF7CEA" w:rsidR="008334DC" w:rsidRPr="0041443D" w:rsidRDefault="008D29AD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  <w:highlight w:val="yellow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</w:rPr>
          <m:t>41.2 km ; 346°</m:t>
        </m:r>
      </m:oMath>
    </w:p>
    <w:p w14:paraId="5F3D717F" w14:textId="7F3BA628" w:rsidR="008334DC" w:rsidRPr="00537516" w:rsidRDefault="005760E1">
      <w:pPr>
        <w:pStyle w:val="Prrafodelista"/>
        <w:numPr>
          <w:ilvl w:val="0"/>
          <w:numId w:val="22"/>
        </w:numPr>
        <w:spacing w:after="160" w:line="259" w:lineRule="auto"/>
        <w:ind w:left="567" w:hanging="283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41.2 km ; 14°</m:t>
        </m:r>
      </m:oMath>
    </w:p>
    <w:p w14:paraId="08330F6F" w14:textId="61173676" w:rsidR="00C87FAA" w:rsidRDefault="00C87FAA" w:rsidP="008334DC">
      <w:pPr>
        <w:rPr>
          <w:rFonts w:ascii="Times New Roman" w:hAnsi="Times New Roman" w:cs="Times New Roman"/>
          <w:iCs/>
          <w:sz w:val="24"/>
          <w:szCs w:val="24"/>
        </w:rPr>
      </w:pPr>
    </w:p>
    <w:p w14:paraId="2B24E465" w14:textId="529149D9" w:rsidR="008334DC" w:rsidRPr="00537516" w:rsidRDefault="00C87FAA" w:rsidP="008334D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9BF21" wp14:editId="1C0AFAF6">
                <wp:simplePos x="0" y="0"/>
                <wp:positionH relativeFrom="column">
                  <wp:posOffset>5216525</wp:posOffset>
                </wp:positionH>
                <wp:positionV relativeFrom="paragraph">
                  <wp:posOffset>60471</wp:posOffset>
                </wp:positionV>
                <wp:extent cx="351692" cy="262988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26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8E3B" w14:textId="5A3FF5AC" w:rsidR="0041443D" w:rsidRDefault="0041443D" w:rsidP="0041443D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9BF21" id="Cuadro de texto 59" o:spid="_x0000_s1091" type="#_x0000_t202" style="position:absolute;margin-left:410.75pt;margin-top:4.75pt;width:27.7pt;height:20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" filled="f" stroked="f" strokeweight=".5pt">
                <v:textbox>
                  <w:txbxContent>
                    <w:p w14:paraId="50E68E3B" w14:textId="5A3FF5AC" w:rsidR="0041443D" w:rsidRDefault="0041443D" w:rsidP="0041443D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3119B86D" w14:textId="05C911E5" w:rsidR="008334DC" w:rsidRPr="00537516" w:rsidRDefault="008334DC" w:rsidP="008334DC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4"/>
          <w:szCs w:val="24"/>
        </w:rPr>
      </w:pPr>
    </w:p>
    <w:p w14:paraId="629FAF16" w14:textId="333D7E45" w:rsidR="00421556" w:rsidRPr="00537516" w:rsidRDefault="00421556" w:rsidP="0042155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iCs/>
          <w:sz w:val="24"/>
          <w:szCs w:val="24"/>
        </w:rPr>
        <w:t>Ecuaciones y Fórmulas</w:t>
      </w:r>
    </w:p>
    <w:p w14:paraId="32907C56" w14:textId="5E9B9A0B" w:rsidR="008334DC" w:rsidRPr="00537516" w:rsidRDefault="00421556" w:rsidP="008334DC">
      <w:pPr>
        <w:rPr>
          <w:rFonts w:ascii="Times New Roman" w:hAnsi="Times New Roman" w:cs="Times New Roman"/>
          <w:iCs/>
          <w:sz w:val="24"/>
          <w:szCs w:val="24"/>
        </w:rPr>
      </w:pPr>
      <w:r w:rsidRPr="0053751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BB81585" wp14:editId="14D80946">
                <wp:simplePos x="0" y="0"/>
                <wp:positionH relativeFrom="column">
                  <wp:posOffset>1245870</wp:posOffset>
                </wp:positionH>
                <wp:positionV relativeFrom="paragraph">
                  <wp:posOffset>1887855</wp:posOffset>
                </wp:positionV>
                <wp:extent cx="1952625" cy="1404620"/>
                <wp:effectExtent l="0" t="0" r="28575" b="2413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2F01" w14:textId="03B1E9D2" w:rsidR="00712CB1" w:rsidRDefault="00712CB1" w:rsidP="00712CB1">
                            <w:r>
                              <w:t>Trabajo y Energía</w:t>
                            </w:r>
                          </w:p>
                          <w:p w14:paraId="1FD52650" w14:textId="5EABB10C" w:rsidR="00712CB1" w:rsidRPr="008334DC" w:rsidRDefault="00561A6D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Trabajo=F∙d</m:t>
                                </m:r>
                              </m:oMath>
                            </m:oMathPara>
                          </w:p>
                          <w:p w14:paraId="4F2B82BC" w14:textId="0A556D29" w:rsidR="00712CB1" w:rsidRPr="008334DC" w:rsidRDefault="0087329C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3433E90" w14:textId="7E99A764" w:rsidR="00712CB1" w:rsidRPr="00712CB1" w:rsidRDefault="0087329C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U=m g h</m:t>
                                </m:r>
                              </m:oMath>
                            </m:oMathPara>
                          </w:p>
                          <w:p w14:paraId="55C3F31A" w14:textId="1C7B1576" w:rsidR="00712CB1" w:rsidRPr="00712CB1" w:rsidRDefault="00000000" w:rsidP="00712CB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neto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=∆K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81585" id="_x0000_s1092" type="#_x0000_t202" style="position:absolute;margin-left:98.1pt;margin-top:148.65pt;width:153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">
                <v:textbox style="mso-fit-shape-to-text:t">
                  <w:txbxContent>
                    <w:p w14:paraId="7EE12F01" w14:textId="03B1E9D2" w:rsidR="00712CB1" w:rsidRDefault="00712CB1" w:rsidP="00712CB1">
                      <w:r>
                        <w:t>Trabajo y Energía</w:t>
                      </w:r>
                    </w:p>
                    <w:p w14:paraId="1FD52650" w14:textId="5EABB10C" w:rsidR="00712CB1" w:rsidRPr="008334DC" w:rsidRDefault="00561A6D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Trabajo=F∙d</m:t>
                          </m:r>
                        </m:oMath>
                      </m:oMathPara>
                    </w:p>
                    <w:p w14:paraId="4F2B82BC" w14:textId="0A556D29" w:rsidR="00712CB1" w:rsidRPr="008334DC" w:rsidRDefault="0087329C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53433E90" w14:textId="7E99A764" w:rsidR="00712CB1" w:rsidRPr="00712CB1" w:rsidRDefault="0087329C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U=m g h</m:t>
                          </m:r>
                        </m:oMath>
                      </m:oMathPara>
                    </w:p>
                    <w:p w14:paraId="55C3F31A" w14:textId="1C7B1576" w:rsidR="00712CB1" w:rsidRPr="00712CB1" w:rsidRDefault="00000000" w:rsidP="00712CB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neto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=∆K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53751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3E9F511" wp14:editId="4187E138">
                <wp:simplePos x="0" y="0"/>
                <wp:positionH relativeFrom="column">
                  <wp:posOffset>1245870</wp:posOffset>
                </wp:positionH>
                <wp:positionV relativeFrom="paragraph">
                  <wp:posOffset>146685</wp:posOffset>
                </wp:positionV>
                <wp:extent cx="1952625" cy="1404620"/>
                <wp:effectExtent l="0" t="0" r="28575" b="2413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2936" w14:textId="27E15BEF" w:rsidR="008334DC" w:rsidRDefault="008334DC">
                            <w:r>
                              <w:t>Cinemática</w:t>
                            </w:r>
                          </w:p>
                          <w:p w14:paraId="0B90B64C" w14:textId="6EC006FE" w:rsidR="008334DC" w:rsidRPr="008334DC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∙t</m:t>
                                </m:r>
                              </m:oMath>
                            </m:oMathPara>
                          </w:p>
                          <w:p w14:paraId="6D12622D" w14:textId="5E0D715C" w:rsidR="008334DC" w:rsidRPr="008334DC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223B932" w14:textId="5DEFCC27" w:rsidR="008334DC" w:rsidRPr="00712CB1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</m:oMath>
                            </m:oMathPara>
                          </w:p>
                          <w:p w14:paraId="3BA2EA91" w14:textId="31418012" w:rsidR="00712CB1" w:rsidRPr="00712CB1" w:rsidRDefault="0000000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+2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9F511" id="_x0000_s1093" type="#_x0000_t202" style="position:absolute;margin-left:98.1pt;margin-top:11.55pt;width:153.7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">
                <v:textbox style="mso-fit-shape-to-text:t">
                  <w:txbxContent>
                    <w:p w14:paraId="2E012936" w14:textId="27E15BEF" w:rsidR="008334DC" w:rsidRDefault="008334DC">
                      <w:r>
                        <w:t>Cinemática</w:t>
                      </w:r>
                    </w:p>
                    <w:p w14:paraId="0B90B64C" w14:textId="6EC006FE" w:rsidR="008334DC" w:rsidRPr="008334DC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∙t</m:t>
                          </m:r>
                        </m:oMath>
                      </m:oMathPara>
                    </w:p>
                    <w:p w14:paraId="6D12622D" w14:textId="5E0D715C" w:rsidR="008334DC" w:rsidRPr="008334DC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1223B932" w14:textId="5DEFCC27" w:rsidR="008334DC" w:rsidRPr="00712CB1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</m:oMath>
                      </m:oMathPara>
                    </w:p>
                    <w:p w14:paraId="3BA2EA91" w14:textId="31418012" w:rsidR="00712CB1" w:rsidRPr="00712CB1" w:rsidRDefault="00000000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+2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53751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7B66684" wp14:editId="270607CA">
                <wp:simplePos x="0" y="0"/>
                <wp:positionH relativeFrom="column">
                  <wp:posOffset>3196883</wp:posOffset>
                </wp:positionH>
                <wp:positionV relativeFrom="paragraph">
                  <wp:posOffset>149616</wp:posOffset>
                </wp:positionV>
                <wp:extent cx="1952625" cy="1647825"/>
                <wp:effectExtent l="0" t="0" r="15875" b="1587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8972" w14:textId="4A054834" w:rsidR="00561A6D" w:rsidRDefault="00561A6D" w:rsidP="00561A6D">
                            <w:r>
                              <w:t>Cinemática: Movimiento vertical</w:t>
                            </w:r>
                          </w:p>
                          <w:p w14:paraId="09681BA3" w14:textId="3186D41F" w:rsidR="00561A6D" w:rsidRPr="008334DC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∆y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9F9032B" w14:textId="1FD4CE95" w:rsidR="00561A6D" w:rsidRPr="00712CB1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</m:oMath>
                            </m:oMathPara>
                          </w:p>
                          <w:p w14:paraId="60FB8959" w14:textId="20807742" w:rsidR="00561A6D" w:rsidRPr="00712CB1" w:rsidRDefault="00000000" w:rsidP="00561A6D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+2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g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∆y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6684" id="_x0000_s1094" type="#_x0000_t202" style="position:absolute;margin-left:251.7pt;margin-top:11.8pt;width:153.75pt;height:129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">
                <v:textbox>
                  <w:txbxContent>
                    <w:p w14:paraId="0EA88972" w14:textId="4A054834" w:rsidR="00561A6D" w:rsidRDefault="00561A6D" w:rsidP="00561A6D">
                      <w:r>
                        <w:t>Cinemática: Movimiento vertical</w:t>
                      </w:r>
                    </w:p>
                    <w:p w14:paraId="09681BA3" w14:textId="3186D41F" w:rsidR="00561A6D" w:rsidRPr="008334DC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∆y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79F9032B" w14:textId="1FD4CE95" w:rsidR="00561A6D" w:rsidRPr="00712CB1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</m:oMath>
                      </m:oMathPara>
                    </w:p>
                    <w:p w14:paraId="60FB8959" w14:textId="20807742" w:rsidR="00561A6D" w:rsidRPr="00712CB1" w:rsidRDefault="00000000" w:rsidP="00561A6D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+2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∆y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5E0E5" w14:textId="77777777" w:rsidR="00421556" w:rsidRPr="00537516" w:rsidRDefault="00421556" w:rsidP="008334DC">
      <w:pPr>
        <w:rPr>
          <w:rFonts w:ascii="Times New Roman" w:hAnsi="Times New Roman" w:cs="Times New Roman"/>
          <w:iCs/>
          <w:sz w:val="24"/>
          <w:szCs w:val="24"/>
        </w:rPr>
      </w:pPr>
    </w:p>
    <w:p w14:paraId="3F319717" w14:textId="21450268" w:rsidR="00E9573C" w:rsidRPr="00E9573C" w:rsidRDefault="00421556" w:rsidP="008334DC">
      <w:pPr>
        <w:pStyle w:val="Prrafodelista"/>
        <w:spacing w:after="160" w:line="259" w:lineRule="auto"/>
        <w:ind w:left="284"/>
        <w:rPr>
          <w:rFonts w:ascii="Times New Roman" w:eastAsiaTheme="minorEastAsia" w:hAnsi="Times New Roman" w:cs="Times New Roman"/>
          <w:color w:val="26282A"/>
          <w:sz w:val="24"/>
          <w:szCs w:val="24"/>
          <w:shd w:val="clear" w:color="auto" w:fill="FFFFFF"/>
        </w:rPr>
      </w:pPr>
      <w:r w:rsidRPr="0053751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1998691" wp14:editId="2F0F6C17">
                <wp:simplePos x="0" y="0"/>
                <wp:positionH relativeFrom="column">
                  <wp:posOffset>3198788</wp:posOffset>
                </wp:positionH>
                <wp:positionV relativeFrom="paragraph">
                  <wp:posOffset>1216416</wp:posOffset>
                </wp:positionV>
                <wp:extent cx="1952625" cy="1038225"/>
                <wp:effectExtent l="0" t="0" r="15875" b="15875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C111" w14:textId="0B666837" w:rsidR="0087329C" w:rsidRDefault="0087329C" w:rsidP="0087329C">
                            <w:r>
                              <w:t>Dinámica</w:t>
                            </w:r>
                          </w:p>
                          <w:p w14:paraId="146AE746" w14:textId="3C6FD3A0" w:rsidR="0087329C" w:rsidRPr="00712CB1" w:rsidRDefault="00000000" w:rsidP="0087329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neta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m a</m:t>
                                </m:r>
                              </m:oMath>
                            </m:oMathPara>
                          </w:p>
                          <w:p w14:paraId="3BADA2A9" w14:textId="60247422" w:rsidR="0087329C" w:rsidRPr="008334DC" w:rsidRDefault="00000000" w:rsidP="0087329C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=μ N</m:t>
                                </m:r>
                              </m:oMath>
                            </m:oMathPara>
                          </w:p>
                          <w:p w14:paraId="0F45F794" w14:textId="3F90CB6C" w:rsidR="0087329C" w:rsidRPr="00712CB1" w:rsidRDefault="0087329C" w:rsidP="0087329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8691" id="_x0000_s1095" type="#_x0000_t202" style="position:absolute;left:0;text-align:left;margin-left:251.85pt;margin-top:95.8pt;width:153.75pt;height:8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">
                <v:textbox>
                  <w:txbxContent>
                    <w:p w14:paraId="141AC111" w14:textId="0B666837" w:rsidR="0087329C" w:rsidRDefault="0087329C" w:rsidP="0087329C">
                      <w:r>
                        <w:t>Dinámica</w:t>
                      </w:r>
                    </w:p>
                    <w:p w14:paraId="146AE746" w14:textId="3C6FD3A0" w:rsidR="0087329C" w:rsidRPr="00712CB1" w:rsidRDefault="00000000" w:rsidP="0087329C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neta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m a</m:t>
                          </m:r>
                        </m:oMath>
                      </m:oMathPara>
                    </w:p>
                    <w:p w14:paraId="3BADA2A9" w14:textId="60247422" w:rsidR="0087329C" w:rsidRPr="008334DC" w:rsidRDefault="00000000" w:rsidP="0087329C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=μ N</m:t>
                          </m:r>
                        </m:oMath>
                      </m:oMathPara>
                    </w:p>
                    <w:p w14:paraId="0F45F794" w14:textId="3F90CB6C" w:rsidR="0087329C" w:rsidRPr="00712CB1" w:rsidRDefault="0087329C" w:rsidP="0087329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573C" w:rsidRPr="00E9573C" w:rsidSect="009A4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6B2"/>
    <w:multiLevelType w:val="hybridMultilevel"/>
    <w:tmpl w:val="712AE0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53BC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0E5A4A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633339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9A475A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CB0CB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ED7CFC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162491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1D06A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C602BA"/>
    <w:multiLevelType w:val="hybridMultilevel"/>
    <w:tmpl w:val="C35E78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97F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397A11"/>
    <w:multiLevelType w:val="hybridMultilevel"/>
    <w:tmpl w:val="E8BE4C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A68D6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03767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6C7B6E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3A15FFA"/>
    <w:multiLevelType w:val="hybridMultilevel"/>
    <w:tmpl w:val="C35E78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663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CF7A84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EEE7B4F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714957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291ECB"/>
    <w:multiLevelType w:val="hybridMultilevel"/>
    <w:tmpl w:val="8A6CD06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AB10C2"/>
    <w:multiLevelType w:val="hybridMultilevel"/>
    <w:tmpl w:val="244858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43619">
    <w:abstractNumId w:val="13"/>
  </w:num>
  <w:num w:numId="2" w16cid:durableId="724912290">
    <w:abstractNumId w:val="0"/>
  </w:num>
  <w:num w:numId="3" w16cid:durableId="1721201590">
    <w:abstractNumId w:val="22"/>
  </w:num>
  <w:num w:numId="4" w16cid:durableId="1886407311">
    <w:abstractNumId w:val="16"/>
  </w:num>
  <w:num w:numId="5" w16cid:durableId="376587055">
    <w:abstractNumId w:val="9"/>
  </w:num>
  <w:num w:numId="6" w16cid:durableId="698774953">
    <w:abstractNumId w:val="10"/>
  </w:num>
  <w:num w:numId="7" w16cid:durableId="693771159">
    <w:abstractNumId w:val="19"/>
  </w:num>
  <w:num w:numId="8" w16cid:durableId="550314074">
    <w:abstractNumId w:val="2"/>
  </w:num>
  <w:num w:numId="9" w16cid:durableId="1589846916">
    <w:abstractNumId w:val="7"/>
  </w:num>
  <w:num w:numId="10" w16cid:durableId="998583813">
    <w:abstractNumId w:val="18"/>
  </w:num>
  <w:num w:numId="11" w16cid:durableId="1109353612">
    <w:abstractNumId w:val="15"/>
  </w:num>
  <w:num w:numId="12" w16cid:durableId="602879903">
    <w:abstractNumId w:val="8"/>
  </w:num>
  <w:num w:numId="13" w16cid:durableId="509442544">
    <w:abstractNumId w:val="3"/>
  </w:num>
  <w:num w:numId="14" w16cid:durableId="1256137122">
    <w:abstractNumId w:val="14"/>
  </w:num>
  <w:num w:numId="15" w16cid:durableId="1762948709">
    <w:abstractNumId w:val="21"/>
  </w:num>
  <w:num w:numId="16" w16cid:durableId="1457719888">
    <w:abstractNumId w:val="11"/>
  </w:num>
  <w:num w:numId="17" w16cid:durableId="1410810004">
    <w:abstractNumId w:val="12"/>
  </w:num>
  <w:num w:numId="18" w16cid:durableId="628434432">
    <w:abstractNumId w:val="17"/>
  </w:num>
  <w:num w:numId="19" w16cid:durableId="68886199">
    <w:abstractNumId w:val="1"/>
  </w:num>
  <w:num w:numId="20" w16cid:durableId="218397803">
    <w:abstractNumId w:val="6"/>
  </w:num>
  <w:num w:numId="21" w16cid:durableId="957833072">
    <w:abstractNumId w:val="20"/>
  </w:num>
  <w:num w:numId="22" w16cid:durableId="87777528">
    <w:abstractNumId w:val="5"/>
  </w:num>
  <w:num w:numId="23" w16cid:durableId="52429436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4"/>
    <w:rsid w:val="00001F67"/>
    <w:rsid w:val="00015F24"/>
    <w:rsid w:val="00021E68"/>
    <w:rsid w:val="00024554"/>
    <w:rsid w:val="00027DF6"/>
    <w:rsid w:val="00076567"/>
    <w:rsid w:val="000800C5"/>
    <w:rsid w:val="000936A9"/>
    <w:rsid w:val="000E6387"/>
    <w:rsid w:val="000F4330"/>
    <w:rsid w:val="0010286E"/>
    <w:rsid w:val="00105C29"/>
    <w:rsid w:val="001200DB"/>
    <w:rsid w:val="00125507"/>
    <w:rsid w:val="001258C6"/>
    <w:rsid w:val="00126480"/>
    <w:rsid w:val="001268C2"/>
    <w:rsid w:val="00134678"/>
    <w:rsid w:val="00183F31"/>
    <w:rsid w:val="0019754B"/>
    <w:rsid w:val="001A46DA"/>
    <w:rsid w:val="001B60A7"/>
    <w:rsid w:val="001C63D2"/>
    <w:rsid w:val="001C6FA1"/>
    <w:rsid w:val="001D2CEC"/>
    <w:rsid w:val="001E12AE"/>
    <w:rsid w:val="001E6D50"/>
    <w:rsid w:val="001E791C"/>
    <w:rsid w:val="00204F2E"/>
    <w:rsid w:val="00206C2C"/>
    <w:rsid w:val="002240B5"/>
    <w:rsid w:val="0025009A"/>
    <w:rsid w:val="002566DB"/>
    <w:rsid w:val="0025714F"/>
    <w:rsid w:val="00266641"/>
    <w:rsid w:val="00272256"/>
    <w:rsid w:val="002749A4"/>
    <w:rsid w:val="00285D66"/>
    <w:rsid w:val="00287226"/>
    <w:rsid w:val="002A1373"/>
    <w:rsid w:val="002B0BE9"/>
    <w:rsid w:val="002D19E5"/>
    <w:rsid w:val="00301956"/>
    <w:rsid w:val="00303972"/>
    <w:rsid w:val="00345319"/>
    <w:rsid w:val="0036582E"/>
    <w:rsid w:val="0037015D"/>
    <w:rsid w:val="00381132"/>
    <w:rsid w:val="003856CF"/>
    <w:rsid w:val="00387A5F"/>
    <w:rsid w:val="0039125A"/>
    <w:rsid w:val="003A48B3"/>
    <w:rsid w:val="003A6F69"/>
    <w:rsid w:val="003B326D"/>
    <w:rsid w:val="003B40F2"/>
    <w:rsid w:val="003B664D"/>
    <w:rsid w:val="003B6814"/>
    <w:rsid w:val="003F6FE6"/>
    <w:rsid w:val="003F7498"/>
    <w:rsid w:val="00402E69"/>
    <w:rsid w:val="0041443D"/>
    <w:rsid w:val="00417664"/>
    <w:rsid w:val="00421556"/>
    <w:rsid w:val="0042620D"/>
    <w:rsid w:val="00427978"/>
    <w:rsid w:val="0043005F"/>
    <w:rsid w:val="00432F86"/>
    <w:rsid w:val="00445DEF"/>
    <w:rsid w:val="00454478"/>
    <w:rsid w:val="00493DCD"/>
    <w:rsid w:val="004B4E1F"/>
    <w:rsid w:val="004C4E8C"/>
    <w:rsid w:val="004C724A"/>
    <w:rsid w:val="004E5E4F"/>
    <w:rsid w:val="004E6168"/>
    <w:rsid w:val="004F32B9"/>
    <w:rsid w:val="00502CA1"/>
    <w:rsid w:val="00504B0A"/>
    <w:rsid w:val="005142BB"/>
    <w:rsid w:val="00517AB7"/>
    <w:rsid w:val="005219C5"/>
    <w:rsid w:val="00527422"/>
    <w:rsid w:val="00531BE6"/>
    <w:rsid w:val="005358AA"/>
    <w:rsid w:val="00537516"/>
    <w:rsid w:val="005528B9"/>
    <w:rsid w:val="00561A6D"/>
    <w:rsid w:val="00570448"/>
    <w:rsid w:val="00573E1D"/>
    <w:rsid w:val="005760E1"/>
    <w:rsid w:val="00576C50"/>
    <w:rsid w:val="0058153D"/>
    <w:rsid w:val="00581BC9"/>
    <w:rsid w:val="0058432B"/>
    <w:rsid w:val="005A49BC"/>
    <w:rsid w:val="005B7462"/>
    <w:rsid w:val="005D1A9F"/>
    <w:rsid w:val="005D3975"/>
    <w:rsid w:val="005E3998"/>
    <w:rsid w:val="005F3C1F"/>
    <w:rsid w:val="0060503D"/>
    <w:rsid w:val="00610D01"/>
    <w:rsid w:val="0061793C"/>
    <w:rsid w:val="00623450"/>
    <w:rsid w:val="0063758F"/>
    <w:rsid w:val="00653556"/>
    <w:rsid w:val="00674452"/>
    <w:rsid w:val="0067765F"/>
    <w:rsid w:val="0069086D"/>
    <w:rsid w:val="006B16D6"/>
    <w:rsid w:val="006C1F4C"/>
    <w:rsid w:val="006C246B"/>
    <w:rsid w:val="006C32EB"/>
    <w:rsid w:val="006C345D"/>
    <w:rsid w:val="006E5614"/>
    <w:rsid w:val="006E5DC4"/>
    <w:rsid w:val="006F11AA"/>
    <w:rsid w:val="00711FD9"/>
    <w:rsid w:val="00712CB1"/>
    <w:rsid w:val="007155E0"/>
    <w:rsid w:val="00715876"/>
    <w:rsid w:val="0071694A"/>
    <w:rsid w:val="00744543"/>
    <w:rsid w:val="00755033"/>
    <w:rsid w:val="00763147"/>
    <w:rsid w:val="00775A3A"/>
    <w:rsid w:val="007900E4"/>
    <w:rsid w:val="007C2651"/>
    <w:rsid w:val="007D3357"/>
    <w:rsid w:val="007D6A1D"/>
    <w:rsid w:val="007E4D9C"/>
    <w:rsid w:val="007F6B3D"/>
    <w:rsid w:val="00815D8F"/>
    <w:rsid w:val="00816D43"/>
    <w:rsid w:val="008252F7"/>
    <w:rsid w:val="0082776C"/>
    <w:rsid w:val="00830F67"/>
    <w:rsid w:val="0083249A"/>
    <w:rsid w:val="008334DC"/>
    <w:rsid w:val="008445EB"/>
    <w:rsid w:val="00846777"/>
    <w:rsid w:val="008475AC"/>
    <w:rsid w:val="00867E28"/>
    <w:rsid w:val="0087329C"/>
    <w:rsid w:val="008947DF"/>
    <w:rsid w:val="008A3C37"/>
    <w:rsid w:val="008A6BDC"/>
    <w:rsid w:val="008B2D49"/>
    <w:rsid w:val="008C4088"/>
    <w:rsid w:val="008C633B"/>
    <w:rsid w:val="008D29AD"/>
    <w:rsid w:val="008F78F7"/>
    <w:rsid w:val="00901CB1"/>
    <w:rsid w:val="00905914"/>
    <w:rsid w:val="00914062"/>
    <w:rsid w:val="009347E8"/>
    <w:rsid w:val="00935FB4"/>
    <w:rsid w:val="00956731"/>
    <w:rsid w:val="0096791A"/>
    <w:rsid w:val="00972AE5"/>
    <w:rsid w:val="009751D1"/>
    <w:rsid w:val="00975AF4"/>
    <w:rsid w:val="00975B67"/>
    <w:rsid w:val="009870B9"/>
    <w:rsid w:val="009A2CB3"/>
    <w:rsid w:val="009A4074"/>
    <w:rsid w:val="009B3AAB"/>
    <w:rsid w:val="009C0A97"/>
    <w:rsid w:val="009C7824"/>
    <w:rsid w:val="009E718C"/>
    <w:rsid w:val="009F0F5F"/>
    <w:rsid w:val="009F62EC"/>
    <w:rsid w:val="00A01C48"/>
    <w:rsid w:val="00A10EE6"/>
    <w:rsid w:val="00A12530"/>
    <w:rsid w:val="00A27A2D"/>
    <w:rsid w:val="00A40A5B"/>
    <w:rsid w:val="00A43E5A"/>
    <w:rsid w:val="00A45011"/>
    <w:rsid w:val="00A6145F"/>
    <w:rsid w:val="00A77D44"/>
    <w:rsid w:val="00AB55DC"/>
    <w:rsid w:val="00AC31BF"/>
    <w:rsid w:val="00AC543D"/>
    <w:rsid w:val="00AC604A"/>
    <w:rsid w:val="00B067E0"/>
    <w:rsid w:val="00B32B72"/>
    <w:rsid w:val="00B33ACC"/>
    <w:rsid w:val="00B6072C"/>
    <w:rsid w:val="00B7676B"/>
    <w:rsid w:val="00B918C7"/>
    <w:rsid w:val="00B949BA"/>
    <w:rsid w:val="00BA138F"/>
    <w:rsid w:val="00BA474D"/>
    <w:rsid w:val="00BC35CE"/>
    <w:rsid w:val="00BC3712"/>
    <w:rsid w:val="00BD22C9"/>
    <w:rsid w:val="00BF13E6"/>
    <w:rsid w:val="00BF2347"/>
    <w:rsid w:val="00BF36A0"/>
    <w:rsid w:val="00C22451"/>
    <w:rsid w:val="00C31E5A"/>
    <w:rsid w:val="00C346F5"/>
    <w:rsid w:val="00C37DAA"/>
    <w:rsid w:val="00C517EF"/>
    <w:rsid w:val="00C52699"/>
    <w:rsid w:val="00C67074"/>
    <w:rsid w:val="00C77920"/>
    <w:rsid w:val="00C82AE2"/>
    <w:rsid w:val="00C86E1A"/>
    <w:rsid w:val="00C87FAA"/>
    <w:rsid w:val="00C96A44"/>
    <w:rsid w:val="00CB3F78"/>
    <w:rsid w:val="00CC119A"/>
    <w:rsid w:val="00CC1E1C"/>
    <w:rsid w:val="00CC6A81"/>
    <w:rsid w:val="00CD40F5"/>
    <w:rsid w:val="00CF4324"/>
    <w:rsid w:val="00D07DED"/>
    <w:rsid w:val="00D1655B"/>
    <w:rsid w:val="00D219C6"/>
    <w:rsid w:val="00D27CA5"/>
    <w:rsid w:val="00D35166"/>
    <w:rsid w:val="00D36846"/>
    <w:rsid w:val="00D40983"/>
    <w:rsid w:val="00D920E8"/>
    <w:rsid w:val="00DA2F9A"/>
    <w:rsid w:val="00DB6AB6"/>
    <w:rsid w:val="00DC4564"/>
    <w:rsid w:val="00DD40C2"/>
    <w:rsid w:val="00DF1258"/>
    <w:rsid w:val="00DF4FFE"/>
    <w:rsid w:val="00E026D2"/>
    <w:rsid w:val="00E03BD5"/>
    <w:rsid w:val="00E134FF"/>
    <w:rsid w:val="00E153BC"/>
    <w:rsid w:val="00E22D58"/>
    <w:rsid w:val="00E4703A"/>
    <w:rsid w:val="00E63CF4"/>
    <w:rsid w:val="00E6613B"/>
    <w:rsid w:val="00E718E6"/>
    <w:rsid w:val="00E830B3"/>
    <w:rsid w:val="00E919E0"/>
    <w:rsid w:val="00E9222F"/>
    <w:rsid w:val="00E9573C"/>
    <w:rsid w:val="00EA1706"/>
    <w:rsid w:val="00EC4FC4"/>
    <w:rsid w:val="00EC6CC6"/>
    <w:rsid w:val="00EE78CB"/>
    <w:rsid w:val="00EF2C36"/>
    <w:rsid w:val="00EF56B7"/>
    <w:rsid w:val="00EF6CC4"/>
    <w:rsid w:val="00F21C4D"/>
    <w:rsid w:val="00F24D2D"/>
    <w:rsid w:val="00F30FD1"/>
    <w:rsid w:val="00F31FD4"/>
    <w:rsid w:val="00F405FB"/>
    <w:rsid w:val="00F415A4"/>
    <w:rsid w:val="00F56E88"/>
    <w:rsid w:val="00F7420E"/>
    <w:rsid w:val="00F75BE9"/>
    <w:rsid w:val="00F83C50"/>
    <w:rsid w:val="00FB15BF"/>
    <w:rsid w:val="00FC60A0"/>
    <w:rsid w:val="00FD665B"/>
    <w:rsid w:val="00FD773E"/>
    <w:rsid w:val="00FE22F8"/>
    <w:rsid w:val="00FE319C"/>
    <w:rsid w:val="00FF308E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7065"/>
  <w15:chartTrackingRefBased/>
  <w15:docId w15:val="{B3E877C5-11CD-4AB6-950A-D22557C6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A4074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A2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A27A2D"/>
    <w:rPr>
      <w:color w:val="0000FF"/>
      <w:u w:val="single"/>
    </w:rPr>
  </w:style>
  <w:style w:type="paragraph" w:styleId="Sinespaciado">
    <w:name w:val="No Spacing"/>
    <w:uiPriority w:val="1"/>
    <w:qFormat/>
    <w:rsid w:val="00EA1706"/>
    <w:pPr>
      <w:spacing w:after="0" w:line="240" w:lineRule="auto"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258C6"/>
    <w:rPr>
      <w:lang w:val="es-EC"/>
    </w:rPr>
  </w:style>
  <w:style w:type="character" w:styleId="Textoennegrita">
    <w:name w:val="Strong"/>
    <w:basedOn w:val="Fuentedeprrafopredeter"/>
    <w:qFormat/>
    <w:rsid w:val="0025009A"/>
    <w:rPr>
      <w:b/>
      <w:bCs/>
    </w:rPr>
  </w:style>
  <w:style w:type="table" w:styleId="Tablaconcuadrcula">
    <w:name w:val="Table Grid"/>
    <w:basedOn w:val="Tablanormal"/>
    <w:uiPriority w:val="59"/>
    <w:rsid w:val="0025714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Hortencia Esperanza Asanza Sanchez</cp:lastModifiedBy>
  <cp:revision>2</cp:revision>
  <cp:lastPrinted>2022-08-11T04:58:00Z</cp:lastPrinted>
  <dcterms:created xsi:type="dcterms:W3CDTF">2022-08-12T01:16:00Z</dcterms:created>
  <dcterms:modified xsi:type="dcterms:W3CDTF">2022-08-12T01:16:00Z</dcterms:modified>
</cp:coreProperties>
</file>