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AE7" w:rsidRDefault="00D40AE7" w:rsidP="00095B34">
      <w:pPr>
        <w:jc w:val="center"/>
        <w:rPr>
          <w:rFonts w:ascii="Arial" w:hAnsi="Arial" w:cs="Arial"/>
          <w:b/>
        </w:rPr>
      </w:pPr>
    </w:p>
    <w:p w:rsidR="008973E5" w:rsidRPr="00114D4A" w:rsidRDefault="00095B34" w:rsidP="00095B34">
      <w:pPr>
        <w:jc w:val="center"/>
        <w:rPr>
          <w:rFonts w:ascii="Arial" w:hAnsi="Arial" w:cs="Arial"/>
          <w:b/>
          <w:sz w:val="32"/>
          <w:szCs w:val="32"/>
        </w:rPr>
      </w:pPr>
      <w:r w:rsidRPr="00114D4A">
        <w:rPr>
          <w:rFonts w:ascii="Arial" w:hAnsi="Arial" w:cs="Arial"/>
          <w:b/>
          <w:sz w:val="32"/>
          <w:szCs w:val="32"/>
        </w:rPr>
        <w:t>INDICE DE CUADROS</w:t>
      </w:r>
      <w:r w:rsidR="00887283" w:rsidRPr="00114D4A"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</w:t>
      </w:r>
    </w:p>
    <w:p w:rsidR="008973E5" w:rsidRDefault="008973E5" w:rsidP="008973E5">
      <w:pPr>
        <w:jc w:val="both"/>
        <w:rPr>
          <w:rFonts w:ascii="Arial" w:hAnsi="Arial" w:cs="Arial"/>
          <w:sz w:val="22"/>
          <w:szCs w:val="22"/>
        </w:rPr>
      </w:pPr>
    </w:p>
    <w:p w:rsidR="008973E5" w:rsidRDefault="008973E5" w:rsidP="008973E5">
      <w:pPr>
        <w:jc w:val="both"/>
        <w:rPr>
          <w:rFonts w:ascii="Arial" w:hAnsi="Arial" w:cs="Arial"/>
          <w:sz w:val="22"/>
          <w:szCs w:val="22"/>
        </w:rPr>
      </w:pPr>
    </w:p>
    <w:p w:rsidR="00887283" w:rsidRDefault="00887283" w:rsidP="00887283">
      <w:pPr>
        <w:jc w:val="right"/>
        <w:rPr>
          <w:rFonts w:ascii="Arial" w:hAnsi="Arial" w:cs="Arial"/>
          <w:sz w:val="22"/>
          <w:szCs w:val="22"/>
        </w:rPr>
      </w:pPr>
      <w:r w:rsidRPr="00EE23BA">
        <w:rPr>
          <w:rFonts w:ascii="Arial" w:hAnsi="Arial" w:cs="Arial"/>
          <w:bCs/>
          <w:i/>
          <w:iCs/>
          <w:sz w:val="22"/>
          <w:szCs w:val="22"/>
          <w:lang w:val="es-ES_tradnl"/>
        </w:rPr>
        <w:t>Pág</w:t>
      </w:r>
    </w:p>
    <w:p w:rsidR="00D40AE7" w:rsidRDefault="00D40AE7" w:rsidP="008973E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/>
      </w:tblPr>
      <w:tblGrid>
        <w:gridCol w:w="1428"/>
        <w:gridCol w:w="6480"/>
        <w:gridCol w:w="509"/>
      </w:tblGrid>
      <w:tr w:rsidR="00887283" w:rsidTr="000A6C7F">
        <w:tc>
          <w:tcPr>
            <w:tcW w:w="1428" w:type="dxa"/>
          </w:tcPr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4.1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4.2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4.3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4.4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4.5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4.6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4.7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4.8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4.9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Cuadro 4.10</w:t>
            </w:r>
          </w:p>
        </w:tc>
        <w:tc>
          <w:tcPr>
            <w:tcW w:w="6480" w:type="dxa"/>
          </w:tcPr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 X"/>
              </w:smartTagPr>
              <w:smartTag w:uri="urn:schemas-microsoft-com:office:smarttags" w:element="PersonName">
                <w:smartTagPr>
                  <w:attr w:name="ProductID" w:val="la Variable"/>
                </w:smartTagPr>
                <w:r w:rsidRPr="000A6C7F">
                  <w:rPr>
                    <w:rFonts w:ascii="Arial" w:hAnsi="Arial" w:cs="Arial"/>
                    <w:sz w:val="22"/>
                    <w:szCs w:val="22"/>
                  </w:rPr>
                  <w:t>la Variable</w:t>
                </w:r>
              </w:smartTag>
              <w:r w:rsidRPr="000A6C7F">
                <w:rPr>
                  <w:rFonts w:ascii="Arial" w:hAnsi="Arial" w:cs="Arial"/>
                  <w:sz w:val="22"/>
                  <w:szCs w:val="22"/>
                </w:rPr>
                <w:t xml:space="preserve"> 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2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…………………………………….. 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3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………………………………………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4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…………………………………….. </w:t>
            </w:r>
          </w:p>
          <w:p w:rsidR="00887283" w:rsidRPr="00095B34" w:rsidRDefault="00887283" w:rsidP="000A6C7F">
            <w:pPr>
              <w:jc w:val="both"/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5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……………………………………..   </w:t>
            </w:r>
          </w:p>
          <w:p w:rsidR="00887283" w:rsidRPr="00095B34" w:rsidRDefault="00887283" w:rsidP="000A6C7F">
            <w:pPr>
              <w:jc w:val="both"/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6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…………………………………….. </w:t>
            </w:r>
          </w:p>
          <w:p w:rsidR="00887283" w:rsidRPr="00095B34" w:rsidRDefault="00887283" w:rsidP="000A6C7F">
            <w:pPr>
              <w:jc w:val="both"/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7 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……………………………………..</w:t>
            </w:r>
          </w:p>
          <w:p w:rsidR="00887283" w:rsidRPr="00095B34" w:rsidRDefault="00887283" w:rsidP="000A6C7F">
            <w:pPr>
              <w:jc w:val="both"/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8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- Variable X</w:t>
            </w:r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36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……………………..</w:t>
            </w:r>
          </w:p>
          <w:p w:rsidR="00887283" w:rsidRPr="00095B34" w:rsidRDefault="00887283" w:rsidP="000A6C7F">
            <w:pPr>
              <w:jc w:val="both"/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37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</w:t>
            </w:r>
          </w:p>
          <w:p w:rsidR="00887283" w:rsidRPr="00095B34" w:rsidRDefault="00887283" w:rsidP="000A6C7F">
            <w:pPr>
              <w:jc w:val="both"/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38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…………………………………….</w:t>
            </w:r>
          </w:p>
          <w:p w:rsidR="00887283" w:rsidRPr="000A6C7F" w:rsidRDefault="00887283" w:rsidP="000A6C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 xml:space="preserve">Codificación de </w:t>
            </w:r>
            <w:smartTag w:uri="urn:schemas-microsoft-com:office:smarttags" w:element="PersonName">
              <w:smartTagPr>
                <w:attr w:name="ProductID" w:val="la  Variable X"/>
              </w:smartTagPr>
              <w:r w:rsidRPr="000A6C7F">
                <w:rPr>
                  <w:rFonts w:ascii="Arial" w:hAnsi="Arial" w:cs="Arial"/>
                  <w:sz w:val="22"/>
                  <w:szCs w:val="22"/>
                </w:rPr>
                <w:t>la  Variable X</w:t>
              </w:r>
            </w:smartTag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 xml:space="preserve">39 </w:t>
            </w:r>
            <w:r>
              <w:t xml:space="preserve">- </w:t>
            </w:r>
            <w:r w:rsidRPr="000A6C7F">
              <w:rPr>
                <w:rFonts w:ascii="Arial" w:hAnsi="Arial" w:cs="Arial"/>
                <w:sz w:val="22"/>
                <w:szCs w:val="22"/>
              </w:rPr>
              <w:t>Variable X</w:t>
            </w:r>
            <w:r w:rsidRPr="000A6C7F">
              <w:rPr>
                <w:rFonts w:ascii="Arial" w:hAnsi="Arial" w:cs="Arial"/>
                <w:sz w:val="22"/>
                <w:szCs w:val="22"/>
                <w:vertAlign w:val="subscript"/>
              </w:rPr>
              <w:t>40</w:t>
            </w:r>
            <w:r w:rsidRPr="000A6C7F">
              <w:rPr>
                <w:rFonts w:ascii="Arial" w:hAnsi="Arial" w:cs="Arial"/>
                <w:sz w:val="22"/>
                <w:szCs w:val="22"/>
              </w:rPr>
              <w:t xml:space="preserve"> …………………….</w:t>
            </w:r>
          </w:p>
        </w:tc>
        <w:tc>
          <w:tcPr>
            <w:tcW w:w="509" w:type="dxa"/>
          </w:tcPr>
          <w:p w:rsidR="00887283" w:rsidRPr="000A6C7F" w:rsidRDefault="009D5C35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65</w:t>
            </w:r>
          </w:p>
          <w:p w:rsidR="00887283" w:rsidRPr="000A6C7F" w:rsidRDefault="009D5C35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66</w:t>
            </w:r>
          </w:p>
          <w:p w:rsidR="00887283" w:rsidRPr="000A6C7F" w:rsidRDefault="009D5C35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66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66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67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67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67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76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77</w:t>
            </w:r>
          </w:p>
          <w:p w:rsidR="00887283" w:rsidRPr="000A6C7F" w:rsidRDefault="00854EA4" w:rsidP="000A6C7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6C7F">
              <w:rPr>
                <w:rFonts w:ascii="Arial" w:hAnsi="Arial" w:cs="Arial"/>
                <w:sz w:val="22"/>
                <w:szCs w:val="22"/>
              </w:rPr>
              <w:t>77</w:t>
            </w:r>
          </w:p>
        </w:tc>
      </w:tr>
    </w:tbl>
    <w:p w:rsidR="008973E5" w:rsidRDefault="008973E5" w:rsidP="008973E5">
      <w:pPr>
        <w:jc w:val="both"/>
        <w:rPr>
          <w:rFonts w:ascii="Arial" w:hAnsi="Arial" w:cs="Arial"/>
          <w:sz w:val="22"/>
          <w:szCs w:val="22"/>
        </w:rPr>
      </w:pPr>
    </w:p>
    <w:p w:rsidR="008973E5" w:rsidRDefault="008973E5" w:rsidP="008973E5">
      <w:pPr>
        <w:jc w:val="both"/>
        <w:rPr>
          <w:rFonts w:ascii="Arial" w:hAnsi="Arial" w:cs="Arial"/>
          <w:sz w:val="22"/>
          <w:szCs w:val="22"/>
        </w:rPr>
      </w:pPr>
    </w:p>
    <w:p w:rsidR="008973E5" w:rsidRPr="00095B34" w:rsidRDefault="000C3987" w:rsidP="008973E5">
      <w:pPr>
        <w:jc w:val="both"/>
      </w:pPr>
      <w:r>
        <w:rPr>
          <w:rFonts w:ascii="Arial" w:hAnsi="Arial" w:cs="Arial"/>
          <w:sz w:val="22"/>
          <w:szCs w:val="22"/>
        </w:rPr>
        <w:tab/>
      </w:r>
    </w:p>
    <w:p w:rsidR="008973E5" w:rsidRPr="000C3987" w:rsidRDefault="00887283" w:rsidP="000C3987">
      <w:pPr>
        <w:jc w:val="both"/>
      </w:pPr>
      <w:r>
        <w:t xml:space="preserve">                                                                                                                                                                  </w:t>
      </w:r>
    </w:p>
    <w:sectPr w:rsidR="008973E5" w:rsidRPr="000C3987" w:rsidSect="008872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6C7F" w:rsidRDefault="000A6C7F" w:rsidP="00987C3C">
      <w:r>
        <w:separator/>
      </w:r>
    </w:p>
  </w:endnote>
  <w:endnote w:type="continuationSeparator" w:id="1">
    <w:p w:rsidR="000A6C7F" w:rsidRDefault="000A6C7F" w:rsidP="00987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AF" w:rsidRDefault="009E76AF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AF" w:rsidRDefault="009E76AF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AF" w:rsidRDefault="009E76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6C7F" w:rsidRDefault="000A6C7F" w:rsidP="00987C3C">
      <w:r>
        <w:separator/>
      </w:r>
    </w:p>
  </w:footnote>
  <w:footnote w:type="continuationSeparator" w:id="1">
    <w:p w:rsidR="000A6C7F" w:rsidRDefault="000A6C7F" w:rsidP="00987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AF" w:rsidRDefault="009E76AF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C3C" w:rsidRDefault="00987C3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AF" w:rsidRDefault="009E76AF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B04"/>
    <w:rsid w:val="00037AF7"/>
    <w:rsid w:val="00095B34"/>
    <w:rsid w:val="000A6C7F"/>
    <w:rsid w:val="000C3987"/>
    <w:rsid w:val="00114D4A"/>
    <w:rsid w:val="001E6338"/>
    <w:rsid w:val="00452B04"/>
    <w:rsid w:val="006E230C"/>
    <w:rsid w:val="00854EA4"/>
    <w:rsid w:val="00887283"/>
    <w:rsid w:val="008973E5"/>
    <w:rsid w:val="0089748B"/>
    <w:rsid w:val="00987C3C"/>
    <w:rsid w:val="009D5C35"/>
    <w:rsid w:val="009E2161"/>
    <w:rsid w:val="009E38B8"/>
    <w:rsid w:val="009E76AF"/>
    <w:rsid w:val="00AC336B"/>
    <w:rsid w:val="00AD6E7C"/>
    <w:rsid w:val="00BC08E8"/>
    <w:rsid w:val="00D4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2B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872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987C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87C3C"/>
    <w:rPr>
      <w:sz w:val="24"/>
      <w:szCs w:val="24"/>
    </w:rPr>
  </w:style>
  <w:style w:type="paragraph" w:styleId="Piedepgina">
    <w:name w:val="footer"/>
    <w:basedOn w:val="Normal"/>
    <w:link w:val="PiedepginaCar"/>
    <w:rsid w:val="00987C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87C3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Cuadro 4</vt:lpstr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Cuadro 4</dc:title>
  <dc:subject/>
  <dc:creator>Ayudante</dc:creator>
  <cp:keywords/>
  <dc:description/>
  <cp:lastModifiedBy>Ayudante</cp:lastModifiedBy>
  <cp:revision>3</cp:revision>
  <dcterms:created xsi:type="dcterms:W3CDTF">2009-07-08T17:11:00Z</dcterms:created>
  <dcterms:modified xsi:type="dcterms:W3CDTF">2009-07-08T17:15:00Z</dcterms:modified>
</cp:coreProperties>
</file>