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AFC" w:rsidRDefault="001D0AFC"/>
    <w:p w:rsidR="001D0AFC" w:rsidRDefault="001D0AFC"/>
    <w:p w:rsidR="001D0AFC" w:rsidRDefault="001D0AFC"/>
    <w:p w:rsidR="00E024A9" w:rsidRDefault="001D0AFC">
      <w:r>
        <w:rPr>
          <w:noProof/>
          <w:lang w:eastAsia="es-ES"/>
        </w:rPr>
        <w:drawing>
          <wp:inline distT="0" distB="0" distL="0" distR="0" wp14:anchorId="3AFCA2FA" wp14:editId="59277CDD">
            <wp:extent cx="6664471" cy="7576457"/>
            <wp:effectExtent l="0" t="0" r="317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1665" t="7499" r="30015" b="15357"/>
                    <a:stretch/>
                  </pic:blipFill>
                  <pic:spPr bwMode="auto">
                    <a:xfrm>
                      <a:off x="0" y="0"/>
                      <a:ext cx="6667780" cy="7580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0AFC" w:rsidRDefault="001D0AFC"/>
    <w:p w:rsidR="001D0AFC" w:rsidRDefault="001D0AFC"/>
    <w:p w:rsidR="001D0AFC" w:rsidRDefault="001D0AFC"/>
    <w:p w:rsidR="001D0AFC" w:rsidRDefault="001D0AFC"/>
    <w:p w:rsidR="001D0AFC" w:rsidRDefault="001D0AFC"/>
    <w:p w:rsidR="001D0AFC" w:rsidRDefault="001D0AFC">
      <w:bookmarkStart w:id="0" w:name="_GoBack"/>
      <w:r>
        <w:rPr>
          <w:noProof/>
          <w:lang w:eastAsia="es-ES"/>
        </w:rPr>
        <w:drawing>
          <wp:inline distT="0" distB="0" distL="0" distR="0" wp14:anchorId="39D920F2" wp14:editId="750BA700">
            <wp:extent cx="6618514" cy="732193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1262" t="7565" r="28544" b="13696"/>
                    <a:stretch/>
                  </pic:blipFill>
                  <pic:spPr bwMode="auto">
                    <a:xfrm>
                      <a:off x="0" y="0"/>
                      <a:ext cx="6625582" cy="7329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1D0AFC" w:rsidRDefault="001D0AFC"/>
    <w:p w:rsidR="001D0AFC" w:rsidRDefault="001D0AFC"/>
    <w:sectPr w:rsidR="001D0AFC" w:rsidSect="001D0A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AFC"/>
    <w:rsid w:val="001D0AFC"/>
    <w:rsid w:val="00E0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0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0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fiec</dc:creator>
  <cp:lastModifiedBy>fiec</cp:lastModifiedBy>
  <cp:revision>1</cp:revision>
  <dcterms:created xsi:type="dcterms:W3CDTF">2011-12-20T00:12:00Z</dcterms:created>
  <dcterms:modified xsi:type="dcterms:W3CDTF">2011-12-20T00:14:00Z</dcterms:modified>
</cp:coreProperties>
</file>